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41" w:type="dxa"/>
        <w:tblInd w:w="-1418" w:type="dxa"/>
        <w:tblLayout w:type="fixed"/>
        <w:tblLook w:val="04A0" w:firstRow="1" w:lastRow="0" w:firstColumn="1" w:lastColumn="0" w:noHBand="0" w:noVBand="1"/>
      </w:tblPr>
      <w:tblGrid>
        <w:gridCol w:w="3119"/>
        <w:gridCol w:w="709"/>
        <w:gridCol w:w="567"/>
        <w:gridCol w:w="567"/>
        <w:gridCol w:w="1701"/>
        <w:gridCol w:w="709"/>
        <w:gridCol w:w="1276"/>
        <w:gridCol w:w="1417"/>
        <w:gridCol w:w="1276"/>
      </w:tblGrid>
      <w:tr w:rsidR="000C0CDC" w:rsidRPr="00A66992" w14:paraId="533DC7F1" w14:textId="77777777" w:rsidTr="000C0CDC">
        <w:trPr>
          <w:trHeight w:val="408"/>
        </w:trPr>
        <w:tc>
          <w:tcPr>
            <w:tcW w:w="11341" w:type="dxa"/>
            <w:gridSpan w:val="9"/>
            <w:shd w:val="clear" w:color="auto" w:fill="auto"/>
            <w:vAlign w:val="center"/>
          </w:tcPr>
          <w:p w14:paraId="64332FD2" w14:textId="2206347D" w:rsidR="000C0CDC" w:rsidRDefault="000C0CDC" w:rsidP="00196B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№5</w:t>
            </w:r>
          </w:p>
          <w:p w14:paraId="680C0D29" w14:textId="3C524509" w:rsidR="000C0CDC" w:rsidRDefault="000C0CDC" w:rsidP="007E10F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решению совета депутатов</w:t>
            </w:r>
          </w:p>
          <w:p w14:paraId="30EE4332" w14:textId="7B38601C" w:rsidR="000C0CDC" w:rsidRDefault="000C0CDC" w:rsidP="00BB3757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«___»_________ 2024 года  №____</w:t>
            </w:r>
          </w:p>
          <w:p w14:paraId="76526D73" w14:textId="63A93083" w:rsidR="000C0CDC" w:rsidRPr="00196BF4" w:rsidRDefault="000C0CDC" w:rsidP="007E10FA">
            <w:pPr>
              <w:spacing w:after="0" w:line="240" w:lineRule="auto"/>
              <w:ind w:righ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C0CDC" w:rsidRPr="00A66992" w14:paraId="05E94FDE" w14:textId="77777777" w:rsidTr="000C0CDC">
        <w:trPr>
          <w:trHeight w:val="408"/>
        </w:trPr>
        <w:tc>
          <w:tcPr>
            <w:tcW w:w="11341" w:type="dxa"/>
            <w:gridSpan w:val="9"/>
            <w:shd w:val="clear" w:color="auto" w:fill="auto"/>
            <w:vAlign w:val="center"/>
          </w:tcPr>
          <w:p w14:paraId="40879801" w14:textId="77777777" w:rsidR="000C0CDC" w:rsidRDefault="000C0CDC" w:rsidP="000C0CDC">
            <w:pPr>
              <w:spacing w:after="0" w:line="240" w:lineRule="auto"/>
              <w:ind w:right="-293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Ведомственная структура расходов бюджета</w:t>
            </w:r>
          </w:p>
          <w:p w14:paraId="204F0898" w14:textId="525669F7" w:rsidR="000C0CDC" w:rsidRDefault="000C0CDC" w:rsidP="000C0CDC">
            <w:pPr>
              <w:spacing w:after="0" w:line="240" w:lineRule="auto"/>
              <w:ind w:right="-293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915E7">
              <w:rPr>
                <w:rFonts w:ascii="Times New Roman" w:hAnsi="Times New Roman"/>
                <w:b/>
                <w:sz w:val="28"/>
                <w:szCs w:val="28"/>
              </w:rPr>
              <w:t>муниципального образования «Муринское городское поселение»</w:t>
            </w:r>
          </w:p>
          <w:p w14:paraId="7D08A6D3" w14:textId="130971AF" w:rsidR="000C0CDC" w:rsidRDefault="000C0CDC" w:rsidP="000C0CDC">
            <w:pPr>
              <w:spacing w:after="0" w:line="240" w:lineRule="auto"/>
              <w:ind w:right="-293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915E7">
              <w:rPr>
                <w:rFonts w:ascii="Times New Roman" w:hAnsi="Times New Roman"/>
                <w:b/>
                <w:bCs/>
                <w:sz w:val="28"/>
                <w:szCs w:val="28"/>
              </w:rPr>
              <w:t>Всеволожского муниципального района Ленинградской области</w:t>
            </w:r>
          </w:p>
          <w:p w14:paraId="73124E34" w14:textId="77777777" w:rsidR="000C0CDC" w:rsidRDefault="000C0CDC" w:rsidP="000C0CDC">
            <w:pPr>
              <w:spacing w:after="0" w:line="240" w:lineRule="auto"/>
              <w:ind w:right="-293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 2024</w:t>
            </w:r>
            <w:r w:rsidRPr="001915E7">
              <w:rPr>
                <w:rFonts w:ascii="Times New Roman" w:hAnsi="Times New Roman"/>
                <w:b/>
                <w:sz w:val="28"/>
                <w:szCs w:val="28"/>
              </w:rPr>
              <w:t xml:space="preserve"> год и на плановый период 202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1915E7">
              <w:rPr>
                <w:rFonts w:ascii="Times New Roman" w:hAnsi="Times New Roman"/>
                <w:b/>
                <w:sz w:val="28"/>
                <w:szCs w:val="28"/>
              </w:rPr>
              <w:t xml:space="preserve"> и 202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1915E7">
              <w:rPr>
                <w:rFonts w:ascii="Times New Roman" w:hAnsi="Times New Roman"/>
                <w:b/>
                <w:sz w:val="28"/>
                <w:szCs w:val="28"/>
              </w:rPr>
              <w:t xml:space="preserve"> годов</w:t>
            </w:r>
          </w:p>
          <w:p w14:paraId="07B4A837" w14:textId="77777777" w:rsidR="000C0CDC" w:rsidRDefault="000C0CDC" w:rsidP="00F31F64">
            <w:pPr>
              <w:spacing w:after="0" w:line="240" w:lineRule="auto"/>
              <w:ind w:right="-2937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46AF297" w14:textId="57ABCB57" w:rsidR="000C0CDC" w:rsidRPr="00DC4455" w:rsidRDefault="000C0CDC" w:rsidP="00B03F90">
            <w:pPr>
              <w:spacing w:after="0" w:line="240" w:lineRule="auto"/>
              <w:ind w:right="3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</w:tr>
      <w:tr w:rsidR="000C0CDC" w:rsidRPr="000C0CDC" w14:paraId="5E0AB80C" w14:textId="77777777" w:rsidTr="000C0CDC">
        <w:trPr>
          <w:trHeight w:val="45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6CA9B" w14:textId="77777777" w:rsidR="000C0CDC" w:rsidRPr="000C0CDC" w:rsidRDefault="000C0CDC" w:rsidP="000C0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78690" w14:textId="77777777" w:rsidR="000C0CDC" w:rsidRPr="000C0CDC" w:rsidRDefault="000C0CDC" w:rsidP="000C0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1E528" w14:textId="77777777" w:rsidR="000C0CDC" w:rsidRPr="000C0CDC" w:rsidRDefault="000C0CDC" w:rsidP="000C0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0F4C4" w14:textId="77777777" w:rsidR="000C0CDC" w:rsidRPr="000C0CDC" w:rsidRDefault="000C0CDC" w:rsidP="000C0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AD6C0" w14:textId="77777777" w:rsidR="000C0CDC" w:rsidRPr="000C0CDC" w:rsidRDefault="000C0CDC" w:rsidP="000C0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D4B88" w14:textId="77777777" w:rsidR="000C0CDC" w:rsidRPr="000C0CDC" w:rsidRDefault="000C0CDC" w:rsidP="000C0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77AB3" w14:textId="77777777" w:rsidR="000C0CDC" w:rsidRPr="000C0CDC" w:rsidRDefault="000C0CDC" w:rsidP="000C0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AD3C9" w14:textId="77777777" w:rsidR="000C0CDC" w:rsidRPr="000C0CDC" w:rsidRDefault="000C0CDC" w:rsidP="000C0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B86AE" w14:textId="77777777" w:rsidR="000C0CDC" w:rsidRPr="000C0CDC" w:rsidRDefault="000C0CDC" w:rsidP="000C0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2026 г.</w:t>
            </w:r>
          </w:p>
        </w:tc>
      </w:tr>
      <w:tr w:rsidR="000C0CDC" w:rsidRPr="000C0CDC" w14:paraId="6537C306" w14:textId="77777777" w:rsidTr="000C0CDC">
        <w:trPr>
          <w:trHeight w:val="45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3817E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BB683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57D1B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D5384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9DF91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2BE1B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3D205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CFD34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AA99B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C0CDC" w:rsidRPr="000C0CDC" w14:paraId="460826D1" w14:textId="77777777" w:rsidTr="000C0CDC">
        <w:trPr>
          <w:trHeight w:val="45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1A3AF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136A2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9B853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108F7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1CA24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49BD3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AB1D5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543D2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7AA7B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C0CDC" w:rsidRPr="000C0CDC" w14:paraId="2FE3B5C0" w14:textId="77777777" w:rsidTr="000C0CDC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5F4E5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0CE48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678DF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7DF41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C64BB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1228A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6F0BC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836 150,0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E25A8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695 441,4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74AD6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680 850,2</w:t>
            </w:r>
          </w:p>
        </w:tc>
      </w:tr>
      <w:tr w:rsidR="000C0CDC" w:rsidRPr="000C0CDC" w14:paraId="592964B1" w14:textId="77777777" w:rsidTr="000C0CDC">
        <w:trPr>
          <w:trHeight w:val="22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060F7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4B1E1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8EFE4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7A790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41FD2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59355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1E7C3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806 738,5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51369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660 618,7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66873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646 027,5</w:t>
            </w:r>
          </w:p>
        </w:tc>
      </w:tr>
      <w:tr w:rsidR="000C0CDC" w:rsidRPr="000C0CDC" w14:paraId="47C82CBF" w14:textId="77777777" w:rsidTr="000C0CDC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8B4F7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33953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B1DEF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85289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31D26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20A4E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22176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196 033,8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A7E84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194 699,1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44ED7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201 048,3</w:t>
            </w:r>
          </w:p>
        </w:tc>
      </w:tr>
      <w:tr w:rsidR="000C0CDC" w:rsidRPr="000C0CDC" w14:paraId="604B0573" w14:textId="77777777" w:rsidTr="000C0CDC">
        <w:trPr>
          <w:trHeight w:val="1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966EA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DFC72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A684C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FFF02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6A993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42893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53D69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104 413,1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1ACDA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114 521,5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0FA84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119 746,5</w:t>
            </w:r>
          </w:p>
        </w:tc>
      </w:tr>
      <w:tr w:rsidR="000C0CDC" w:rsidRPr="000C0CDC" w14:paraId="5BA97251" w14:textId="77777777" w:rsidTr="000C0CDC">
        <w:trPr>
          <w:trHeight w:val="22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D0749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главы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D54B0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69D41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BC518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4F493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7707D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33106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C5CD6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5 550,6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27DA6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5 805,9</w:t>
            </w:r>
          </w:p>
        </w:tc>
      </w:tr>
      <w:tr w:rsidR="000C0CDC" w:rsidRPr="000C0CDC" w14:paraId="4FB7342A" w14:textId="77777777" w:rsidTr="000C0CDC">
        <w:trPr>
          <w:trHeight w:val="40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38085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по оплате труда работников органов местного самоуправления в рамках обеспечения деятельности главы местной администрации (исполнительно-распорядительного органа муниципального образования)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621CB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B3A6B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CF442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37C90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10.3.01.00140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E926D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45204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4 780,0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B24F0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5 550,6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501F4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5 805,9</w:t>
            </w:r>
          </w:p>
        </w:tc>
      </w:tr>
      <w:tr w:rsidR="000C0CDC" w:rsidRPr="000C0CDC" w14:paraId="065F5F60" w14:textId="77777777" w:rsidTr="000C0CDC">
        <w:trPr>
          <w:trHeight w:val="1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91B01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аппаратов органов местного самоуправления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DD6D8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8025F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FD18C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6DC4C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10.4.01.00140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E33F0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B6059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93 093,6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BE7DC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105 108,0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ABF3C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109 952,2</w:t>
            </w:r>
          </w:p>
        </w:tc>
      </w:tr>
      <w:tr w:rsidR="000C0CDC" w:rsidRPr="000C0CDC" w14:paraId="48DDCC77" w14:textId="77777777" w:rsidTr="000C0CDC">
        <w:trPr>
          <w:trHeight w:val="37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A9A1A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аппаратов органов местного самоуправления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6A213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48972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9AC63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720DD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10.4.01.00140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4A264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6A394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93 093,6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E4904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105 108,0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42028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109 952,2</w:t>
            </w:r>
          </w:p>
        </w:tc>
      </w:tr>
      <w:tr w:rsidR="000C0CDC" w:rsidRPr="000C0CDC" w14:paraId="0E796C8C" w14:textId="77777777" w:rsidTr="000C0CDC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9C2D3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функций органов местного самоуправления в рамках обеспечения деятельности </w:t>
            </w: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аппаратов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41170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DC809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FCCA6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ACBCD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10.4.01.00150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96CF6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5EC04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4 791,2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C1658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3 862,9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1ECFB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3 988,4</w:t>
            </w:r>
          </w:p>
        </w:tc>
      </w:tr>
      <w:tr w:rsidR="000C0CDC" w:rsidRPr="000C0CDC" w14:paraId="5B19B143" w14:textId="77777777" w:rsidTr="000C0CDC">
        <w:trPr>
          <w:trHeight w:val="31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5F20D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в рамках обеспечения деятельности аппаратов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3C999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9A323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4442A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7DFE9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10.4.01.00150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5F9FC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41AA0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E6369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89393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0C0CDC" w:rsidRPr="000C0CDC" w14:paraId="537EDF73" w14:textId="77777777" w:rsidTr="000C0CDC">
        <w:trPr>
          <w:trHeight w:val="22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22E1C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в рамках обеспечения деятельности аппаратов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FA8AF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72A79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5492F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5791F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10.4.01.00150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48D6E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26F68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4 661,2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8B656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3 732,9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7B4A4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3 858,4</w:t>
            </w:r>
          </w:p>
        </w:tc>
      </w:tr>
      <w:tr w:rsidR="000C0CDC" w:rsidRPr="000C0CDC" w14:paraId="54DCBFF4" w14:textId="77777777" w:rsidTr="000C0CDC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F32FE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в рамках обеспечения деятельности аппаратов муниципального образования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4098D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F2071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C6E10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71B93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10.4.01.00150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9C659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B060C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3B94D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888A0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0C0CDC" w:rsidRPr="000C0CDC" w14:paraId="5EFF4877" w14:textId="77777777" w:rsidTr="000C0CDC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CCBAF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передаче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EBC75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0C413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ED236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33C22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6A802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855C0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1 748,3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E9EDC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13E48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C0CDC" w:rsidRPr="000C0CDC" w14:paraId="5EE84D04" w14:textId="77777777" w:rsidTr="000C0CDC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BEC0E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по передаче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B7B00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A8566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C4EBA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52A02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11.7.01.00200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97E5F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1CEB7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1 748,3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411E8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FB96F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C0CDC" w:rsidRPr="000C0CDC" w14:paraId="0CEAC8D6" w14:textId="77777777" w:rsidTr="000C0CDC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F7B5B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C10EC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216C8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0E9D3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6FE19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ED2A3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36A9F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15 200,0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DFA1A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094F4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0C0CDC" w:rsidRPr="000C0CDC" w14:paraId="18C8895D" w14:textId="77777777" w:rsidTr="000C0CDC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773F7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подготовке и проведению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88360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4E001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24FF2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1B89F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25.4.02.26110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4B76E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DC09E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33615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E7E74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0C0CDC" w:rsidRPr="000C0CDC" w14:paraId="10F2DCF2" w14:textId="77777777" w:rsidTr="000C0CDC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A7200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подготовке и проведению выборов и референдумов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45334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8A643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F5745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3C083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25.4.02.26110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D689C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30ECC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7 200,0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B980E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512F2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0C0CDC" w:rsidRPr="000C0CDC" w14:paraId="1941C913" w14:textId="77777777" w:rsidTr="000C0CDC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2F958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подготовке и проведению выборов и референдумов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47F1D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D1C5A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597F8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3C575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25.4.02.26110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AF478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166B3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DC954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16F5C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C0CDC" w:rsidRPr="000C0CDC" w14:paraId="70B86702" w14:textId="77777777" w:rsidTr="000C0CDC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B8E3C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C4D58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FEFA1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8B1FA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0B065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BCDCF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3641A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4147B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2A71F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0C0CDC" w:rsidRPr="000C0CDC" w14:paraId="47BDD7D5" w14:textId="77777777" w:rsidTr="000C0CDC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4B5FA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муниципального образования </w:t>
            </w: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63A91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1CB87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9E7BE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C1482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B6058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C0BBF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B736E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82304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0C0CDC" w:rsidRPr="000C0CDC" w14:paraId="7967913E" w14:textId="77777777" w:rsidTr="000C0CDC">
        <w:trPr>
          <w:trHeight w:val="1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DD44E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муниципального образования </w:t>
            </w: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«Муринское городское поселение" Всеволожского муниципального района Ленинградской области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68A95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F2C3A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08C75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937C0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11.7.01.00100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C9306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11198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CA179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B9412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0C0CDC" w:rsidRPr="000C0CDC" w14:paraId="4BB14DEB" w14:textId="77777777" w:rsidTr="000C0CDC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C0165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E3B8F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FBBCF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4CC64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1EA27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09B22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C2D55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75 620,7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408BF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78 177,6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04C52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79 301,8</w:t>
            </w:r>
          </w:p>
        </w:tc>
      </w:tr>
      <w:tr w:rsidR="000C0CDC" w:rsidRPr="000C0CDC" w14:paraId="55A25F35" w14:textId="77777777" w:rsidTr="000C0CDC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70929" w14:textId="59C59CD0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непрограммные направления деятельности органов исполнительной власти, связанные с общегосударственным управлением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74D19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5A4CD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03BD1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397C5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2280C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73923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7D952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8DDF5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0C0CDC" w:rsidRPr="000C0CDC" w14:paraId="14D274BC" w14:textId="77777777" w:rsidTr="000C0CDC">
        <w:trPr>
          <w:trHeight w:val="25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B568F" w14:textId="2C228CD2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Прочие непрограммные направления деятельности органов исполнительной власти, связанные с общегосударственным управлением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491C8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9535C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FE8FC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9C910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11.7.01.00090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34985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863EF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EA1F6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847E9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0C0CDC" w:rsidRPr="000C0CDC" w14:paraId="71D454C9" w14:textId="77777777" w:rsidTr="000C0CDC">
        <w:trPr>
          <w:trHeight w:val="1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50DF6" w14:textId="11FB2421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Прочие непрограммные направления деятельности органов исполнительной власти, связанные с общегосударственным управлением в рамках непрограммных расходов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58303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FF277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59A0A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37787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11.7.01.00090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D66A9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83B76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DDE15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D98A7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0C0CDC" w:rsidRPr="000C0CDC" w14:paraId="09549D3D" w14:textId="77777777" w:rsidTr="000C0CDC">
        <w:trPr>
          <w:trHeight w:val="1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5A46B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казенных учреждений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19163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347D3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740B7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AAF3B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142ED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1456E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68 005,0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163CD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70 585,1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E9D51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73 214,9</w:t>
            </w:r>
          </w:p>
        </w:tc>
      </w:tr>
      <w:tr w:rsidR="000C0CDC" w:rsidRPr="000C0CDC" w14:paraId="2AE8F8C2" w14:textId="77777777" w:rsidTr="000C0CDC">
        <w:trPr>
          <w:trHeight w:val="37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0E416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казенных учреждений муниципального образования "Муринское городское поселение" Всеволожского муниципального района Ленинградской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AD8F1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14AD3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0601D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3FBBF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11.7.01.00160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DA59B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6EF44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47 560,0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5FA3E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49 939,1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DDDC9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52 436,7</w:t>
            </w:r>
          </w:p>
        </w:tc>
      </w:tr>
      <w:tr w:rsidR="000C0CDC" w:rsidRPr="000C0CDC" w14:paraId="60123F79" w14:textId="77777777" w:rsidTr="000C0CDC">
        <w:trPr>
          <w:trHeight w:val="25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BF0FC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муниципальных казенных учреждений муниципального образования "Муринское городское поселение" Всеволожского муниципального района Ленинградской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8CA76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C05AF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2C4DF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75EA1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11.7.01.00160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60221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C9C4F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20 428,0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540E4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20 634,0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73B87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20 766,2</w:t>
            </w:r>
          </w:p>
        </w:tc>
      </w:tr>
      <w:tr w:rsidR="000C0CDC" w:rsidRPr="000C0CDC" w14:paraId="45E31D41" w14:textId="77777777" w:rsidTr="000C0CDC">
        <w:trPr>
          <w:trHeight w:val="22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9F234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казенных учреждений муниципального образования "Муринское городское поселение" Всеволожского муниципального района Ленинградской области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D8848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238B9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71A1A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12BE4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11.7.01.00160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D9880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05C10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8AB6D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557BA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0C0CDC" w:rsidRPr="000C0CDC" w14:paraId="13B2EA5A" w14:textId="77777777" w:rsidTr="000C0CDC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61CEF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актов, вступивших в законную силу, по искам к органам местного самоуправления муниципального образования либо должностных лиц этих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0B9E3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83B18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FC47C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1AECD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BC935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2F530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3 613,6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4DA87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02757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2 350,0</w:t>
            </w:r>
          </w:p>
        </w:tc>
      </w:tr>
      <w:tr w:rsidR="000C0CDC" w:rsidRPr="000C0CDC" w14:paraId="0A2E9A57" w14:textId="77777777" w:rsidTr="000C0CDC">
        <w:trPr>
          <w:trHeight w:val="1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548A6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Исполнение судебных актов, вступивших в законную силу, по искам к органам местного самоуправления муниципального образования либо должностных лиц этих органов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0ECDB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B84A0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B935D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13B30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11.7.01.00340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89507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9F94C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3 613,6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DA496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FEF60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2 350,0</w:t>
            </w:r>
          </w:p>
        </w:tc>
      </w:tr>
      <w:tr w:rsidR="000C0CDC" w:rsidRPr="000C0CDC" w14:paraId="24CF427B" w14:textId="77777777" w:rsidTr="000C0CDC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3A052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Ежегодные членские взносы в Совет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A43C8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708E7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D5711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1F626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CFAE0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152F2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7D325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C2C59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261,2</w:t>
            </w:r>
          </w:p>
        </w:tc>
      </w:tr>
      <w:tr w:rsidR="000C0CDC" w:rsidRPr="000C0CDC" w14:paraId="767B9300" w14:textId="77777777" w:rsidTr="000C0CDC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639AE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Ежегодные членские взносы в Совет муниципальных образований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FAF9D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0E6FD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A404B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1428E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11.7.01.00350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31C1A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9D51A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261,2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14779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261,2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FBEB3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261,2</w:t>
            </w:r>
          </w:p>
        </w:tc>
      </w:tr>
      <w:tr w:rsidR="000C0CDC" w:rsidRPr="000C0CDC" w14:paraId="354D84EF" w14:textId="77777777" w:rsidTr="000C0CDC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3676C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расходов связанных с оценкой объектов недвижимости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3A753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6F631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F83E0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30C8E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24.4.01.04020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577CF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1F9F8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F7AA9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15785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301,8</w:t>
            </w:r>
          </w:p>
        </w:tc>
      </w:tr>
      <w:tr w:rsidR="000C0CDC" w:rsidRPr="000C0CDC" w14:paraId="4914929B" w14:textId="77777777" w:rsidTr="000C0CDC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18C61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Осуществление расходов связанных с оценкой объектов недвижимости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350FC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6B52F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17331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CCB3D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24.4.01.04020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D8B9F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22FE7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279,0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45BEC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290,2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776F9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301,8</w:t>
            </w:r>
          </w:p>
        </w:tc>
      </w:tr>
      <w:tr w:rsidR="000C0CDC" w:rsidRPr="000C0CDC" w14:paraId="6551456F" w14:textId="77777777" w:rsidTr="000C0CDC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92138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проведению аукционов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C442C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03C3B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35AA8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9B3DB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24.4.01.04050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57D5A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6A049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0125E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D981C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65,5</w:t>
            </w:r>
          </w:p>
        </w:tc>
      </w:tr>
      <w:tr w:rsidR="000C0CDC" w:rsidRPr="000C0CDC" w14:paraId="67C2A447" w14:textId="77777777" w:rsidTr="000C0CDC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1A0F1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проведению аукционов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833C9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79822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442B2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F612F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24.4.01.04050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01C98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5C8DD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7915D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076C7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65,5</w:t>
            </w:r>
          </w:p>
        </w:tc>
      </w:tr>
      <w:tr w:rsidR="000C0CDC" w:rsidRPr="000C0CDC" w14:paraId="1FA40278" w14:textId="77777777" w:rsidTr="000C0CDC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52D35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профессионального развития муниципальных служащих муниципального образования "Муринское городское поселение"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415EE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A36D6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66E76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8599D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24.4.02.05010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2D771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FEA1C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508C5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E23D1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120,4</w:t>
            </w:r>
          </w:p>
        </w:tc>
      </w:tr>
      <w:tr w:rsidR="000C0CDC" w:rsidRPr="000C0CDC" w14:paraId="7761998F" w14:textId="77777777" w:rsidTr="000C0CDC">
        <w:trPr>
          <w:trHeight w:val="22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F889D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профессионального развития муниципальных служащих муниципального образования "Муринское городское поселение"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8D2C3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A7A0E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91E42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ACC81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24.4.02.05010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442C2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1FAC6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E3FCA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21BA0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120,4</w:t>
            </w:r>
          </w:p>
        </w:tc>
      </w:tr>
      <w:tr w:rsidR="000C0CDC" w:rsidRPr="000C0CDC" w14:paraId="1565B122" w14:textId="77777777" w:rsidTr="000C0CDC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D0373" w14:textId="7B16BCFB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расходов, связанных с охраной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A4067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55900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44DEF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EAA1B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24.4.02.05030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0B74F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521F3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42F5D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9AC38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159,4</w:t>
            </w:r>
          </w:p>
        </w:tc>
      </w:tr>
      <w:tr w:rsidR="000C0CDC" w:rsidRPr="000C0CDC" w14:paraId="5956CBCF" w14:textId="77777777" w:rsidTr="000C0CDC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927BC" w14:textId="05A46EC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Осуществление расходов, связанных с охраной труда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654F5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5DFA4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18FF6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CB41A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24.4.02.05030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5F3DB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8EB0D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E5166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5A3AD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159,4</w:t>
            </w:r>
          </w:p>
        </w:tc>
      </w:tr>
      <w:tr w:rsidR="000C0CDC" w:rsidRPr="000C0CDC" w14:paraId="463FC982" w14:textId="77777777" w:rsidTr="000C0CDC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5A89A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мотивации муниципальных служащих, формирование корпоративной культуры в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20512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95762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A2E41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D63C8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24.4.02.05110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9C658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B243E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A252E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13A90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838,7</w:t>
            </w:r>
          </w:p>
        </w:tc>
      </w:tr>
      <w:tr w:rsidR="000C0CDC" w:rsidRPr="000C0CDC" w14:paraId="2F18704E" w14:textId="77777777" w:rsidTr="000C0CDC">
        <w:trPr>
          <w:trHeight w:val="22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25F2A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Повышение мотивации муниципальных служащих, формирование корпоративной культуры в администрации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9870D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EF1C9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E93CC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8C29D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24.4.02.05110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EE225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66880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3E625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0E5A5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838,7</w:t>
            </w:r>
          </w:p>
        </w:tc>
      </w:tr>
      <w:tr w:rsidR="000C0CDC" w:rsidRPr="000C0CDC" w14:paraId="2B339D0B" w14:textId="77777777" w:rsidTr="000C0CDC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9371A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архивной обработке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3C753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27DB0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CAE2A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26A4F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24.4.03.06010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52580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C804F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32441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28504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219,6</w:t>
            </w:r>
          </w:p>
        </w:tc>
      </w:tr>
      <w:tr w:rsidR="000C0CDC" w:rsidRPr="000C0CDC" w14:paraId="44163788" w14:textId="77777777" w:rsidTr="000C0CDC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C7CD8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архивной обработке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E601B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9CC8A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8B714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4584D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24.4.03.06010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C5A3D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EAEF2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A837C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2F268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219,6</w:t>
            </w:r>
          </w:p>
        </w:tc>
      </w:tr>
      <w:tr w:rsidR="000C0CDC" w:rsidRPr="000C0CDC" w14:paraId="7E03812C" w14:textId="77777777" w:rsidTr="000C0CDC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3C51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комплектованию и улучшению материально технической базы архивного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FB615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9287D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2E342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51605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24.4.03.06020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A9CC0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C50E9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8C858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ABFAC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C0CDC" w:rsidRPr="000C0CDC" w14:paraId="005CEE42" w14:textId="77777777" w:rsidTr="000C0CDC">
        <w:trPr>
          <w:trHeight w:val="1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F6227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комплектованию и улучшению материально технической базы архивного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56509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1CF35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6DBEC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FEB5E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24.4.03.06020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527B9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1D55A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29BCF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0444B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C0CDC" w:rsidRPr="000C0CDC" w14:paraId="0EEC27C4" w14:textId="77777777" w:rsidTr="000C0CDC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CFE05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оцифровке архива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9C775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599DB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C2042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E3236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24.4.04.07010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8F7DD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9C69C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1 513,9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502AC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1 574,4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45C92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C0CDC" w:rsidRPr="000C0CDC" w14:paraId="57B95D2E" w14:textId="77777777" w:rsidTr="000C0CDC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E3D62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оцифровке архива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58E66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4C8EE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D1F30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24E46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24.4.04.07010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1CB77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76DA0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1 513,9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53AFD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1 574,4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4C7AA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C0CDC" w:rsidRPr="000C0CDC" w14:paraId="2C649DF4" w14:textId="77777777" w:rsidTr="000C0CDC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8823A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обслуживанию архивного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8E713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5B56C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DAAE7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24260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24.4.04.07020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92A47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7B1A0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5F3B4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34385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77,9</w:t>
            </w:r>
          </w:p>
        </w:tc>
      </w:tr>
      <w:tr w:rsidR="000C0CDC" w:rsidRPr="000C0CDC" w14:paraId="746A5187" w14:textId="77777777" w:rsidTr="000C0CDC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C767A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обслуживанию архивного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A022F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29314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11D1D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6B9E1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24.4.04.07020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5A622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34570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BA06B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614B1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77,9</w:t>
            </w:r>
          </w:p>
        </w:tc>
      </w:tr>
      <w:tr w:rsidR="000C0CDC" w:rsidRPr="000C0CDC" w14:paraId="61090749" w14:textId="77777777" w:rsidTr="000C0CDC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6A9D2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охране имущества казны </w:t>
            </w: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DA7D8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CD90B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F5116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6ADE2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24.4.05.08020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9785D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B69A4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09B1C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B558A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113,4</w:t>
            </w:r>
          </w:p>
        </w:tc>
      </w:tr>
      <w:tr w:rsidR="000C0CDC" w:rsidRPr="000C0CDC" w14:paraId="7C8A2F17" w14:textId="77777777" w:rsidTr="000C0CDC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95BBB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охране имущества казны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0D11B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2A6D0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667A1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2852C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24.4.05.08020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BC239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6EB5C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FFC6A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36019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113,4</w:t>
            </w:r>
          </w:p>
        </w:tc>
      </w:tr>
      <w:tr w:rsidR="000C0CDC" w:rsidRPr="000C0CDC" w14:paraId="013E6158" w14:textId="77777777" w:rsidTr="000C0CDC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D7D9D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Информационное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8DE68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9049C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2C3CB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E049B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25.4.01.26010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3A18D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95FA3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6B9A4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CC914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</w:tr>
      <w:tr w:rsidR="000C0CDC" w:rsidRPr="000C0CDC" w14:paraId="3F5B63B8" w14:textId="77777777" w:rsidTr="000C0CDC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91235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Информационное обеспечение деятельности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C5FA9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EA4A0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E3384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B1AEE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25.4.01.26010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51458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A65C9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FA68F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5B449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102,0</w:t>
            </w:r>
          </w:p>
        </w:tc>
      </w:tr>
      <w:tr w:rsidR="000C0CDC" w:rsidRPr="000C0CDC" w14:paraId="4D4C54EB" w14:textId="77777777" w:rsidTr="000C0CDC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D4F01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подарочной продукции (памятные сувениры или подарки) участникам и инвалидам ВОВ и приравненным к ним категориям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CA5F2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6DA74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76E0F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5E7BA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26.4.02.28020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79FD7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BC9B4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5ECFC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15D49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0C0CDC" w:rsidRPr="000C0CDC" w14:paraId="2D59AA95" w14:textId="77777777" w:rsidTr="000C0CDC">
        <w:trPr>
          <w:trHeight w:val="22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29D28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Приобретение подарочной продукции (памятные сувениры или подарки) участникам и инвалидам ВОВ и приравненным к ним категориям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3BC94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66AAF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78B26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206E5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26.4.02.28020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F7414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50AE4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FAEC2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031D3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0C0CDC" w:rsidRPr="000C0CDC" w14:paraId="76C1C4E9" w14:textId="77777777" w:rsidTr="000C0CDC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1DD16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выплата, предоставляемая при присвоении звания «Почетный гражданин муниципального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B6F5B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BD225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9B858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1FF2E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26.4.02.28030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76140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AB06A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E9604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E0A8A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0C0CDC" w:rsidRPr="000C0CDC" w14:paraId="02D002AD" w14:textId="77777777" w:rsidTr="000C0CDC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C1E67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Единовременная выплата, предоставляемая при присвоении звания «Почетный гражданин муниципального образования»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6FD5B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25EC9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AFD84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C8926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26.4.02.28030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62243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D4BAB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CA51C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6C94F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0C0CDC" w:rsidRPr="000C0CDC" w14:paraId="08424EAB" w14:textId="77777777" w:rsidTr="000C0CDC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358C1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Ежегодная выплата Почетным гражданам муниципального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0968A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C2657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781CB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B0657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26.4.02.28040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EF6EB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381DF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9FC16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8BB0D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0C0CDC" w:rsidRPr="000C0CDC" w14:paraId="53109914" w14:textId="77777777" w:rsidTr="000C0CDC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0A5B3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Ежегодная выплата Почетным гражданам муниципального образования»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1AAFB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928D7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088C9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C6834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26.4.02.28040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65CEB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78EE6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1B3C5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A5879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0C0CDC" w:rsidRPr="000C0CDC" w14:paraId="766A9DB7" w14:textId="77777777" w:rsidTr="000C0CDC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D7F30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Персональные стипендии обучающимся 8-11 классов, достигшим 14-ти летнего возраста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535FE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53E25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DE870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ABFBE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26.4.02.28050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AB88F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7434F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DDCD5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D9486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567,0</w:t>
            </w:r>
          </w:p>
        </w:tc>
      </w:tr>
      <w:tr w:rsidR="000C0CDC" w:rsidRPr="000C0CDC" w14:paraId="33BF6AC4" w14:textId="77777777" w:rsidTr="000C0CDC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1742E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Персональные стипендии обучающимся 8-11 классов, достигшим 14-ти летнего возраста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30EE8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FC068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545BA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0B248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26.4.02.28050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45976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8CD85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1565C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AE89B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567,0</w:t>
            </w:r>
          </w:p>
        </w:tc>
      </w:tr>
      <w:tr w:rsidR="000C0CDC" w:rsidRPr="000C0CDC" w14:paraId="2309E957" w14:textId="77777777" w:rsidTr="000C0CDC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FADC7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A9D8F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B50DD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A06EE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8875D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DEFC0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360FB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4 156,1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C5AEB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4 564,3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8CC20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4 977,3</w:t>
            </w:r>
          </w:p>
        </w:tc>
      </w:tr>
      <w:tr w:rsidR="000C0CDC" w:rsidRPr="000C0CDC" w14:paraId="2DA41B6D" w14:textId="77777777" w:rsidTr="000C0CDC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963A7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0EE95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DC012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E226B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B3F55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97F44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40FF2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4 156,1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49241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4 564,3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B8B33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4 977,3</w:t>
            </w:r>
          </w:p>
        </w:tc>
      </w:tr>
      <w:tr w:rsidR="000C0CDC" w:rsidRPr="000C0CDC" w14:paraId="19F81B77" w14:textId="77777777" w:rsidTr="000C0CDC">
        <w:trPr>
          <w:trHeight w:val="22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CF6A6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 муниципального образования "Муринское городское поселение"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EEDCF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5FE2F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51EC6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A79A2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8FE50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12152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4 156,1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8341C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4 564,3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3F089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4 977,3</w:t>
            </w:r>
          </w:p>
        </w:tc>
      </w:tr>
      <w:tr w:rsidR="000C0CDC" w:rsidRPr="000C0CDC" w14:paraId="7C325D7B" w14:textId="77777777" w:rsidTr="000C0CDC">
        <w:trPr>
          <w:trHeight w:val="40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27514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Расходы на 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 муниципального образования "Муринское городское поселение" (Расходы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259BB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93021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8299E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1851D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11.7.01.51180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C86E5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FE579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3 956,1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3041C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4 564,3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18601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4 977,3</w:t>
            </w:r>
          </w:p>
        </w:tc>
      </w:tr>
      <w:tr w:rsidR="000C0CDC" w:rsidRPr="000C0CDC" w14:paraId="46FA7BC8" w14:textId="77777777" w:rsidTr="000C0CDC">
        <w:trPr>
          <w:trHeight w:val="31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923E2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 муниципального образования "Муринское городское поселение"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253AB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0944C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604E5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6A480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11.7.01.51180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19E23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C842D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775B5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B85E8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C0CDC" w:rsidRPr="000C0CDC" w14:paraId="01931BFE" w14:textId="77777777" w:rsidTr="000C0CDC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B8F23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EDF45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844B1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FFFFC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C3D89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1AC8E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579C2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5 423,9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CEDD3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6 635,2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CBC7F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6 635,2</w:t>
            </w:r>
          </w:p>
        </w:tc>
      </w:tr>
      <w:tr w:rsidR="000C0CDC" w:rsidRPr="000C0CDC" w14:paraId="0EA17678" w14:textId="77777777" w:rsidTr="000C0CDC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5A14A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94856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8CFE9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CEED8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3AAA4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604B6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F7742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1 580,6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F0135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1 650,0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E2D1C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1 650,0</w:t>
            </w:r>
          </w:p>
        </w:tc>
      </w:tr>
      <w:tr w:rsidR="000C0CDC" w:rsidRPr="000C0CDC" w14:paraId="489127F9" w14:textId="77777777" w:rsidTr="000C0CDC">
        <w:trPr>
          <w:trHeight w:val="1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AA186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Текущие (непредвиденные) расходы в области предупреждения и ликвидации последствий чрезвычайных ситуаций и стихийных бедствий природного и техногенного характера и безопасности людей на водных объектах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379E8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88629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F944F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96422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21.4.02.22020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32021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4592B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DB5E3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7BB8C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393,7</w:t>
            </w:r>
          </w:p>
        </w:tc>
      </w:tr>
      <w:tr w:rsidR="000C0CDC" w:rsidRPr="000C0CDC" w14:paraId="6DCB30A0" w14:textId="77777777" w:rsidTr="000C0CDC">
        <w:trPr>
          <w:trHeight w:val="28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74471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Текущие (непредвиденные) расходы в области предупреждения и ликвидации последствий чрезвычайных ситуаций и стихийных бедствий природного и техногенного характера и безопасности людей на водных объектах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95362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09025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6C877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53BB9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21.4.02.22020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0EE6B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739EA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5A4F2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393,7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590B5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393,7</w:t>
            </w:r>
          </w:p>
        </w:tc>
      </w:tr>
      <w:tr w:rsidR="000C0CDC" w:rsidRPr="000C0CDC" w14:paraId="59A04FB2" w14:textId="77777777" w:rsidTr="000C0CDC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552F4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аварийно-спасательных и других неотложных работ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C129C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2DECF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A9A04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37E17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21.4.02.22030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9351D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75D92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D812E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1A510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271,3</w:t>
            </w:r>
          </w:p>
        </w:tc>
      </w:tr>
      <w:tr w:rsidR="000C0CDC" w:rsidRPr="000C0CDC" w14:paraId="2A8F0B91" w14:textId="77777777" w:rsidTr="000C0CDC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E371A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и проведение аварийно-спасательных и других неотложных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4DFAE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5B3D0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FDC60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61E5D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21.4.02.22030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7BBFD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3A975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271,3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8D175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271,3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85B2E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271,3</w:t>
            </w:r>
          </w:p>
        </w:tc>
      </w:tr>
      <w:tr w:rsidR="000C0CDC" w:rsidRPr="000C0CDC" w14:paraId="0E97660D" w14:textId="77777777" w:rsidTr="000C0CDC">
        <w:trPr>
          <w:trHeight w:val="28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B723F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услуг, выполнение работ по расширению и по эксплуатационно-техническому обслуживанию и восстановлению работоспособности местной системы оповещения населения по сигналам гражданской обороны и о чрезвычайных ситуациях в населенных пунктах муниципального образования «Муринское городское поселение»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ABA0C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02C0F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72326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C51A1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21.4.05.25010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46BD2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94B6D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F8345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BAC7A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985,0</w:t>
            </w:r>
          </w:p>
        </w:tc>
      </w:tr>
      <w:tr w:rsidR="000C0CDC" w:rsidRPr="000C0CDC" w14:paraId="74668423" w14:textId="77777777" w:rsidTr="000C0CDC">
        <w:trPr>
          <w:trHeight w:val="37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2B8EB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Оказание услуг, выполнение работ по расширению и по эксплуатационно-техническому обслуживанию и восстановлению работоспособности местной системы оповещения населения по сигналам гражданской обороны и о чрезвычайных ситуациях в населенных пунктах муниципального образования «Муринское городское поселение»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CF20D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EBF08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35560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EF194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21.4.05.25010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6B353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A5AF4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1 209,3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040BF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0ADC3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985,0</w:t>
            </w:r>
          </w:p>
        </w:tc>
      </w:tr>
      <w:tr w:rsidR="000C0CDC" w:rsidRPr="000C0CDC" w14:paraId="070DD3BF" w14:textId="77777777" w:rsidTr="000C0CDC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83AB6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125AB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EEAE3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5D12C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63C21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DB233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A442B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1 876,6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5DFFD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ED9DB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1 015,0</w:t>
            </w:r>
          </w:p>
        </w:tc>
      </w:tr>
      <w:tr w:rsidR="000C0CDC" w:rsidRPr="000C0CDC" w14:paraId="52D235D9" w14:textId="77777777" w:rsidTr="000C0CDC">
        <w:trPr>
          <w:trHeight w:val="1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1010E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населенных пунктов муниципального образования источниками наружного противопожарного водоснабжения и выполнение работ по их техническому обслуживанию и ремонту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2588B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B99E7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BD862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8FA8E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21.4.01.21010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0C09F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A85F5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1 876,6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1B497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9BB42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</w:t>
            </w:r>
          </w:p>
        </w:tc>
      </w:tr>
      <w:tr w:rsidR="000C0CDC" w:rsidRPr="000C0CDC" w14:paraId="0C877722" w14:textId="77777777" w:rsidTr="000C0CDC">
        <w:trPr>
          <w:trHeight w:val="28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89A50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населенных пунктов муниципального образования источниками наружного противопожарного водоснабжения и выполнение работ по их техническому обслуживанию и ремонту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4D45D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3E3CD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71E97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D6F01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21.4.01.21010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865A2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FE3C0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1 876,6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105CE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88D7F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900,0</w:t>
            </w:r>
          </w:p>
        </w:tc>
      </w:tr>
      <w:tr w:rsidR="000C0CDC" w:rsidRPr="000C0CDC" w14:paraId="6152188D" w14:textId="77777777" w:rsidTr="000C0CDC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20E52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Оснащение территории общего пользования первичными средствами тушения и </w:t>
            </w: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противопожарным инвентарем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C37C1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3CA65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85205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F4EAD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21.4.01.21020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A19EA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10266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5B51B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1B388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115,0</w:t>
            </w:r>
          </w:p>
        </w:tc>
      </w:tr>
      <w:tr w:rsidR="000C0CDC" w:rsidRPr="000C0CDC" w14:paraId="6341330A" w14:textId="77777777" w:rsidTr="000C0CDC">
        <w:trPr>
          <w:trHeight w:val="1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4CF76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Оснащение территории общего пользования первичными средствами тушения и противопожарным инвентарем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7AD78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6B8FF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3F7C2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4C7AF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21.4.01.21020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D684F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7491D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C89AC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A49F0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115,0</w:t>
            </w:r>
          </w:p>
        </w:tc>
      </w:tr>
      <w:tr w:rsidR="000C0CDC" w:rsidRPr="000C0CDC" w14:paraId="1F2129E1" w14:textId="77777777" w:rsidTr="000C0CDC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FFC0B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5240A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458A4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97094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0D846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5CE98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37CE8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1 966,7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B8209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3 970,2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85E1F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3 970,2</w:t>
            </w:r>
          </w:p>
        </w:tc>
      </w:tr>
      <w:tr w:rsidR="000C0CDC" w:rsidRPr="000C0CDC" w14:paraId="300ACD7A" w14:textId="77777777" w:rsidTr="000C0CDC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05456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</w:t>
            </w: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Ленинградской области в сфере административных правоотношений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0388A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5E30C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3FFD4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A31E6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11.7.01.71340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912C8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24E68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6DE20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42C25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</w:t>
            </w:r>
          </w:p>
        </w:tc>
      </w:tr>
      <w:tr w:rsidR="000C0CDC" w:rsidRPr="000C0CDC" w14:paraId="337677FD" w14:textId="77777777" w:rsidTr="000C0CDC">
        <w:trPr>
          <w:trHeight w:val="22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98462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</w:t>
            </w: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Ленинградской области в сфере административных правоотношений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86CE2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5E64E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10DC3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9B9FF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11.7.01.71340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14267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D504C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E3638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2EE8B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35,2</w:t>
            </w:r>
          </w:p>
        </w:tc>
      </w:tr>
      <w:tr w:rsidR="000C0CDC" w:rsidRPr="000C0CDC" w14:paraId="412C8654" w14:textId="77777777" w:rsidTr="000C0CDC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60232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Дооборудование системы видеонаблюдения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F1779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45898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79EAE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F3C92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21.4.03.23010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39231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C43E3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50607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4F49C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2 110,0</w:t>
            </w:r>
          </w:p>
        </w:tc>
      </w:tr>
      <w:tr w:rsidR="000C0CDC" w:rsidRPr="000C0CDC" w14:paraId="495563B9" w14:textId="77777777" w:rsidTr="000C0CDC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1B48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Дооборудование системы видеонаблюдения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58009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D9BCE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F1310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B35DD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21.4.03.23010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E2C3D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3E88B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CE1CE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F765A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2 110,0</w:t>
            </w:r>
          </w:p>
        </w:tc>
      </w:tr>
      <w:tr w:rsidR="000C0CDC" w:rsidRPr="000C0CDC" w14:paraId="3C5E024A" w14:textId="77777777" w:rsidTr="000C0CDC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F81CD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терроризма и экстремизма, поддержание общественной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38E41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54C52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DD79C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52BC7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21.4.03.23020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D3C4D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F19A2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1 931,5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73683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3378C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1 815,0</w:t>
            </w:r>
          </w:p>
        </w:tc>
      </w:tr>
      <w:tr w:rsidR="000C0CDC" w:rsidRPr="000C0CDC" w14:paraId="220FB755" w14:textId="77777777" w:rsidTr="000C0CDC">
        <w:trPr>
          <w:trHeight w:val="1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A9C42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Профилактика терроризма и экстремизма, поддержание общественной безопасности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985D7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0584F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881F4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E2A68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21.4.03.23020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DBD88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CFDDE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1 931,5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42A55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1 815,0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8BBF2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1 815,0</w:t>
            </w:r>
          </w:p>
        </w:tc>
      </w:tr>
      <w:tr w:rsidR="000C0CDC" w:rsidRPr="000C0CDC" w14:paraId="2061A85E" w14:textId="77777777" w:rsidTr="000C0CDC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8E955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изготовлению агитационной продукции для информирования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C373A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F5B47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D76E7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75A06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21.4.03.23040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59DC7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2B00A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833D2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8BE00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0C0CDC" w:rsidRPr="000C0CDC" w14:paraId="57BE010C" w14:textId="77777777" w:rsidTr="000C0CDC">
        <w:trPr>
          <w:trHeight w:val="1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4D7D7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изготовлению агитационной продукции для информирования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94E10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4986D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8548E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0A5F4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21.4.03.23040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B375E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7CDB2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AD026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01B44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0C0CDC" w:rsidRPr="000C0CDC" w14:paraId="52A2EBCB" w14:textId="77777777" w:rsidTr="000C0CDC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AFCAE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C7874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5BA6D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DE1F5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23F3B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0A25B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17ADD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47 106,6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3493A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30 855,7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D00D9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4 246,6</w:t>
            </w:r>
          </w:p>
        </w:tc>
      </w:tr>
      <w:tr w:rsidR="000C0CDC" w:rsidRPr="000C0CDC" w14:paraId="0C85F0FE" w14:textId="77777777" w:rsidTr="000C0CDC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C9A65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BF1C0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64384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906F4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C9CFA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EF099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0E5E3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01A2C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8C241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1 249,0</w:t>
            </w:r>
          </w:p>
        </w:tc>
      </w:tr>
      <w:tr w:rsidR="000C0CDC" w:rsidRPr="000C0CDC" w14:paraId="5112AEF1" w14:textId="77777777" w:rsidTr="000C0CDC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AF819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организации транспортного обслуживания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C96EC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6AC49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C2A1C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859DA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22.4.02.11010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BC654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45EF5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B99B2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42073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1 249,0</w:t>
            </w:r>
          </w:p>
        </w:tc>
      </w:tr>
      <w:tr w:rsidR="000C0CDC" w:rsidRPr="000C0CDC" w14:paraId="055D48D8" w14:textId="77777777" w:rsidTr="000C0CDC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E3A94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организации транспортного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A103E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DD125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D623D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EAA49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22.4.02.11010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76A31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1B211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90EF8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1 200,9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FFCEF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1 249,0</w:t>
            </w:r>
          </w:p>
        </w:tc>
      </w:tr>
      <w:tr w:rsidR="000C0CDC" w:rsidRPr="000C0CDC" w14:paraId="093589C7" w14:textId="77777777" w:rsidTr="000C0CDC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036F2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8CFC2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72A42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CE54B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53461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747AE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59AE8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35 794,9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46EB4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25 899,3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7C09D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0C0CDC" w:rsidRPr="000C0CDC" w14:paraId="3C0A6C48" w14:textId="77777777" w:rsidTr="000C0CDC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33A6F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5956F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28663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A4D3E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23617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22.4.01.10020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1DFDB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5A3AF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17 489,6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54338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0A298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0C0CDC" w:rsidRPr="000C0CDC" w14:paraId="49B18590" w14:textId="77777777" w:rsidTr="000C0CDC">
        <w:trPr>
          <w:trHeight w:val="22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8D1AE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Строительство, реконструкция, капитальный ремонт и ремонт автомобильных дорог общего пользования местного значения (Капитальные вложения в объекты государственной (муниципальной) собственности)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10402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3AE0B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8DCB9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88172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22.4.01.10020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ABCE4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D65CD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13 789,6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71D67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FA72C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C0CDC" w:rsidRPr="000C0CDC" w14:paraId="6684031A" w14:textId="77777777" w:rsidTr="000C0CDC">
        <w:trPr>
          <w:trHeight w:val="22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C273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Строительство, реконструкция, капитальный ремонт и ремонт автомобильных дорог общего пользования местного значения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98726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2A0AF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B3849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B12C6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22.4.01.10020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C0FFF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E69DA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3 700,0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F9D39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18 800,0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F630F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0C0CDC" w:rsidRPr="000C0CDC" w14:paraId="037FB297" w14:textId="77777777" w:rsidTr="000C0CDC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7E2F2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 и прохождение экспертиз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A4A56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298CB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C452A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6368D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22.4.01.10030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77B9D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E1F4F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3FB68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3 599,3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0993A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C0CDC" w:rsidRPr="000C0CDC" w14:paraId="2B963FAF" w14:textId="77777777" w:rsidTr="000C0CDC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2FE1B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Проектирование и прохождение экспертиз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B34F1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AC0F2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8AAA6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79EFD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22.4.01.10030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B0CFB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DAE15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C3E9C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3 599,3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ABE7D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C0CDC" w:rsidRPr="000C0CDC" w14:paraId="59512688" w14:textId="77777777" w:rsidTr="000C0CDC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5E0AF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схем ПОДД г. Мурино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977AF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153CF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900DF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3283B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22.4.01.10050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B2245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E8BCE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63666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1DBB7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C0CDC" w:rsidRPr="000C0CDC" w14:paraId="2FF70E07" w14:textId="77777777" w:rsidTr="000C0CDC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010AA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Реализация схем ПОДД г. Мурино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C1AC1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B4584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6A5E8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77DAA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22.4.01.10050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CA812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86EB0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4 700,0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B3FF5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19B08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C0CDC" w:rsidRPr="000C0CDC" w14:paraId="32057EAB" w14:textId="77777777" w:rsidTr="000C0CDC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1ECA6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развития общественной инфраструктуры муниципального значения в Ленинградской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0686E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332C8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FEF02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0FD16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22.4.01.S4840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A1B45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4FD96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11CF7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0EF6C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C0CDC" w:rsidRPr="000C0CDC" w14:paraId="34A8321F" w14:textId="77777777" w:rsidTr="000C0CDC">
        <w:trPr>
          <w:trHeight w:val="1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924B0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Поддержка развития общественной инфраструктуры муниципального значения в Ленинградской области (Предоставление субсидий бюджетным, автономным учреждениям и иным </w:t>
            </w: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1411E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BD2D3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3A19A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B549C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22.4.01.S4840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998F8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E5A0D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2 105,3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19D94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73685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C0CDC" w:rsidRPr="000C0CDC" w14:paraId="38A7E32D" w14:textId="77777777" w:rsidTr="000C0CDC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7971E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D3B27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33E88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2A871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4EA5E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FE088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586B8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11 310,7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DF4FF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3 755,5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C9E4B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2 797,6</w:t>
            </w:r>
          </w:p>
        </w:tc>
      </w:tr>
      <w:tr w:rsidR="000C0CDC" w:rsidRPr="000C0CDC" w14:paraId="0E025510" w14:textId="77777777" w:rsidTr="000C0CDC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315B5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кадастровых работ с целью подготовки технической документации на объекты недвижимости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48ADC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FE60C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9492E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935FE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24.4.01.04010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9014D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3D15F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400A8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9EA06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460,2</w:t>
            </w:r>
          </w:p>
        </w:tc>
      </w:tr>
      <w:tr w:rsidR="000C0CDC" w:rsidRPr="000C0CDC" w14:paraId="75B010FD" w14:textId="77777777" w:rsidTr="000C0CDC">
        <w:trPr>
          <w:trHeight w:val="1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5F7E5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Выполнение кадастровых работ с целью подготовки технической документации на объекты недвижимости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3BEB1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77679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8E88F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E7F4E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24.4.01.04010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6A681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E9488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442,5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4EDF0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460,2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8E370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460,2</w:t>
            </w:r>
          </w:p>
        </w:tc>
      </w:tr>
      <w:tr w:rsidR="000C0CDC" w:rsidRPr="000C0CDC" w14:paraId="2A503205" w14:textId="77777777" w:rsidTr="000C0CDC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8B3E4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комплекса геодезических работ, подготовка схем расположения земельных участков на кадастровом плане территории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A26F1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4C1CB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B6535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681A3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24.4.01.04030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82CD2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C4FA1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1 294,6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79714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1 623,9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B8799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1 623,9</w:t>
            </w:r>
          </w:p>
        </w:tc>
      </w:tr>
      <w:tr w:rsidR="000C0CDC" w:rsidRPr="000C0CDC" w14:paraId="665D956A" w14:textId="77777777" w:rsidTr="000C0CDC">
        <w:trPr>
          <w:trHeight w:val="22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BBFAF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Выполнение комплекса геодезических работ, подготовка схем расположения земельных участков на кадастровом плане территории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57C8F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84793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EB322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B0C4D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24.4.01.04030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39D7F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DDB77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1 294,6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94544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1 623,9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2FDCD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1 623,9</w:t>
            </w:r>
          </w:p>
        </w:tc>
      </w:tr>
      <w:tr w:rsidR="000C0CDC" w:rsidRPr="000C0CDC" w14:paraId="4CF6D8D3" w14:textId="77777777" w:rsidTr="000C0CDC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9FCD1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межевых планов земельных участков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4BAAF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AC6D4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AAB7F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22A57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24.4.01.04040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F012D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D16AE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1 672,4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BEA4E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864B0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60,2</w:t>
            </w:r>
          </w:p>
        </w:tc>
      </w:tr>
      <w:tr w:rsidR="000C0CDC" w:rsidRPr="000C0CDC" w14:paraId="37D59440" w14:textId="77777777" w:rsidTr="000C0CDC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9059F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Подготовка межевых планов земельных участков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97EF9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90AF9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6B73E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0959E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24.4.01.04040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8D546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A901C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1 672,4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7460F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776A7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60,2</w:t>
            </w:r>
          </w:p>
        </w:tc>
      </w:tr>
      <w:tr w:rsidR="000C0CDC" w:rsidRPr="000C0CDC" w14:paraId="76BCF34E" w14:textId="77777777" w:rsidTr="000C0CDC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52309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документов по планировке территории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DC432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C8749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EBC2F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6278B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24.4.01.04060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802D8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20258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3 071,5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0B6B2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DA480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C0CDC" w:rsidRPr="000C0CDC" w14:paraId="3E5E3094" w14:textId="77777777" w:rsidTr="000C0CDC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EF9DC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Разработка документов по планировке территории (Закупка товаров, работ и услуг для обеспечения </w:t>
            </w: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456F3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85C94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46B5D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7A135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24.4.01.04060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0409A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B1F53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3 071,5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D82A7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A0FCB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C0CDC" w:rsidRPr="000C0CDC" w14:paraId="5BA81C2B" w14:textId="77777777" w:rsidTr="000C0CDC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A8325" w14:textId="30AAAF38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конкурсов среди субъектов МСП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5F310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A97BC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BE8EF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3BFF0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28.4.02.01010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72CFC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58E5E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3AFA7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644C0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</w:tr>
      <w:tr w:rsidR="000C0CDC" w:rsidRPr="000C0CDC" w14:paraId="70D8BB34" w14:textId="77777777" w:rsidTr="000C0CDC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D8E9D" w14:textId="6272528A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Проведение конкурсов среди субъектов МСП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4F394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146BD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38F90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7450F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28.4.02.01010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0F756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D827F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41D52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5D529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120,0</w:t>
            </w:r>
          </w:p>
        </w:tc>
      </w:tr>
      <w:tr w:rsidR="000C0CDC" w:rsidRPr="000C0CDC" w14:paraId="3E5A4508" w14:textId="77777777" w:rsidTr="000C0CDC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2C050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системы стратегического планирования социально-экономического развития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891CF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E7662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072AE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C5853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28.4.03.02010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53D33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98738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56A4E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BE8A9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C0CDC" w:rsidRPr="000C0CDC" w14:paraId="74FB4F65" w14:textId="77777777" w:rsidTr="000C0CDC">
        <w:trPr>
          <w:trHeight w:val="1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72072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системы стратегического планирования социально-экономического развития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47568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8CEE7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64FA2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9B9EB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28.4.03.02010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E2B76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62575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2 625,0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7E04E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4F245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C0CDC" w:rsidRPr="000C0CDC" w14:paraId="023F56FD" w14:textId="77777777" w:rsidTr="000C0CDC">
        <w:trPr>
          <w:trHeight w:val="22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1CC60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мнения жителей муниципального образования по вопросам развития муниципального образования, мониторинг и прогнозирование социально-экономического развития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A7449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C068F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48779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DF99C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28.4.03.02020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DA88C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7B24A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F99E6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FDE4E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C0CDC" w:rsidRPr="000C0CDC" w14:paraId="1ED57629" w14:textId="77777777" w:rsidTr="000C0CDC">
        <w:trPr>
          <w:trHeight w:val="31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8CDAC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Изучение мнения жителей муниципального образования по вопросам развития муниципального образования, мониторинг и прогнозирование социально-экономического развития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72E4F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8499D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CFFB9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B476D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28.4.03.02020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01E1A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FAECD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898,2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1C2C5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937,1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9C04F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C0CDC" w:rsidRPr="000C0CDC" w14:paraId="55CABCF0" w14:textId="77777777" w:rsidTr="000C0CDC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C6B3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Проведение мониторинга деятельности субъектов малого и среднего предпринимательства и потребительского рынка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DCFFE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10CA1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E4FA8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2D1B3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28.4.03.02025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388A2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D8910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01F54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E9E60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C0CDC" w:rsidRPr="000C0CDC" w14:paraId="0CEC3C98" w14:textId="77777777" w:rsidTr="000C0CDC">
        <w:trPr>
          <w:trHeight w:val="22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F1B9A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Проведение мониторинга деятельности субъектов малого и среднего предпринимательства и потребительского рынка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2C9AD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FA673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150E2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8D666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28.4.03.02025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60144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B4AFF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8E272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3DFAB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C0CDC" w:rsidRPr="000C0CDC" w14:paraId="13584B84" w14:textId="77777777" w:rsidTr="000C0CDC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D5155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и содержание материально технической базы для организации ярмарочных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619FA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F351B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529DE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41A6A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28.4.04.03010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63C96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F056E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03CFB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031F0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129,8</w:t>
            </w:r>
          </w:p>
        </w:tc>
      </w:tr>
      <w:tr w:rsidR="000C0CDC" w:rsidRPr="000C0CDC" w14:paraId="6BE3844E" w14:textId="77777777" w:rsidTr="000C0CDC">
        <w:trPr>
          <w:trHeight w:val="1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5CC7D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Создание и содержание материально технической базы для организации ярмарочных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2ABF8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C0F13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B3EC5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3D080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28.4.04.03010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29C8A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C0C0A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68E0F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4B8A7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129,8</w:t>
            </w:r>
          </w:p>
        </w:tc>
      </w:tr>
      <w:tr w:rsidR="000C0CDC" w:rsidRPr="000C0CDC" w14:paraId="2129B766" w14:textId="77777777" w:rsidTr="000C0CDC">
        <w:trPr>
          <w:trHeight w:val="1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7A165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туристической направленности: оздоровительного, культурно-досугового-познавательного видов туризма (фестивалей, конкурсов и т.п) в формате межмуниципального,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75950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A1FB0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E83AC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E2412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32.4.02.16010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A7E10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2F624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9A41C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9A8A1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337,4</w:t>
            </w:r>
          </w:p>
        </w:tc>
      </w:tr>
      <w:tr w:rsidR="000C0CDC" w:rsidRPr="000C0CDC" w14:paraId="481081E9" w14:textId="77777777" w:rsidTr="000C0CDC">
        <w:trPr>
          <w:trHeight w:val="28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D8EC2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и проведение мероприятий туристической направленности: оздоровительного, культурно-досугового-познавательного видов туризма (фестивалей, конкурсов и т.п) в формате межмуниципального,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A85FC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308C2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3F030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24910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32.4.02.16010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9CCBE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07E60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CEB56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D2081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337,4</w:t>
            </w:r>
          </w:p>
        </w:tc>
      </w:tr>
      <w:tr w:rsidR="000C0CDC" w:rsidRPr="000C0CDC" w14:paraId="6656E78E" w14:textId="77777777" w:rsidTr="000C0CDC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4ABF9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Проведение мероприятий по участию команд, коллективов, делегаций, представителей в мероприятиях туристической направленности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6519E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5CBED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D1F68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AD098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32.4.02.16020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11BB4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0A2FA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941D1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E9F1B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66,1</w:t>
            </w:r>
          </w:p>
        </w:tc>
      </w:tr>
      <w:tr w:rsidR="000C0CDC" w:rsidRPr="000C0CDC" w14:paraId="0ED47C63" w14:textId="77777777" w:rsidTr="000C0CDC">
        <w:trPr>
          <w:trHeight w:val="22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E16B1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Проведение мероприятий по участию команд, коллективов, делегаций, представителей в мероприятиях туристической направленности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9518D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A727A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68D82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F903D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32.4.02.16020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D5019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6A40D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05FCF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88747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66,1</w:t>
            </w:r>
          </w:p>
        </w:tc>
      </w:tr>
      <w:tr w:rsidR="000C0CDC" w:rsidRPr="000C0CDC" w14:paraId="0936E4EB" w14:textId="77777777" w:rsidTr="000C0CDC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4AA93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07D41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1F4C4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7C7FD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00503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CFE3D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21BD7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512 854,8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2CAFD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380 765,4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23B7B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385 316,7</w:t>
            </w:r>
          </w:p>
        </w:tc>
      </w:tr>
      <w:tr w:rsidR="000C0CDC" w:rsidRPr="000C0CDC" w14:paraId="1004C582" w14:textId="77777777" w:rsidTr="000C0CDC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8D328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95974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9B29F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664CA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569DC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AD38C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2654C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1 028,1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4DA5E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A261D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887,5</w:t>
            </w:r>
          </w:p>
        </w:tc>
      </w:tr>
      <w:tr w:rsidR="000C0CDC" w:rsidRPr="000C0CDC" w14:paraId="291F6059" w14:textId="77777777" w:rsidTr="000C0CDC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9C8B2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и содержание жилищного фонда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51E8B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19815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43273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030EF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24.4.05.08010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1FB6B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7135C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E81F1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BEC5D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887,5</w:t>
            </w:r>
          </w:p>
        </w:tc>
      </w:tr>
      <w:tr w:rsidR="000C0CDC" w:rsidRPr="000C0CDC" w14:paraId="4E1881D3" w14:textId="77777777" w:rsidTr="000C0CDC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00C33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и содержание жилищного фонда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0E082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1CF37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51B7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6A011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24.4.05.08010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763B2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8945C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1 028,1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05F2A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853,4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FD4FA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887,5</w:t>
            </w:r>
          </w:p>
        </w:tc>
      </w:tr>
      <w:tr w:rsidR="000C0CDC" w:rsidRPr="000C0CDC" w14:paraId="58C03537" w14:textId="77777777" w:rsidTr="000C0CDC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6933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5926F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F7C0D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6BC63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60E9D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B5F33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FE9EA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7 587,2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D8D4D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1 630,0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2995E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1 630,0</w:t>
            </w:r>
          </w:p>
        </w:tc>
      </w:tr>
      <w:tr w:rsidR="000C0CDC" w:rsidRPr="000C0CDC" w14:paraId="28170E45" w14:textId="77777777" w:rsidTr="000C0CDC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66255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 обслуживание распределительного газопровода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7518A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FDBDF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2D174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A2801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23.4.01.20020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D988A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1A872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7EDBD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83AB5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</w:tr>
      <w:tr w:rsidR="000C0CDC" w:rsidRPr="000C0CDC" w14:paraId="1056CDA6" w14:textId="77777777" w:rsidTr="000C0CDC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B39A5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Содержание и обслуживание распределительного газопровода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F3AD8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14A62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F6A3E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BA1CA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23.4.01.20020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AB758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89990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8070B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33A1E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130,0</w:t>
            </w:r>
          </w:p>
        </w:tc>
      </w:tr>
      <w:tr w:rsidR="000C0CDC" w:rsidRPr="000C0CDC" w14:paraId="1E67476E" w14:textId="77777777" w:rsidTr="000C0CDC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C25A7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Услуга по созданию технической возможности присоединения к электрическим сетям"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D7B64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391C2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B7EA5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63824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23.4.01.20030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47965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1F9FF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09177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9564D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0C0CDC" w:rsidRPr="000C0CDC" w14:paraId="437732C9" w14:textId="77777777" w:rsidTr="000C0CDC">
        <w:trPr>
          <w:trHeight w:val="1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BF856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Услуга по созданию технической возможности присоединения к электрическим сетям"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2EFFB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D4A05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D99D9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419BD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23.4.01.20030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C1D75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2FB61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378,0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2850B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6B170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0C0CDC" w:rsidRPr="000C0CDC" w14:paraId="0B154539" w14:textId="77777777" w:rsidTr="000C0CDC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41AB1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Модернизация, капитальный ремонт ЦТП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0D1B1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94187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3A3CC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F9516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23.4.01.20040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74DE0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35EE5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3 561,2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C4CD5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C78D1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C0CDC" w:rsidRPr="000C0CDC" w14:paraId="3885A37B" w14:textId="77777777" w:rsidTr="000C0CDC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D4538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Модернизация, капитальный ремонт ЦТП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540F1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96852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3D48C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DF8FE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23.4.01.20040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61C09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E7775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3 561,2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9BCD0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D5453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C0CDC" w:rsidRPr="000C0CDC" w14:paraId="6AD87EA3" w14:textId="77777777" w:rsidTr="000C0CDC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D8284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«Энергосбережение и повышение энергоэффективности МО «Муринское городское поселение»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5042E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E26DD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5B112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6CFA3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23.4.02.19010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880B8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F113F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58823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46FEB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C0CDC" w:rsidRPr="000C0CDC" w14:paraId="7186C131" w14:textId="77777777" w:rsidTr="000C0CDC">
        <w:trPr>
          <w:trHeight w:val="1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F215D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«Энергосбережение и повышение энергоэффективности МО «Муринское городское поселение»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FA0DC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AFAFA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B279B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B3689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23.4.02.19010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7D55A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09E49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52006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A6749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C0CDC" w:rsidRPr="000C0CDC" w14:paraId="64F52D8E" w14:textId="77777777" w:rsidTr="000C0CDC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E675D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Актуализация схемы водоснабжения, теплоснабжения в 2022 году на 2023, 2024, 2025, 2026, 2028, 2029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050A7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2BF6D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6B19B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86EA3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23.4.02.19020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92946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135E6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D9FBB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5A76B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1 100,0</w:t>
            </w:r>
          </w:p>
        </w:tc>
      </w:tr>
      <w:tr w:rsidR="000C0CDC" w:rsidRPr="000C0CDC" w14:paraId="336B7EC7" w14:textId="77777777" w:rsidTr="000C0CDC">
        <w:trPr>
          <w:trHeight w:val="1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1861E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Актуализация схемы водоснабжения, теплоснабжения в 2022 году на 2023, 2024, 2025, 2026, 2028, 2029 годы»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2E518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BAC66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1A75C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E5A40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23.4.02.19020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91D53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6A4FC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43B5B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5CEE8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1 100,0</w:t>
            </w:r>
          </w:p>
        </w:tc>
      </w:tr>
      <w:tr w:rsidR="000C0CDC" w:rsidRPr="000C0CDC" w14:paraId="05C920AD" w14:textId="77777777" w:rsidTr="000C0CDC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B5FA0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схемы энергоснабжения муниципального образования "Муринское городское поселение"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053F8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21894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5A42E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85E51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23.4.02.19030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70896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1676B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93057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0437C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C0CDC" w:rsidRPr="000C0CDC" w14:paraId="1E16308C" w14:textId="77777777" w:rsidTr="000C0CDC">
        <w:trPr>
          <w:trHeight w:val="1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731A4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Разработка схемы энергоснабжения муниципального образования "Муринское городское поселение"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81B2D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74279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DED7B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C5324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23.4.02.19030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E3C2F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7A213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1AC49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B503F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C0CDC" w:rsidRPr="000C0CDC" w14:paraId="3393A6A8" w14:textId="77777777" w:rsidTr="000C0CDC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1400D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320B8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AFF33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CFE87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D40F5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1CE85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CA426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169 255,1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22BDC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96 045,4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959AF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92 799,2</w:t>
            </w:r>
          </w:p>
        </w:tc>
      </w:tr>
      <w:tr w:rsidR="000C0CDC" w:rsidRPr="000C0CDC" w14:paraId="6DADD92B" w14:textId="77777777" w:rsidTr="000C0CDC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D48F5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4B53E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A0E59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54BDD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C4DD4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2911C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5C9DE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71 695,5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E3CAA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76 827,0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A18A0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73 668,7</w:t>
            </w:r>
          </w:p>
        </w:tc>
      </w:tr>
      <w:tr w:rsidR="000C0CDC" w:rsidRPr="000C0CDC" w14:paraId="36CDE031" w14:textId="77777777" w:rsidTr="000C0CDC">
        <w:trPr>
          <w:trHeight w:val="25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13EBB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06C5E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A2338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609B6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F7A4F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11.7.01.00170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417D1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29513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71 695,5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DE62D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76 827,0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411E1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73 668,7</w:t>
            </w:r>
          </w:p>
        </w:tc>
      </w:tr>
      <w:tr w:rsidR="000C0CDC" w:rsidRPr="000C0CDC" w14:paraId="44076C3F" w14:textId="77777777" w:rsidTr="000C0CDC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E9398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функционирования уличного освещения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0DA5B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58802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FA25A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40049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B9CB9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86BDA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19 212,5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E73C5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C23DC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10 015,1</w:t>
            </w:r>
          </w:p>
        </w:tc>
      </w:tr>
      <w:tr w:rsidR="000C0CDC" w:rsidRPr="000C0CDC" w14:paraId="000EB03F" w14:textId="77777777" w:rsidTr="000C0CDC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094BC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функционирования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6E70F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B008B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0A306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ADE70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11.7.01.00310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476E9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284D0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19 197,5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DF3EF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3F689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10 000,1</w:t>
            </w:r>
          </w:p>
        </w:tc>
      </w:tr>
      <w:tr w:rsidR="000C0CDC" w:rsidRPr="000C0CDC" w14:paraId="42D81327" w14:textId="77777777" w:rsidTr="000C0CDC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C211A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функционирования уличного освещения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EAF78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E91F2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1B46D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38653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11.7.01.00310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4F7FE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A9CF2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3C94D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E838F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15,0</w:t>
            </w:r>
          </w:p>
        </w:tc>
      </w:tr>
      <w:tr w:rsidR="000C0CDC" w:rsidRPr="000C0CDC" w14:paraId="62B02745" w14:textId="77777777" w:rsidTr="000C0CDC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3A00C" w14:textId="5265BBBB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 ремонт имущества казны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FE73D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70B2C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43BB3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31C05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24.4.05.08021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6BC11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9A041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5D3C6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A3E01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C0CDC" w:rsidRPr="000C0CDC" w14:paraId="52B78A78" w14:textId="77777777" w:rsidTr="000C0CDC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F7BFA" w14:textId="5B545BE1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Содержание и ремонт имущества казны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3ED9B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F073C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55DEB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0C109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24.4.05.08021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A46BF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8D266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C51B3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6EDCF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C0CDC" w:rsidRPr="000C0CDC" w14:paraId="73707F11" w14:textId="77777777" w:rsidTr="000C0CDC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7F5B5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A11F8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0428B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59441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55F94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29.2.F2.55550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05BB4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ABEF1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24 006,3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BE005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DE9B2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C0CDC" w:rsidRPr="000C0CDC" w14:paraId="5826F3E4" w14:textId="77777777" w:rsidTr="000C0CDC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7A0B1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C8756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0AA56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372A6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1EFC6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29.2.F2.55550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82B84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A1D59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24 006,3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4DA97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2A4FB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C0CDC" w:rsidRPr="000C0CDC" w14:paraId="045DB927" w14:textId="77777777" w:rsidTr="000C0CDC">
        <w:trPr>
          <w:trHeight w:val="1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76631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мероприятий адресного плана Совета депутатов муниципального образования "Муринское городское поселение" по благоустройству и содержанию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84303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FA26F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735B9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4B2EE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29.4.01.00400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11B31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D12A0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36 404,5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04636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26767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C0CDC" w:rsidRPr="000C0CDC" w14:paraId="455132C2" w14:textId="77777777" w:rsidTr="000C0CDC">
        <w:trPr>
          <w:trHeight w:val="31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4B662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Выполнение мероприятий адресного плана Совета депутатов муниципального образования "Муринское городское поселение" по благоустройству и содержанию территории муниципального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57D54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5F467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DFB0B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4B6EE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29.4.01.00400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A8B72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47D17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36 404,5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FBA12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1E86F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C0CDC" w:rsidRPr="000C0CDC" w14:paraId="1043E103" w14:textId="77777777" w:rsidTr="000C0CDC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50980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выполнение работ по благоустройству и содержанию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A6936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3242B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F6081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641BA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29.4.01.00410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468FE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CABBE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3 179,7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57F32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DA5F0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C0CDC" w:rsidRPr="000C0CDC" w14:paraId="402BCE27" w14:textId="77777777" w:rsidTr="000C0CDC">
        <w:trPr>
          <w:trHeight w:val="22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BEECF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Организация и выполнение работ по благоустройству и содержанию территории муниципального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53D9B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932C0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CD666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A0169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29.4.01.00410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50ABD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9B639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3 179,7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08014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E41CD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C0CDC" w:rsidRPr="000C0CDC" w14:paraId="3CE70E0B" w14:textId="77777777" w:rsidTr="000C0CDC">
        <w:trPr>
          <w:trHeight w:val="25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081EF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реализации областного закона от 15.01.2018 года № 3-оз «О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5B0E0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F4F61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4F317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E6B56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29.4.01.S4660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87BA4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C06CC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3 256,6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DBBDB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C8677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C0CDC" w:rsidRPr="000C0CDC" w14:paraId="151F6303" w14:textId="77777777" w:rsidTr="000C0CDC">
        <w:trPr>
          <w:trHeight w:val="37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299BC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реализации областного закона от 15.01.2018 года № 3-оз «О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07DB0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2B235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BA366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85B8A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29.4.01.S4660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CB504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94C45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3 256,6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FC989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357C6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C0CDC" w:rsidRPr="000C0CDC" w14:paraId="1B958F4A" w14:textId="77777777" w:rsidTr="000C0CDC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6147F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развития общественной инфраструктуры муниципального значения в Ленинградской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D44FE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CC407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90ED7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B4730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29.4.01.S4840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6EAA8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51049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5 263,2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EB7E2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11A24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C0CDC" w:rsidRPr="000C0CDC" w14:paraId="72AEDCD0" w14:textId="77777777" w:rsidTr="000C0CDC">
        <w:trPr>
          <w:trHeight w:val="1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6CF31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Поддержка развития общественной инфраструктуры муниципального значения в Ленинградской области (Предоставление субсидий бюджетным, автономным </w:t>
            </w: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76550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69816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55EA8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D24A1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29.4.01.S4840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306E9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CEAFD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5 263,2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FDDA6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71F51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C0CDC" w:rsidRPr="000C0CDC" w14:paraId="3BFB8A46" w14:textId="77777777" w:rsidTr="000C0CDC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9FF91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комплекса мероприятий по борьбе с борщевиком Сосновского на территориях муниципальных образований Ленинградской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E2130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BFB2A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F5419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A14C2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29.7.01.S4310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B0981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86817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E061B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D2C26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445,4</w:t>
            </w:r>
          </w:p>
        </w:tc>
      </w:tr>
      <w:tr w:rsidR="000C0CDC" w:rsidRPr="000C0CDC" w14:paraId="295EE582" w14:textId="77777777" w:rsidTr="000C0CDC">
        <w:trPr>
          <w:trHeight w:val="22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473CD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Реализация комплекса мероприятий по борьбе с борщевиком Сосновского на территориях муниципальных образований Ленинградской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B472E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68308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DA325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8A918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29.7.01.S4310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BD1B7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924B6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356,8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21BAD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933,5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CB993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445,4</w:t>
            </w:r>
          </w:p>
        </w:tc>
      </w:tr>
      <w:tr w:rsidR="000C0CDC" w:rsidRPr="000C0CDC" w14:paraId="142C171D" w14:textId="77777777" w:rsidTr="000C0CDC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76CD1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комплекса мероприятий по региональному проекту "Формированию комфортной городской среды"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6576F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4F811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D8D9A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E1639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29.8.01.00810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77B46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0FBED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DA896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8 269,9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95523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8 670,0</w:t>
            </w:r>
          </w:p>
        </w:tc>
      </w:tr>
      <w:tr w:rsidR="000C0CDC" w:rsidRPr="000C0CDC" w14:paraId="4AA8603C" w14:textId="77777777" w:rsidTr="000C0CDC">
        <w:trPr>
          <w:trHeight w:val="1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F5DCB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Реализация комплекса мероприятий по региональному проекту "Формированию комфортной городской среды"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E1FAC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1C4C2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5ED98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8A3A6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29.8.01.00810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AF051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24B8A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2 880,0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8A720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8 269,9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06717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8 670,0</w:t>
            </w:r>
          </w:p>
        </w:tc>
      </w:tr>
      <w:tr w:rsidR="000C0CDC" w:rsidRPr="000C0CDC" w14:paraId="66703E38" w14:textId="77777777" w:rsidTr="000C0CDC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0ACEC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6AC62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FEC7D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05CCA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48201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C4B48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11113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334 984,4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8F2ED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282 236,6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C2C97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290 000,0</w:t>
            </w:r>
          </w:p>
        </w:tc>
      </w:tr>
      <w:tr w:rsidR="000C0CDC" w:rsidRPr="000C0CDC" w14:paraId="7C9BAF12" w14:textId="77777777" w:rsidTr="000C0CDC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FC946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987F4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1697E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8D60C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86AF2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B7E8F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31A14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334 984,4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C3AD8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282 236,6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A588B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290 000,0</w:t>
            </w:r>
          </w:p>
        </w:tc>
      </w:tr>
      <w:tr w:rsidR="000C0CDC" w:rsidRPr="000C0CDC" w14:paraId="2C28BD64" w14:textId="77777777" w:rsidTr="000C0CDC">
        <w:trPr>
          <w:trHeight w:val="25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8376D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35466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99403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01175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A6B3B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11.7.01.00170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072FA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7B1AB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334 984,4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7C697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282 236,6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A3DB0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290 000,0</w:t>
            </w:r>
          </w:p>
        </w:tc>
      </w:tr>
      <w:tr w:rsidR="000C0CDC" w:rsidRPr="000C0CDC" w14:paraId="190AEF0B" w14:textId="77777777" w:rsidTr="000C0CDC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682B1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08037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39580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B08F8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3F826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3A36B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12300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4 716,8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89CC2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26537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1 095,0</w:t>
            </w:r>
          </w:p>
        </w:tc>
      </w:tr>
      <w:tr w:rsidR="000C0CDC" w:rsidRPr="000C0CDC" w14:paraId="2E12539B" w14:textId="77777777" w:rsidTr="000C0CDC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14B31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E7A9B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2640C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51518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739ED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5E47B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B230B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4 716,8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C2740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A9C51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1 095,0</w:t>
            </w:r>
          </w:p>
        </w:tc>
      </w:tr>
      <w:tr w:rsidR="000C0CDC" w:rsidRPr="000C0CDC" w14:paraId="4EB99F7C" w14:textId="77777777" w:rsidTr="000C0CDC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E30A9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Ликвидация и предотвращение несанкционированных свалок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D8494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42304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03707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BFAEE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21.4.04.24010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6722D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6E98A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4 716,8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A07A9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49E89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1 095,0</w:t>
            </w:r>
          </w:p>
        </w:tc>
      </w:tr>
      <w:tr w:rsidR="000C0CDC" w:rsidRPr="000C0CDC" w14:paraId="4BF61D09" w14:textId="77777777" w:rsidTr="000C0CDC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83F39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Ликвидация и предотвращение несанкционированных свалок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E4C1E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AEFA4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85121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D1DB4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21.4.04.24010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95D82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4F2E9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4 716,8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78E57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1 095,0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C7433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1 095,0</w:t>
            </w:r>
          </w:p>
        </w:tc>
      </w:tr>
      <w:tr w:rsidR="000C0CDC" w:rsidRPr="000C0CDC" w14:paraId="6E40E441" w14:textId="77777777" w:rsidTr="000C0CDC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4BCA2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56EF1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DD017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4F991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70936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95F25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3D21A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8 552,7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00A1D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8 721,5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0A5C4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8 664,6</w:t>
            </w:r>
          </w:p>
        </w:tc>
      </w:tr>
      <w:tr w:rsidR="000C0CDC" w:rsidRPr="000C0CDC" w14:paraId="1E4AFB54" w14:textId="77777777" w:rsidTr="000C0CDC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835B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909B5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641D1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7B954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DB384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CAD4A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0BDA8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8 552,7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8C4B4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8 721,5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EEBBB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8 664,6</w:t>
            </w:r>
          </w:p>
        </w:tc>
      </w:tr>
      <w:tr w:rsidR="000C0CDC" w:rsidRPr="000C0CDC" w14:paraId="1EEDFFE3" w14:textId="77777777" w:rsidTr="000C0CDC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87D56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по гражданско-патриотическому и духовно-нравственному воспитанию молодежи, содействие самореализации молодёжи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D3272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50FF5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23453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E139E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31.4.01.12010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36877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B95CB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1 862,3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E4A44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1 955,5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3CB0D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2 053,2</w:t>
            </w:r>
          </w:p>
        </w:tc>
      </w:tr>
      <w:tr w:rsidR="000C0CDC" w:rsidRPr="000C0CDC" w14:paraId="113463E2" w14:textId="77777777" w:rsidTr="000C0CDC">
        <w:trPr>
          <w:trHeight w:val="22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E67AE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и проведение мероприятий по гражданско-патриотическому и духовно-нравственному воспитанию молодежи, содействие самореализации молодёжи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C4B3D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F3283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18CC7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2892E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31.4.01.12010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59038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A540A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1 862,3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6D71A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1 955,5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6F31F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2 053,2</w:t>
            </w:r>
          </w:p>
        </w:tc>
      </w:tr>
      <w:tr w:rsidR="000C0CDC" w:rsidRPr="000C0CDC" w14:paraId="39B9580B" w14:textId="77777777" w:rsidTr="000C0CDC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89731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коворкинг-центра"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CEE37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BB5C1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89E08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3688F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31.4.02.13010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EECA6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966B4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5 785,2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615C2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5 820,8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D6B72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5 873,3</w:t>
            </w:r>
          </w:p>
        </w:tc>
      </w:tr>
      <w:tr w:rsidR="000C0CDC" w:rsidRPr="000C0CDC" w14:paraId="15949534" w14:textId="77777777" w:rsidTr="000C0CDC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36A47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деятельности коворкинг-центра"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0D5D2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7C3B0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B0E14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7F89F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31.4.02.13010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9C036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F7FED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5 785,2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B9CA9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5 820,8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5D915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5 873,3</w:t>
            </w:r>
          </w:p>
        </w:tc>
      </w:tr>
      <w:tr w:rsidR="000C0CDC" w:rsidRPr="000C0CDC" w14:paraId="09780856" w14:textId="77777777" w:rsidTr="000C0CDC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CB95F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образовательной части молодежного коворкинг-центра (тренинги, лекции, мастер-классы и др.)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01DF2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99BBE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88D2E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D10A7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31.4.02.13020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4A2B8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354B1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5010F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698E7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0C0CDC" w:rsidRPr="000C0CDC" w14:paraId="63042EA9" w14:textId="77777777" w:rsidTr="000C0CDC">
        <w:trPr>
          <w:trHeight w:val="22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4829D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Проведение мероприятий по образовательной части молодежного коворкинг-центра (тренинги, лекции, мастер-классы и др.)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3A3CA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F65A9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BBFBC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78A1B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31.4.02.13020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A0ADF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FD76A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7E582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C8A8F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0C0CDC" w:rsidRPr="000C0CDC" w14:paraId="0EAE7CBF" w14:textId="77777777" w:rsidTr="000C0CDC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EEE19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выставочной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113B7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E3D21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BF92C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2F330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31.4.02.13030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848FB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4CF80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94753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23596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</w:tr>
      <w:tr w:rsidR="000C0CDC" w:rsidRPr="000C0CDC" w14:paraId="532C8BA3" w14:textId="77777777" w:rsidTr="000C0CDC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45CC3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выставочной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79993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B9C75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DF851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BFDAA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31.4.02.13030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F2C1C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C27B5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C1636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CC5B9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70,0</w:t>
            </w:r>
          </w:p>
        </w:tc>
      </w:tr>
      <w:tr w:rsidR="000C0CDC" w:rsidRPr="000C0CDC" w14:paraId="2BF480FD" w14:textId="77777777" w:rsidTr="000C0CDC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5CFF1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обеспечения летней занятости несовершеннолетних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747AF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5FD95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E2462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6829D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31.4.03.14030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DB806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982BD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96E37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620DA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568,1</w:t>
            </w:r>
          </w:p>
        </w:tc>
      </w:tr>
      <w:tr w:rsidR="000C0CDC" w:rsidRPr="000C0CDC" w14:paraId="35716054" w14:textId="77777777" w:rsidTr="000C0CDC">
        <w:trPr>
          <w:trHeight w:val="25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52434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Проведение мероприятий по обеспечения летней занятости несовершеннолетних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AC4DF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F5AA7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5A8FD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0B02C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31.4.03.14030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38605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90F02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1AB79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526,1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C3972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552,5</w:t>
            </w:r>
          </w:p>
        </w:tc>
      </w:tr>
      <w:tr w:rsidR="000C0CDC" w:rsidRPr="000C0CDC" w14:paraId="187521B0" w14:textId="77777777" w:rsidTr="000C0CDC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94484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Проведение мероприятий по обеспечения летней занятости несовершеннолетних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6592B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7789A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A6558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EB0B2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31.4.03.14030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D5A55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F352A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74E44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287E0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15,6</w:t>
            </w:r>
          </w:p>
        </w:tc>
      </w:tr>
      <w:tr w:rsidR="000C0CDC" w:rsidRPr="000C0CDC" w14:paraId="33F2AF55" w14:textId="77777777" w:rsidTr="000C0CDC">
        <w:trPr>
          <w:trHeight w:val="22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A10A3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Cофинансирование мероприятий на поддержку деятельности молодежных общественных организаций, объединений, инициатив и развитие добровольческого (волонтерского) движения, содействию трудовой адаптации и занятости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D23CB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2EFC7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54E48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8E158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31.4.03.S4330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9C7DB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50310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342DE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9387C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C0CDC" w:rsidRPr="000C0CDC" w14:paraId="01453915" w14:textId="77777777" w:rsidTr="000C0CDC">
        <w:trPr>
          <w:trHeight w:val="31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D3017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Cофинансирование мероприятий на поддержку деятельности молодежных общественных организаций, объединений, инициатив и развитие добровольческого (волонтерского) движения, содействию трудовой адаптации и занятости молодежи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A9E86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04F0E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57BD1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BCF73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31.4.03.S4330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26D68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C07BA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10EFD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8BE07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C0CDC" w:rsidRPr="000C0CDC" w14:paraId="47212C3E" w14:textId="77777777" w:rsidTr="000C0CDC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B9153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30DEB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9E3D5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65F23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C85C1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3EDE5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A272F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15 405,8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E0A5E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16 360,8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09F3F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16 954,1</w:t>
            </w:r>
          </w:p>
        </w:tc>
      </w:tr>
      <w:tr w:rsidR="000C0CDC" w:rsidRPr="000C0CDC" w14:paraId="03437434" w14:textId="77777777" w:rsidTr="000C0CDC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B114D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39B73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F7ADE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98CA9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60C76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8AEE8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AE249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15 405,8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7D992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16 360,8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281B8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16 954,1</w:t>
            </w:r>
          </w:p>
        </w:tc>
      </w:tr>
      <w:tr w:rsidR="000C0CDC" w:rsidRPr="000C0CDC" w14:paraId="09F9677B" w14:textId="77777777" w:rsidTr="000C0CDC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9CAC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тематических, календарных праздников, траурных митингов и возложения венков и цветов к мемориалам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04BA6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315FD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F8053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ABBE7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77F43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9E802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12 948,0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6772E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13 595,3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7139F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14 275,1</w:t>
            </w:r>
          </w:p>
        </w:tc>
      </w:tr>
      <w:tr w:rsidR="000C0CDC" w:rsidRPr="000C0CDC" w14:paraId="6EE15B30" w14:textId="77777777" w:rsidTr="000C0CDC">
        <w:trPr>
          <w:trHeight w:val="1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393AE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Проведение тематических, календарных праздников, траурных митингов и возложения венков и цветов к мемориалам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54450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AA38D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1470B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F3D46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E7CD3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76EB0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12 948,0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E2D14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13 595,3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43BA0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14 275,1</w:t>
            </w:r>
          </w:p>
        </w:tc>
      </w:tr>
      <w:tr w:rsidR="000C0CDC" w:rsidRPr="000C0CDC" w14:paraId="69A088B3" w14:textId="77777777" w:rsidTr="000C0CDC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42358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творческих коллективов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CB7D1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4A665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01F86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61F50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30.4.01.00020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C0C6A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51BDE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AF9ED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2D09E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86,9</w:t>
            </w:r>
          </w:p>
        </w:tc>
      </w:tr>
      <w:tr w:rsidR="000C0CDC" w:rsidRPr="000C0CDC" w14:paraId="4CE6F07D" w14:textId="77777777" w:rsidTr="000C0CDC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93B14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деятельности творческих коллективов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C585D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6C96C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9DB59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0B820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30.4.01.00020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498D1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740B3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9E467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C00EF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86,9</w:t>
            </w:r>
          </w:p>
        </w:tc>
      </w:tr>
      <w:tr w:rsidR="000C0CDC" w:rsidRPr="000C0CDC" w14:paraId="27D97830" w14:textId="77777777" w:rsidTr="000C0CDC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4BD75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и проведение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50760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8A77E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E80C3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E9992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30.4.01.00050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662FC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03B96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A9B65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84A7B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676,0</w:t>
            </w:r>
          </w:p>
        </w:tc>
      </w:tr>
      <w:tr w:rsidR="000C0CDC" w:rsidRPr="000C0CDC" w14:paraId="66ED16C8" w14:textId="77777777" w:rsidTr="000C0CDC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4927E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содержание и проведение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4C96F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0831C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2B691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2BA02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30.4.01.00050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6B6B1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B8795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D2C87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643,8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2293C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676,0</w:t>
            </w:r>
          </w:p>
        </w:tc>
      </w:tr>
      <w:tr w:rsidR="000C0CDC" w:rsidRPr="000C0CDC" w14:paraId="2A656CAB" w14:textId="77777777" w:rsidTr="000C0CDC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FF1EA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выставочной деятельности.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07022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A7ED3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04084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7D5F4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30.4.01.00060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7CEDB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75989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2BC88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76621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0C0CDC" w:rsidRPr="000C0CDC" w14:paraId="2E380F4F" w14:textId="77777777" w:rsidTr="000C0CDC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69E36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выставочной деятельности.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03908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8E9AE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9A921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A268F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30.4.01.00060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63868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EBC61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DC3D6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EA01C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0C0CDC" w:rsidRPr="000C0CDC" w14:paraId="659F2C4C" w14:textId="77777777" w:rsidTr="000C0CDC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12FB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книжного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4F362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9EC64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E807B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3EBD0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30.4.02.00011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A7196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47E54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F39A7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38D0B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551,3</w:t>
            </w:r>
          </w:p>
        </w:tc>
      </w:tr>
      <w:tr w:rsidR="000C0CDC" w:rsidRPr="000C0CDC" w14:paraId="6CF1649B" w14:textId="77777777" w:rsidTr="000C0CDC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3503A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Формирование книжного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99B23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14DEE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7707D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33AC2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30.4.02.00011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20C07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44395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17934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3A413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551,3</w:t>
            </w:r>
          </w:p>
        </w:tc>
      </w:tr>
      <w:tr w:rsidR="000C0CDC" w:rsidRPr="000C0CDC" w14:paraId="33D68707" w14:textId="77777777" w:rsidTr="000C0CDC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D903D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библиотечных мероприятий.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32670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66BF5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8649B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85689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30.4.02.00021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CC9DE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92C7B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C3491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955E6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288,8</w:t>
            </w:r>
          </w:p>
        </w:tc>
      </w:tr>
      <w:tr w:rsidR="000C0CDC" w:rsidRPr="000C0CDC" w14:paraId="23346720" w14:textId="77777777" w:rsidTr="000C0CDC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6F880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Проведение библиотечных мероприятий.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821FD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CB86E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C45C6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DB9D6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30.4.02.00021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F18C9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6D33F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262,0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31E63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1713C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288,8</w:t>
            </w:r>
          </w:p>
        </w:tc>
      </w:tr>
      <w:tr w:rsidR="000C0CDC" w:rsidRPr="000C0CDC" w14:paraId="7F3DE751" w14:textId="77777777" w:rsidTr="000C0CDC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4F56B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библиотеки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7C597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402C7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B6CBA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6ECA5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30.4.02.00031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13DF2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25C1B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466EE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D7A52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776,0</w:t>
            </w:r>
          </w:p>
        </w:tc>
      </w:tr>
      <w:tr w:rsidR="000C0CDC" w:rsidRPr="000C0CDC" w14:paraId="4816F987" w14:textId="77777777" w:rsidTr="000C0CDC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FFE39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деятельности библиотеки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8847C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F503A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5B057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AC954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30.4.02.00031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A7F8B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BE424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703,8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C2174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C39F4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776,0</w:t>
            </w:r>
          </w:p>
        </w:tc>
      </w:tr>
      <w:tr w:rsidR="000C0CDC" w:rsidRPr="000C0CDC" w14:paraId="65B3642E" w14:textId="77777777" w:rsidTr="000C0CDC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F8324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6C06A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06F28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54AC5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216FF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90DA6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D916A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4 323,6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06FF1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4 790,1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341A0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4 779,4</w:t>
            </w:r>
          </w:p>
        </w:tc>
      </w:tr>
      <w:tr w:rsidR="000C0CDC" w:rsidRPr="000C0CDC" w14:paraId="76647B8F" w14:textId="77777777" w:rsidTr="000C0CDC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727D5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FD82A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4AF87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EB9F0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01B9B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FE6F8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C93E1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20C22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855AE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0C0CDC" w:rsidRPr="000C0CDC" w14:paraId="2281B8B5" w14:textId="77777777" w:rsidTr="000C0CDC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51E94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Доплаты к пенсиям муниципальным служащим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2D087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6D728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90D25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A28B3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81000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AB9F4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C731E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94FEB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0C0CDC" w:rsidRPr="000C0CDC" w14:paraId="0918EFF2" w14:textId="77777777" w:rsidTr="000C0CDC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7C873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Доплаты к пенсиям муниципальным служащим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1D5AC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EDE8E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CDAD5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3F0ED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11.7.01.00220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E7BE0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34107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1 700,0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27EBC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4E04B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0C0CDC" w:rsidRPr="000C0CDC" w14:paraId="12A2D0BF" w14:textId="77777777" w:rsidTr="000C0CDC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9D6D5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35A89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4F33E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45137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C6D97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5260D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1A5A7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CC4D7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86FC2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810,0</w:t>
            </w:r>
          </w:p>
        </w:tc>
      </w:tr>
      <w:tr w:rsidR="000C0CDC" w:rsidRPr="000C0CDC" w14:paraId="3273F27A" w14:textId="77777777" w:rsidTr="000C0CDC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EE45D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единовременной материальной помощи в денежной форме малоимущим и социально незащищенным категориям населения, в том числе денежные выплаты отдельным категориям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B875F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51B34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195F9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34381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26.4.01.27010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181BC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AC2EA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47EFF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8DD5F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0C0CDC" w:rsidRPr="000C0CDC" w14:paraId="23E4C7D8" w14:textId="77777777" w:rsidTr="000C0CDC">
        <w:trPr>
          <w:trHeight w:val="22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9F888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Оказание единовременной материальной помощи в денежной форме малоимущим и социально незащищенным категориям населения, в том числе денежные выплаты отдельным категориям граждан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03473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8FEB7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06B46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0507F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26.4.01.27010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CD98D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2BFA6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F43CF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92376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0C0CDC" w:rsidRPr="000C0CDC" w14:paraId="26B3D11D" w14:textId="77777777" w:rsidTr="000C0CDC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36783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Компенсация в части расходов на оздоровление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6CF5A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D8377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948EB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F2D4B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26.4.02.28060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992D9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391BB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A9949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76428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0C0CDC" w:rsidRPr="000C0CDC" w14:paraId="3BF7044E" w14:textId="77777777" w:rsidTr="000C0CDC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A055F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Компенсация в части расходов на оздоровление детей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D046D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F8730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2221D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39F09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26.4.02.28060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8D057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DA306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3FC1D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BC3B1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0C0CDC" w:rsidRPr="000C0CDC" w14:paraId="0B3C2EA4" w14:textId="77777777" w:rsidTr="000C0CDC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CE587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E2092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4412D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547C6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F3B0A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8CCBE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37442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FDCA5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08985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269,4</w:t>
            </w:r>
          </w:p>
        </w:tc>
      </w:tr>
      <w:tr w:rsidR="000C0CDC" w:rsidRPr="000C0CDC" w14:paraId="1B22ACB6" w14:textId="77777777" w:rsidTr="000C0CDC">
        <w:trPr>
          <w:trHeight w:val="22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5FEA1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6310C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44292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AB122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A33E0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26.4.03.29010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50001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DE1DB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E70F0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F93FD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269,4</w:t>
            </w:r>
          </w:p>
        </w:tc>
      </w:tr>
      <w:tr w:rsidR="000C0CDC" w:rsidRPr="000C0CDC" w14:paraId="637AB4B5" w14:textId="77777777" w:rsidTr="000C0CDC">
        <w:trPr>
          <w:trHeight w:val="25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87C0A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B4EC5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9ABD0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13902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4D186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26.4.03.29010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6ECAE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2915F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373,6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FD242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410,1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22BA1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269,4</w:t>
            </w:r>
          </w:p>
        </w:tc>
      </w:tr>
      <w:tr w:rsidR="000C0CDC" w:rsidRPr="000C0CDC" w14:paraId="523E4A9B" w14:textId="77777777" w:rsidTr="000C0CDC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36B9A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3E9B4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99AD9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6455B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F9BAF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46A81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6C04A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BA03D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F1755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1 700,0</w:t>
            </w:r>
          </w:p>
        </w:tc>
      </w:tr>
      <w:tr w:rsidR="000C0CDC" w:rsidRPr="000C0CDC" w14:paraId="7657BA07" w14:textId="77777777" w:rsidTr="000C0CDC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0EF8E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Гранты в форме субсидий социально ориентированным некоммерческим организациям на реализацию проектов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2ECDC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57854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62880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C8540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28.4.02.01020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0BE6C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5E45E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6A74B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CA41C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1 700,0</w:t>
            </w:r>
          </w:p>
        </w:tc>
      </w:tr>
      <w:tr w:rsidR="000C0CDC" w:rsidRPr="000C0CDC" w14:paraId="52731E75" w14:textId="77777777" w:rsidTr="000C0CDC">
        <w:trPr>
          <w:trHeight w:val="1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8A4AB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Гранты в форме субсидий социально ориентированным некоммерческим организациям на реализацию проектов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1ECFD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DA0F1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42147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D97EE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28.4.02.01020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A57F6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D2B51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3B00C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58C3B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1 700,0</w:t>
            </w:r>
          </w:p>
        </w:tc>
      </w:tr>
      <w:tr w:rsidR="000C0CDC" w:rsidRPr="000C0CDC" w14:paraId="7C9E4C0D" w14:textId="77777777" w:rsidTr="000C0CDC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457A1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28F43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EB3AA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F4EAF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A65D1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0DF63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6B85A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1 501,0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B10EF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1 576,1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5A286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1 654,8</w:t>
            </w:r>
          </w:p>
        </w:tc>
      </w:tr>
      <w:tr w:rsidR="000C0CDC" w:rsidRPr="000C0CDC" w14:paraId="3DEAD8BC" w14:textId="77777777" w:rsidTr="000C0CDC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886AE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3BA13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61DDA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421D1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21ECD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46A13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63F4E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1 501,0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77C76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1 576,1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E8EB7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1 654,8</w:t>
            </w:r>
          </w:p>
        </w:tc>
      </w:tr>
      <w:tr w:rsidR="000C0CDC" w:rsidRPr="000C0CDC" w14:paraId="014832BB" w14:textId="77777777" w:rsidTr="000C0CDC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97AE9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официальных физкультурно-оздоровительных и спортивных мероприятий среди населения на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D3BF3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1A421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27170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69B4B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32.4.01.15010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082A3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05A65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88A7D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5C748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863,3</w:t>
            </w:r>
          </w:p>
        </w:tc>
      </w:tr>
      <w:tr w:rsidR="000C0CDC" w:rsidRPr="000C0CDC" w14:paraId="2D2B184F" w14:textId="77777777" w:rsidTr="000C0CDC">
        <w:trPr>
          <w:trHeight w:val="25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EDB3E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и проведение официальных физкультурно-оздоровительных и спортивных мероприятий среди населения на территории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DB2EB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594B2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65AC3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4CC79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32.4.01.15010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50B70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4741E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79817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822,2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26F83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863,3</w:t>
            </w:r>
          </w:p>
        </w:tc>
      </w:tr>
      <w:tr w:rsidR="000C0CDC" w:rsidRPr="000C0CDC" w14:paraId="139EBEB9" w14:textId="77777777" w:rsidTr="000C0CDC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0689C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участию команд муниципального образования и представителей в спортивных мероприятиях различного уровня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A27AD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0ED1F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5667F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A04BC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32.4.01.15020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46EAC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6962D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C0015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C0743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92,6</w:t>
            </w:r>
          </w:p>
        </w:tc>
      </w:tr>
      <w:tr w:rsidR="000C0CDC" w:rsidRPr="000C0CDC" w14:paraId="32AB58DB" w14:textId="77777777" w:rsidTr="000C0CDC">
        <w:trPr>
          <w:trHeight w:val="22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78E08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Проведение мероприятий по участию команд муниципального образования и представителей в спортивных мероприятиях различного уровня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0A60A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EC55E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68B08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06A41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32.4.01.15020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909DE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C63B7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A23B2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830B1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92,6</w:t>
            </w:r>
          </w:p>
        </w:tc>
      </w:tr>
      <w:tr w:rsidR="000C0CDC" w:rsidRPr="000C0CDC" w14:paraId="343AFFC2" w14:textId="77777777" w:rsidTr="000C0CDC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CA472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работы спортивных секций и физкультурно-оздоровительной работы месту жительства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D8FEB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6F06E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27F6F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F8623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32.4.01.15030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9CB20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25F5F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183B2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628BF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277,8</w:t>
            </w:r>
          </w:p>
        </w:tc>
      </w:tr>
      <w:tr w:rsidR="000C0CDC" w:rsidRPr="000C0CDC" w14:paraId="4467D1A5" w14:textId="77777777" w:rsidTr="000C0CDC">
        <w:trPr>
          <w:trHeight w:val="1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29589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работы спортивных секций и физкультурно-оздоровительной работы месту жительства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F7D5E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93566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25104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ABA75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32.4.01.15030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FD039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423FA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4FEAB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264,6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ABF95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277,8</w:t>
            </w:r>
          </w:p>
        </w:tc>
      </w:tr>
      <w:tr w:rsidR="000C0CDC" w:rsidRPr="000C0CDC" w14:paraId="7B14B555" w14:textId="77777777" w:rsidTr="000C0CDC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7A43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содержанию спортивных объектов, развитие спортивной инфраструктуры, укрепление материально технической базы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93594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9556B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EBDDF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6B8E0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32.4.01.15040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F514D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ECE57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EB180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C69CB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355,0</w:t>
            </w:r>
          </w:p>
        </w:tc>
      </w:tr>
      <w:tr w:rsidR="000C0CDC" w:rsidRPr="000C0CDC" w14:paraId="7439CC44" w14:textId="77777777" w:rsidTr="000C0CDC">
        <w:trPr>
          <w:trHeight w:val="22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D65CD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Проведение мероприятий по содержанию спортивных объектов, развитие спортивной инфраструктуры, укрепление материально технической базы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76747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1E7A8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10235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E6D7E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32.4.01.15040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B4420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18787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9147E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338,1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4066E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355,0</w:t>
            </w:r>
          </w:p>
        </w:tc>
      </w:tr>
      <w:tr w:rsidR="000C0CDC" w:rsidRPr="000C0CDC" w14:paraId="2245880F" w14:textId="77777777" w:rsidTr="000C0CDC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E43FD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Награждение лучших спортсменов, тренеров и специалистов в области физической культуры и спорта в муниципальном образовании "Муринское городское поселение"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3386D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85636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01A53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ED1A4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32.4.01.15050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D8B92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037C8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8C208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88698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66,1</w:t>
            </w:r>
          </w:p>
        </w:tc>
      </w:tr>
      <w:tr w:rsidR="000C0CDC" w:rsidRPr="000C0CDC" w14:paraId="6C858B2E" w14:textId="77777777" w:rsidTr="000C0CDC">
        <w:trPr>
          <w:trHeight w:val="25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17500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Награждение лучших спортсменов, тренеров и специалистов в области физической культуры и спорта в муниципальном образовании "Муринское городское поселение"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25AC3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0DBE7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130CB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9A99A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32.4.01.15050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C21DC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BAF25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AD717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A4D1F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66,1</w:t>
            </w:r>
          </w:p>
        </w:tc>
      </w:tr>
      <w:tr w:rsidR="000C0CDC" w:rsidRPr="000C0CDC" w14:paraId="7E9369F9" w14:textId="77777777" w:rsidTr="000C0CDC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94903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2E81B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F42DB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48661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40144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17939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472B8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6 663,4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1F614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10 555,5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A330E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10 655,5</w:t>
            </w:r>
          </w:p>
        </w:tc>
      </w:tr>
      <w:tr w:rsidR="000C0CDC" w:rsidRPr="000C0CDC" w14:paraId="4936E602" w14:textId="77777777" w:rsidTr="000C0CDC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57C2D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9BAF8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66FDE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E8532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8AF25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4126F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3E6B2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6 663,4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6013F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10 555,5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AABC5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10 655,5</w:t>
            </w:r>
          </w:p>
        </w:tc>
      </w:tr>
      <w:tr w:rsidR="000C0CDC" w:rsidRPr="000C0CDC" w14:paraId="5950686F" w14:textId="77777777" w:rsidTr="000C0CDC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2BD2E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0817B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3F126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711C1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0E684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821C7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4C89B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6 663,4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098B5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10 555,5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F2CA6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10 655,5</w:t>
            </w:r>
          </w:p>
        </w:tc>
      </w:tr>
      <w:tr w:rsidR="000C0CDC" w:rsidRPr="000C0CDC" w14:paraId="1C25672E" w14:textId="77777777" w:rsidTr="000C0CDC">
        <w:trPr>
          <w:trHeight w:val="25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3462F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86D70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B3EF9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BB5C4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8FBD7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11.7.01.00170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24690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9EBE2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6 663,4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B3AAE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10 555,5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70F88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10 655,5</w:t>
            </w:r>
          </w:p>
        </w:tc>
      </w:tr>
      <w:tr w:rsidR="000C0CDC" w:rsidRPr="000C0CDC" w14:paraId="3FB55D2E" w14:textId="77777777" w:rsidTr="000C0CDC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40B34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СОВЕТ ДЕПУТАТОВ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EAC45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3BFDD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4513C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D3D5F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81F6E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AA875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29 411,5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D871D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34 822,7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551FC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34 822,7</w:t>
            </w:r>
          </w:p>
        </w:tc>
      </w:tr>
      <w:tr w:rsidR="000C0CDC" w:rsidRPr="000C0CDC" w14:paraId="34338E9D" w14:textId="77777777" w:rsidTr="000C0CDC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4963D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4648C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22627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E7119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59822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A3835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AF371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29 411,5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9F3A4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34 822,7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4C041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34 822,7</w:t>
            </w:r>
          </w:p>
        </w:tc>
      </w:tr>
      <w:tr w:rsidR="000C0CDC" w:rsidRPr="000C0CDC" w14:paraId="77AFAD79" w14:textId="77777777" w:rsidTr="000C0CDC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2D9BA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7935A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CDB47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52F1A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CB91C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637A5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191ED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3 184,0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81AE5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3 537,6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CAF50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3 537,6</w:t>
            </w:r>
          </w:p>
        </w:tc>
      </w:tr>
      <w:tr w:rsidR="000C0CDC" w:rsidRPr="000C0CDC" w14:paraId="14753226" w14:textId="77777777" w:rsidTr="000C0CDC">
        <w:trPr>
          <w:trHeight w:val="1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EFE3C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главы муниципального образования (представительный орган муниципального образования)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C0043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2FA95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403B7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F584C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B4D20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AA5A8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3 184,0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2007C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3 537,6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988CF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3 537,6</w:t>
            </w:r>
          </w:p>
        </w:tc>
      </w:tr>
      <w:tr w:rsidR="000C0CDC" w:rsidRPr="000C0CDC" w14:paraId="1CAC6615" w14:textId="77777777" w:rsidTr="000C0CDC">
        <w:trPr>
          <w:trHeight w:val="37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18E14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главы муниципального образования (представительный орган муниципального образования)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490E7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7964D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E0480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F9E82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10.1.01.00140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0AC61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1E632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3 184,0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8E7A6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3 537,6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BC331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3 537,6</w:t>
            </w:r>
          </w:p>
        </w:tc>
      </w:tr>
      <w:tr w:rsidR="000C0CDC" w:rsidRPr="000C0CDC" w14:paraId="198FF63F" w14:textId="77777777" w:rsidTr="000C0CDC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4FEC9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F1F9D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CA586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6D735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AB157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25370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7BAD6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15 670,2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7AB0F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18 240,1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A6073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18 240,1</w:t>
            </w:r>
          </w:p>
        </w:tc>
      </w:tr>
      <w:tr w:rsidR="000C0CDC" w:rsidRPr="000C0CDC" w14:paraId="3517BF6E" w14:textId="77777777" w:rsidTr="000C0CDC">
        <w:trPr>
          <w:trHeight w:val="1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67B9E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депутатов представительного органа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14719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156BB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93D2A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C706A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16B85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6C56E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2 237,8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0C6F5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D6F1D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2 237,8</w:t>
            </w:r>
          </w:p>
        </w:tc>
      </w:tr>
      <w:tr w:rsidR="000C0CDC" w:rsidRPr="000C0CDC" w14:paraId="738FA59A" w14:textId="77777777" w:rsidTr="000C0CDC">
        <w:trPr>
          <w:trHeight w:val="37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7AB3C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депутатов представительного органа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1198E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E20B2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92AC7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ACD2B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10.2.01.00140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D98ED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09FAD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2 237,8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A990C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2 237,8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E3C1A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2 237,8</w:t>
            </w:r>
          </w:p>
        </w:tc>
      </w:tr>
      <w:tr w:rsidR="000C0CDC" w:rsidRPr="000C0CDC" w14:paraId="6EC371D6" w14:textId="77777777" w:rsidTr="000C0CDC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0FE07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в рамках обеспечения деятельности депутатов представительного органа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E40C3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75A19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84214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BE0AB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6CD13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61A49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B27D4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3CA88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3 600,0</w:t>
            </w:r>
          </w:p>
        </w:tc>
      </w:tr>
      <w:tr w:rsidR="000C0CDC" w:rsidRPr="000C0CDC" w14:paraId="4F05AAE7" w14:textId="77777777" w:rsidTr="000C0CDC">
        <w:trPr>
          <w:trHeight w:val="34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316B3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в рамках обеспечения деятельности депутатов представительного органа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AC9E3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FE2C8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BD9E9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3B5E1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10.2.01.00150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56AB5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B5FCB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6D7DF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4682B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3 600,0</w:t>
            </w:r>
          </w:p>
        </w:tc>
      </w:tr>
      <w:tr w:rsidR="000C0CDC" w:rsidRPr="000C0CDC" w14:paraId="3103DBE4" w14:textId="77777777" w:rsidTr="000C0CDC">
        <w:trPr>
          <w:trHeight w:val="1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A315E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аппаратов органов местного самоуправления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4A7A3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FCC71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2D5AE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C4AC0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10.4.01.00140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CA017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63B0B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8 202,0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3E0AC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10 252,3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F28DD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10 252,3</w:t>
            </w:r>
          </w:p>
        </w:tc>
      </w:tr>
      <w:tr w:rsidR="000C0CDC" w:rsidRPr="000C0CDC" w14:paraId="0600B2EA" w14:textId="77777777" w:rsidTr="000C0CDC">
        <w:trPr>
          <w:trHeight w:val="37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792EA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аппаратов органов местного самоуправления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C1A16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19A3A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693EA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5409C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10.4.01.00140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CA141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2E267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8 202,0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44E34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10 252,3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8F0FC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10 252,3</w:t>
            </w:r>
          </w:p>
        </w:tc>
      </w:tr>
      <w:tr w:rsidR="000C0CDC" w:rsidRPr="000C0CDC" w14:paraId="5579741D" w14:textId="77777777" w:rsidTr="000C0CDC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C7EE4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в рамках обеспечения деятельности аппаратов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CE066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96E4A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8E06E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6A3BE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10.4.01.00150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48A50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AF42F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1 630,4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66FBC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97621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2 150,0</w:t>
            </w:r>
          </w:p>
        </w:tc>
      </w:tr>
      <w:tr w:rsidR="000C0CDC" w:rsidRPr="000C0CDC" w14:paraId="4A4A6D2C" w14:textId="77777777" w:rsidTr="000C0CDC">
        <w:trPr>
          <w:trHeight w:val="22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86FA0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в рамках обеспечения деятельности аппаратов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F26F7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6A368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77FCF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EF66E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10.4.01.00150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07F5A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26BAB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1 630,4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9865E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498BF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2 150,0</w:t>
            </w:r>
          </w:p>
        </w:tc>
      </w:tr>
      <w:tr w:rsidR="000C0CDC" w:rsidRPr="000C0CDC" w14:paraId="0820524A" w14:textId="77777777" w:rsidTr="000C0CDC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B16D0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6FDA1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D020C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46A3E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C84DF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22944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5EFC4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9 557,3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C18C8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12 045,0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F7DAE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12 045,0</w:t>
            </w:r>
          </w:p>
        </w:tc>
      </w:tr>
      <w:tr w:rsidR="000C0CDC" w:rsidRPr="000C0CDC" w14:paraId="2901272C" w14:textId="77777777" w:rsidTr="000C0CDC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19568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в рамках обеспечения деятельности аппаратов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D9D48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7BF93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D643D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B391F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10.4.01.00150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B469B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09B2C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DD25B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BD211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1 437,5</w:t>
            </w:r>
          </w:p>
        </w:tc>
      </w:tr>
      <w:tr w:rsidR="000C0CDC" w:rsidRPr="000C0CDC" w14:paraId="3AA59E57" w14:textId="77777777" w:rsidTr="000C0CDC">
        <w:trPr>
          <w:trHeight w:val="22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87C4E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в рамках обеспечения деятельности аппаратов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59473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CF0FE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62BCB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AFDB1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10.4.01.00150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314FE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915C2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1 017,5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4AA3D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1 437,5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3BC41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1 437,5</w:t>
            </w:r>
          </w:p>
        </w:tc>
      </w:tr>
      <w:tr w:rsidR="000C0CDC" w:rsidRPr="000C0CDC" w14:paraId="5926D09A" w14:textId="77777777" w:rsidTr="000C0CDC">
        <w:trPr>
          <w:trHeight w:val="1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85189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обеспечение деятельности руководителя контрольно-счетной палаты муниципального образования и его заместителей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CDE1F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20DB8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55079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CE0C9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10.5.01.00140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86D03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AFECD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6 148,7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E0245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7 637,4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9FE63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7 637,4</w:t>
            </w:r>
          </w:p>
        </w:tc>
      </w:tr>
      <w:tr w:rsidR="000C0CDC" w:rsidRPr="000C0CDC" w14:paraId="75BEBF05" w14:textId="77777777" w:rsidTr="000C0CDC">
        <w:trPr>
          <w:trHeight w:val="37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D86DA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обеспечение деятельности руководителя контрольно-счетной палаты муниципального образования и его заместителей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B2A0C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8C176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2A10F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9AA72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10.5.01.00140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CA3C5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37391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6 148,7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54197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7 637,4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2155F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7 637,4</w:t>
            </w:r>
          </w:p>
        </w:tc>
      </w:tr>
      <w:tr w:rsidR="000C0CDC" w:rsidRPr="000C0CDC" w14:paraId="164627C5" w14:textId="77777777" w:rsidTr="000C0CDC">
        <w:trPr>
          <w:trHeight w:val="1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30BF1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обеспечение деятельности муниципальных должностей контрольно-счетной палаты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DF065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C3659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DBE23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41B55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10.6.01.00140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964D1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D9711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2 391,1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94BCE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2 970,1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DF594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2 970,1</w:t>
            </w:r>
          </w:p>
        </w:tc>
      </w:tr>
      <w:tr w:rsidR="000C0CDC" w:rsidRPr="000C0CDC" w14:paraId="34576CC8" w14:textId="77777777" w:rsidTr="000C0CDC">
        <w:trPr>
          <w:trHeight w:val="37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0744E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обеспечение деятельности муниципальных должностей контрольно-счетной палаты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AA69C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67314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9C040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12600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10.6.01.00140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BA42B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5DB1E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2 391,1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3CB0A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2 970,1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120DD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2 970,1</w:t>
            </w:r>
          </w:p>
        </w:tc>
      </w:tr>
      <w:tr w:rsidR="000C0CDC" w:rsidRPr="000C0CDC" w14:paraId="216FAB4E" w14:textId="77777777" w:rsidTr="000C0CDC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5146B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D0598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C5EF4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37C1A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CB389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04A30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AEED9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9EBC0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5F466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0C0CDC" w:rsidRPr="000C0CDC" w14:paraId="0EF01850" w14:textId="77777777" w:rsidTr="000C0CDC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B90F9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Премирование по Решению совета депутатов муниципального образования «Муринское городское поселение»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57ECA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DFF85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07FFB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ACB41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434E2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DABC0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2C2EF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D3107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0C0CDC" w:rsidRPr="000C0CDC" w14:paraId="0DD4B924" w14:textId="77777777" w:rsidTr="000C0CDC">
        <w:trPr>
          <w:trHeight w:val="1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17461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Премирование по Решению совета депутатов муниципального образования «Муринское городское поселение»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A7360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8DDF3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79655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F30BF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11.7.01.00300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DB839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13C54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40FED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3AD6C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0C0CDC" w:rsidRPr="000C0CDC" w14:paraId="36A2CF09" w14:textId="77777777" w:rsidTr="000C0CDC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F502D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Премирование по Решению совета депутатов муниципального образования «Муринское городское поселение»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3ADBC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CC18B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9A678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4338B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11.7.01.00300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A2F31" w14:textId="77777777" w:rsidR="000C0CDC" w:rsidRPr="000C0CDC" w:rsidRDefault="000C0CDC" w:rsidP="000C0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14086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5005C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BC5A8" w14:textId="77777777" w:rsidR="000C0CDC" w:rsidRPr="000C0CDC" w:rsidRDefault="000C0CDC" w:rsidP="000C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900,0</w:t>
            </w:r>
          </w:p>
        </w:tc>
      </w:tr>
    </w:tbl>
    <w:p w14:paraId="364DA273" w14:textId="77777777" w:rsidR="003C605A" w:rsidRPr="001056EB" w:rsidRDefault="003C605A" w:rsidP="008579F9">
      <w:pPr>
        <w:ind w:left="-1560"/>
        <w:jc w:val="both"/>
        <w:rPr>
          <w:rFonts w:ascii="Times New Roman" w:hAnsi="Times New Roman" w:cs="Times New Roman"/>
          <w:sz w:val="24"/>
          <w:szCs w:val="24"/>
        </w:rPr>
      </w:pPr>
    </w:p>
    <w:sectPr w:rsidR="003C605A" w:rsidRPr="00105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C1C387" w14:textId="77777777" w:rsidR="00827749" w:rsidRDefault="00827749" w:rsidP="00673EB8">
      <w:pPr>
        <w:spacing w:after="0" w:line="240" w:lineRule="auto"/>
      </w:pPr>
      <w:r>
        <w:separator/>
      </w:r>
    </w:p>
  </w:endnote>
  <w:endnote w:type="continuationSeparator" w:id="0">
    <w:p w14:paraId="09DAE422" w14:textId="77777777" w:rsidR="00827749" w:rsidRDefault="00827749" w:rsidP="00673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F5DCC2" w14:textId="77777777" w:rsidR="00827749" w:rsidRDefault="00827749" w:rsidP="00673EB8">
      <w:pPr>
        <w:spacing w:after="0" w:line="240" w:lineRule="auto"/>
      </w:pPr>
      <w:r>
        <w:separator/>
      </w:r>
    </w:p>
  </w:footnote>
  <w:footnote w:type="continuationSeparator" w:id="0">
    <w:p w14:paraId="4A14BAB1" w14:textId="77777777" w:rsidR="00827749" w:rsidRDefault="00827749" w:rsidP="00673E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AFD"/>
    <w:rsid w:val="0005208E"/>
    <w:rsid w:val="0007314B"/>
    <w:rsid w:val="000A6A6E"/>
    <w:rsid w:val="000C0CDC"/>
    <w:rsid w:val="000E2C12"/>
    <w:rsid w:val="000E2CF5"/>
    <w:rsid w:val="000F7509"/>
    <w:rsid w:val="001056EB"/>
    <w:rsid w:val="00121853"/>
    <w:rsid w:val="001227F8"/>
    <w:rsid w:val="001254FD"/>
    <w:rsid w:val="001657DF"/>
    <w:rsid w:val="00183F14"/>
    <w:rsid w:val="001915E7"/>
    <w:rsid w:val="00196172"/>
    <w:rsid w:val="00196BF4"/>
    <w:rsid w:val="001C1869"/>
    <w:rsid w:val="00200D6E"/>
    <w:rsid w:val="00225C13"/>
    <w:rsid w:val="00236971"/>
    <w:rsid w:val="002420CC"/>
    <w:rsid w:val="002612C0"/>
    <w:rsid w:val="002879E7"/>
    <w:rsid w:val="00291049"/>
    <w:rsid w:val="00291F5B"/>
    <w:rsid w:val="002A33DD"/>
    <w:rsid w:val="002A6A88"/>
    <w:rsid w:val="002D46A6"/>
    <w:rsid w:val="002F0314"/>
    <w:rsid w:val="002F2E47"/>
    <w:rsid w:val="00396C6B"/>
    <w:rsid w:val="003C605A"/>
    <w:rsid w:val="003C695A"/>
    <w:rsid w:val="003D1569"/>
    <w:rsid w:val="003D499B"/>
    <w:rsid w:val="003F4401"/>
    <w:rsid w:val="003F485B"/>
    <w:rsid w:val="004062CF"/>
    <w:rsid w:val="004413D7"/>
    <w:rsid w:val="004844A6"/>
    <w:rsid w:val="00491A55"/>
    <w:rsid w:val="004A4146"/>
    <w:rsid w:val="004C4BCE"/>
    <w:rsid w:val="004C6FBD"/>
    <w:rsid w:val="004D3317"/>
    <w:rsid w:val="004D6A61"/>
    <w:rsid w:val="004E0000"/>
    <w:rsid w:val="004F44BE"/>
    <w:rsid w:val="00504676"/>
    <w:rsid w:val="00515F47"/>
    <w:rsid w:val="0052434B"/>
    <w:rsid w:val="00531399"/>
    <w:rsid w:val="00537D41"/>
    <w:rsid w:val="00562DE0"/>
    <w:rsid w:val="00564950"/>
    <w:rsid w:val="00581E4D"/>
    <w:rsid w:val="005B0908"/>
    <w:rsid w:val="005C0DC8"/>
    <w:rsid w:val="005C312F"/>
    <w:rsid w:val="005C56C6"/>
    <w:rsid w:val="005D3AFD"/>
    <w:rsid w:val="00610623"/>
    <w:rsid w:val="00616F6D"/>
    <w:rsid w:val="006333EE"/>
    <w:rsid w:val="00652DFD"/>
    <w:rsid w:val="00654C40"/>
    <w:rsid w:val="00655295"/>
    <w:rsid w:val="00673EB8"/>
    <w:rsid w:val="006B4B0A"/>
    <w:rsid w:val="006F5282"/>
    <w:rsid w:val="007977E9"/>
    <w:rsid w:val="007A221B"/>
    <w:rsid w:val="007A400D"/>
    <w:rsid w:val="007B564C"/>
    <w:rsid w:val="007E10FA"/>
    <w:rsid w:val="007E4E1C"/>
    <w:rsid w:val="00827749"/>
    <w:rsid w:val="0083284F"/>
    <w:rsid w:val="008431EC"/>
    <w:rsid w:val="008579F9"/>
    <w:rsid w:val="00866F0C"/>
    <w:rsid w:val="0087178F"/>
    <w:rsid w:val="008959B8"/>
    <w:rsid w:val="008B4CF5"/>
    <w:rsid w:val="008C71EC"/>
    <w:rsid w:val="008D4075"/>
    <w:rsid w:val="00922105"/>
    <w:rsid w:val="00970E72"/>
    <w:rsid w:val="00971623"/>
    <w:rsid w:val="00987C82"/>
    <w:rsid w:val="009972E8"/>
    <w:rsid w:val="009D06D1"/>
    <w:rsid w:val="009D6C5A"/>
    <w:rsid w:val="009F7EA3"/>
    <w:rsid w:val="00A01D98"/>
    <w:rsid w:val="00A50BC4"/>
    <w:rsid w:val="00A66992"/>
    <w:rsid w:val="00A66CA8"/>
    <w:rsid w:val="00A8299F"/>
    <w:rsid w:val="00AA3CEE"/>
    <w:rsid w:val="00AC05E4"/>
    <w:rsid w:val="00AF0287"/>
    <w:rsid w:val="00B00260"/>
    <w:rsid w:val="00B03F90"/>
    <w:rsid w:val="00B771FB"/>
    <w:rsid w:val="00BA0481"/>
    <w:rsid w:val="00BB0F84"/>
    <w:rsid w:val="00BB3757"/>
    <w:rsid w:val="00C04C9C"/>
    <w:rsid w:val="00C062B1"/>
    <w:rsid w:val="00C53087"/>
    <w:rsid w:val="00C715BA"/>
    <w:rsid w:val="00CB3CF5"/>
    <w:rsid w:val="00CD27A3"/>
    <w:rsid w:val="00CE2D19"/>
    <w:rsid w:val="00D30604"/>
    <w:rsid w:val="00D3423C"/>
    <w:rsid w:val="00D432CF"/>
    <w:rsid w:val="00D817DF"/>
    <w:rsid w:val="00D9150B"/>
    <w:rsid w:val="00DC2503"/>
    <w:rsid w:val="00DC4455"/>
    <w:rsid w:val="00DD6576"/>
    <w:rsid w:val="00DF1C91"/>
    <w:rsid w:val="00E050EC"/>
    <w:rsid w:val="00E369F6"/>
    <w:rsid w:val="00E442CC"/>
    <w:rsid w:val="00E64AE4"/>
    <w:rsid w:val="00EE231E"/>
    <w:rsid w:val="00F31F64"/>
    <w:rsid w:val="00F37676"/>
    <w:rsid w:val="00F41937"/>
    <w:rsid w:val="00F42807"/>
    <w:rsid w:val="00F96A6B"/>
    <w:rsid w:val="00FB4167"/>
    <w:rsid w:val="00FB65F7"/>
    <w:rsid w:val="00FB6CA7"/>
    <w:rsid w:val="00FD241C"/>
    <w:rsid w:val="00FD7CAD"/>
    <w:rsid w:val="00FE1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921AD"/>
  <w15:docId w15:val="{636F95D2-0189-4E5A-9784-1C3FA974F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6576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rsid w:val="00DD6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примечания Знак"/>
    <w:basedOn w:val="a0"/>
    <w:link w:val="a3"/>
    <w:rsid w:val="00DD6576"/>
    <w:rPr>
      <w:rFonts w:ascii="Times New Roman" w:eastAsia="Times New Roman" w:hAnsi="Times New Roman" w:cs="Times New Roman"/>
      <w:lang w:eastAsia="ru-RU"/>
    </w:rPr>
  </w:style>
  <w:style w:type="paragraph" w:styleId="a5">
    <w:name w:val="Body Text"/>
    <w:basedOn w:val="a"/>
    <w:link w:val="a6"/>
    <w:unhideWhenUsed/>
    <w:qFormat/>
    <w:rsid w:val="00DD657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1"/>
      <w:lang w:eastAsia="ru-RU"/>
    </w:rPr>
  </w:style>
  <w:style w:type="character" w:customStyle="1" w:styleId="a6">
    <w:name w:val="Основной текст Знак"/>
    <w:basedOn w:val="a0"/>
    <w:link w:val="a5"/>
    <w:qFormat/>
    <w:rsid w:val="00DD6576"/>
    <w:rPr>
      <w:rFonts w:ascii="Times New Roman" w:eastAsia="Times New Roman" w:hAnsi="Times New Roman" w:cs="Times New Roman"/>
      <w:color w:val="000000"/>
      <w:sz w:val="24"/>
      <w:szCs w:val="21"/>
      <w:lang w:eastAsia="ru-RU"/>
    </w:rPr>
  </w:style>
  <w:style w:type="paragraph" w:styleId="a7">
    <w:name w:val="Subtitle"/>
    <w:basedOn w:val="a"/>
    <w:next w:val="a5"/>
    <w:link w:val="a8"/>
    <w:qFormat/>
    <w:rsid w:val="00DD6576"/>
    <w:pPr>
      <w:suppressAutoHyphens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a8">
    <w:name w:val="Подзаголовок Знак"/>
    <w:basedOn w:val="a0"/>
    <w:link w:val="a7"/>
    <w:qFormat/>
    <w:rsid w:val="00DD6576"/>
    <w:rPr>
      <w:rFonts w:ascii="Times New Roman" w:eastAsia="Times New Roman" w:hAnsi="Times New Roman" w:cs="Times New Roman"/>
      <w:sz w:val="32"/>
      <w:lang w:eastAsia="ar-SA"/>
    </w:rPr>
  </w:style>
  <w:style w:type="character" w:styleId="a9">
    <w:name w:val="Hyperlink"/>
    <w:basedOn w:val="a0"/>
    <w:uiPriority w:val="99"/>
    <w:unhideWhenUsed/>
    <w:qFormat/>
    <w:rsid w:val="00DD6576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qFormat/>
    <w:rsid w:val="00DD6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qFormat/>
    <w:rsid w:val="00DD6576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DD6576"/>
    <w:pPr>
      <w:ind w:left="720"/>
      <w:contextualSpacing/>
    </w:pPr>
  </w:style>
  <w:style w:type="character" w:styleId="ad">
    <w:name w:val="FollowedHyperlink"/>
    <w:basedOn w:val="a0"/>
    <w:uiPriority w:val="99"/>
    <w:semiHidden/>
    <w:unhideWhenUsed/>
    <w:rsid w:val="00FB4167"/>
    <w:rPr>
      <w:color w:val="954F72"/>
      <w:u w:val="single"/>
    </w:rPr>
  </w:style>
  <w:style w:type="paragraph" w:customStyle="1" w:styleId="msonormal0">
    <w:name w:val="msonormal"/>
    <w:basedOn w:val="a"/>
    <w:rsid w:val="00FB4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FB4167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5">
    <w:name w:val="xl65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FB416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3">
    <w:name w:val="xl83"/>
    <w:basedOn w:val="a"/>
    <w:rsid w:val="00FB416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B416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673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73EB8"/>
    <w:rPr>
      <w:sz w:val="22"/>
      <w:szCs w:val="22"/>
    </w:rPr>
  </w:style>
  <w:style w:type="paragraph" w:styleId="af0">
    <w:name w:val="footer"/>
    <w:basedOn w:val="a"/>
    <w:link w:val="af1"/>
    <w:uiPriority w:val="99"/>
    <w:unhideWhenUsed/>
    <w:rsid w:val="00673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73EB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F7701-6C8D-4501-B1E2-50D1E4A35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7231</Words>
  <Characters>41221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Ast</dc:creator>
  <cp:keywords/>
  <dc:description/>
  <cp:lastModifiedBy>Анастасия Смирнова</cp:lastModifiedBy>
  <cp:revision>2</cp:revision>
  <cp:lastPrinted>2022-11-11T10:41:00Z</cp:lastPrinted>
  <dcterms:created xsi:type="dcterms:W3CDTF">2024-03-29T08:56:00Z</dcterms:created>
  <dcterms:modified xsi:type="dcterms:W3CDTF">2024-03-29T08:56:00Z</dcterms:modified>
</cp:coreProperties>
</file>