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A2" w:rsidRDefault="005B5BA2" w:rsidP="005B5BA2">
      <w:pPr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6C03A6" w:rsidRDefault="006C03A6" w:rsidP="006C03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8F2BCC" wp14:editId="6D9035CE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6D8" w:rsidRDefault="00C916D8" w:rsidP="006C03A6">
      <w:pPr>
        <w:jc w:val="center"/>
        <w:rPr>
          <w:b/>
          <w:sz w:val="28"/>
          <w:szCs w:val="28"/>
        </w:rPr>
      </w:pP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C03A6" w:rsidRDefault="006C03A6" w:rsidP="006C03A6">
      <w:pPr>
        <w:jc w:val="center"/>
        <w:rPr>
          <w:b/>
          <w:sz w:val="28"/>
          <w:szCs w:val="28"/>
        </w:rPr>
      </w:pPr>
    </w:p>
    <w:p w:rsidR="006C03A6" w:rsidRDefault="006C03A6" w:rsidP="006C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C03A6" w:rsidRDefault="006C03A6" w:rsidP="006C03A6">
      <w:pPr>
        <w:jc w:val="center"/>
        <w:rPr>
          <w:b/>
        </w:rPr>
      </w:pPr>
    </w:p>
    <w:p w:rsidR="006C03A6" w:rsidRDefault="006C03A6" w:rsidP="006C03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03A6" w:rsidRDefault="006C03A6" w:rsidP="006C03A6">
      <w:pPr>
        <w:rPr>
          <w:b/>
          <w:sz w:val="32"/>
          <w:szCs w:val="32"/>
        </w:rPr>
      </w:pPr>
    </w:p>
    <w:p w:rsidR="006C03A6" w:rsidRDefault="006C03A6" w:rsidP="006C03A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.2021</w:t>
      </w:r>
      <w:r>
        <w:rPr>
          <w:sz w:val="28"/>
          <w:szCs w:val="28"/>
        </w:rPr>
        <w:t xml:space="preserve">                                                                                              № ____  </w:t>
      </w:r>
    </w:p>
    <w:p w:rsidR="006C03A6" w:rsidRDefault="006C03A6" w:rsidP="006C03A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6C03A6" w:rsidRDefault="006C03A6" w:rsidP="006C03A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6C03A6" w:rsidRPr="00515F34" w:rsidTr="000200FA">
        <w:trPr>
          <w:trHeight w:val="1448"/>
        </w:trPr>
        <w:tc>
          <w:tcPr>
            <w:tcW w:w="9498" w:type="dxa"/>
            <w:hideMark/>
          </w:tcPr>
          <w:p w:rsidR="006C03A6" w:rsidRPr="00B04E8E" w:rsidRDefault="000200FA" w:rsidP="00B04E8E">
            <w:pPr>
              <w:pStyle w:val="a5"/>
              <w:ind w:right="4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3A6" w:rsidRPr="00B04E8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</w:t>
            </w:r>
            <w:r w:rsidR="00B04E8E" w:rsidRPr="00B04E8E">
              <w:rPr>
                <w:rFonts w:ascii="Times New Roman" w:hAnsi="Times New Roman" w:cs="Times New Roman"/>
                <w:sz w:val="24"/>
                <w:szCs w:val="24"/>
              </w:rPr>
              <w:t xml:space="preserve">от 26.05.2020г. </w:t>
            </w:r>
            <w:r w:rsidR="006C03A6" w:rsidRPr="00B04E8E">
              <w:rPr>
                <w:rFonts w:ascii="Times New Roman" w:hAnsi="Times New Roman" w:cs="Times New Roman"/>
                <w:sz w:val="24"/>
                <w:szCs w:val="24"/>
              </w:rPr>
              <w:t xml:space="preserve">№ 133/П </w:t>
            </w:r>
          </w:p>
          <w:p w:rsidR="008D028F" w:rsidRPr="004F1887" w:rsidRDefault="008D028F" w:rsidP="00B04E8E">
            <w:pPr>
              <w:pStyle w:val="a5"/>
              <w:ind w:right="4291"/>
              <w:jc w:val="both"/>
            </w:pPr>
          </w:p>
          <w:p w:rsidR="006C03A6" w:rsidRPr="007135BB" w:rsidRDefault="006C03A6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3A6" w:rsidRPr="00DB1471" w:rsidRDefault="006C03A6" w:rsidP="000200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147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</w:t>
      </w:r>
      <w:r>
        <w:rPr>
          <w:sz w:val="28"/>
          <w:szCs w:val="28"/>
        </w:rPr>
        <w:t>», п</w:t>
      </w:r>
      <w:r w:rsidRPr="00DB1471">
        <w:rPr>
          <w:sz w:val="28"/>
          <w:szCs w:val="28"/>
        </w:rPr>
        <w:t>остановлением Правительства Российской Федерации от 31.08.2018 № 1039 «Об утверждении Правил обустройства мест (площадок) накопления твёрдых коммунальных</w:t>
      </w:r>
      <w:r>
        <w:rPr>
          <w:sz w:val="28"/>
          <w:szCs w:val="28"/>
        </w:rPr>
        <w:t xml:space="preserve"> отходов и ведения их реестра», </w:t>
      </w:r>
      <w:r w:rsidRPr="00DB1471">
        <w:rPr>
          <w:sz w:val="28"/>
          <w:szCs w:val="28"/>
        </w:rPr>
        <w:t>Правилами благоустройства</w:t>
      </w:r>
      <w:r>
        <w:rPr>
          <w:sz w:val="28"/>
          <w:szCs w:val="28"/>
        </w:rPr>
        <w:t xml:space="preserve"> и содержания территории муниципального образования «Муринское сельское поселение» Всеволожский муниципальный района Ленинградской области»  утвержденными решением совета депутатов муниципального образования «Муринское сельское поселение» Всеволожского района Ленинградской области от 06.02.2013 №</w:t>
      </w:r>
      <w:r w:rsidR="00EC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4, </w:t>
      </w:r>
      <w:r w:rsidRPr="00DB1471">
        <w:rPr>
          <w:sz w:val="28"/>
          <w:szCs w:val="28"/>
        </w:rPr>
        <w:t>администра</w:t>
      </w:r>
      <w:r>
        <w:rPr>
          <w:sz w:val="28"/>
          <w:szCs w:val="28"/>
        </w:rPr>
        <w:t>ция муниципального образования «</w:t>
      </w:r>
      <w:r w:rsidRPr="00DB1471">
        <w:rPr>
          <w:sz w:val="28"/>
          <w:szCs w:val="28"/>
        </w:rPr>
        <w:t>Муринское городское поселение</w:t>
      </w:r>
      <w:r>
        <w:rPr>
          <w:sz w:val="28"/>
          <w:szCs w:val="28"/>
        </w:rPr>
        <w:t>»</w:t>
      </w:r>
      <w:r w:rsidRPr="00DB1471">
        <w:rPr>
          <w:sz w:val="28"/>
          <w:szCs w:val="28"/>
        </w:rPr>
        <w:t xml:space="preserve"> Всеволожского муниципального района Ленинградской области,</w:t>
      </w:r>
    </w:p>
    <w:p w:rsidR="00B04E8E" w:rsidRDefault="00B04E8E" w:rsidP="006C03A6">
      <w:pPr>
        <w:pStyle w:val="a4"/>
        <w:ind w:firstLine="567"/>
        <w:rPr>
          <w:b/>
          <w:sz w:val="28"/>
          <w:szCs w:val="28"/>
        </w:rPr>
      </w:pPr>
    </w:p>
    <w:p w:rsidR="006C03A6" w:rsidRDefault="006C03A6" w:rsidP="006C03A6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4E8E" w:rsidRPr="00B04E8E" w:rsidRDefault="00B04E8E" w:rsidP="00B60D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0FA" w:rsidRPr="00B60DAC" w:rsidRDefault="000200FA" w:rsidP="00B60DAC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AC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от 26.05.2020 № 133/П «Об утверждении реестра и схемы мест (площадок) накопления твердых коммунальных отходов на территории муниципального образования «Муринское городское поселение» Всеволожского муниципального района </w:t>
      </w:r>
      <w:r w:rsidRPr="00B60DAC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области» изложив его в ново</w:t>
      </w:r>
      <w:r w:rsidR="00605B82">
        <w:rPr>
          <w:rFonts w:ascii="Times New Roman" w:hAnsi="Times New Roman" w:cs="Times New Roman"/>
          <w:sz w:val="28"/>
          <w:szCs w:val="28"/>
        </w:rPr>
        <w:t xml:space="preserve">й редакции, согласно </w:t>
      </w:r>
      <w:proofErr w:type="gramStart"/>
      <w:r w:rsidR="00605B8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60D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4E8E" w:rsidRPr="00B60DAC" w:rsidRDefault="000200FA" w:rsidP="00B60DAC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DAC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B04E8E" w:rsidRPr="00B60DAC">
        <w:rPr>
          <w:rFonts w:ascii="Times New Roman" w:hAnsi="Times New Roman" w:cs="Times New Roman"/>
          <w:sz w:val="28"/>
          <w:szCs w:val="28"/>
        </w:rPr>
        <w:t>постановлени</w:t>
      </w:r>
      <w:r w:rsidR="00B60DAC" w:rsidRPr="00B60DAC">
        <w:rPr>
          <w:rFonts w:ascii="Times New Roman" w:hAnsi="Times New Roman" w:cs="Times New Roman"/>
          <w:sz w:val="28"/>
          <w:szCs w:val="28"/>
        </w:rPr>
        <w:t>я</w:t>
      </w:r>
      <w:r w:rsidR="00B04E8E" w:rsidRPr="00B60DAC">
        <w:rPr>
          <w:rFonts w:ascii="Times New Roman" w:hAnsi="Times New Roman" w:cs="Times New Roman"/>
          <w:sz w:val="28"/>
          <w:szCs w:val="28"/>
        </w:rPr>
        <w:t xml:space="preserve"> </w:t>
      </w:r>
      <w:r w:rsidRPr="00B60D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E8E" w:rsidRPr="00B60D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B60DAC" w:rsidRPr="00B60DAC">
        <w:rPr>
          <w:rFonts w:ascii="Times New Roman" w:hAnsi="Times New Roman" w:cs="Times New Roman"/>
          <w:sz w:val="28"/>
          <w:szCs w:val="28"/>
        </w:rPr>
        <w:t>от 02.02.2021 №26/П «О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133/П от 26.05.2020г.</w:t>
      </w:r>
      <w:r w:rsidR="00C916D8">
        <w:rPr>
          <w:rFonts w:ascii="Times New Roman" w:hAnsi="Times New Roman" w:cs="Times New Roman"/>
          <w:sz w:val="28"/>
          <w:szCs w:val="28"/>
        </w:rPr>
        <w:t>»</w:t>
      </w:r>
      <w:r w:rsidR="00B60DAC" w:rsidRPr="00B60DAC">
        <w:rPr>
          <w:rFonts w:ascii="Times New Roman" w:hAnsi="Times New Roman" w:cs="Times New Roman"/>
          <w:sz w:val="28"/>
          <w:szCs w:val="28"/>
        </w:rPr>
        <w:t xml:space="preserve"> и </w:t>
      </w:r>
      <w:r w:rsidR="00B04E8E" w:rsidRPr="00B60DAC">
        <w:rPr>
          <w:rFonts w:ascii="Times New Roman" w:hAnsi="Times New Roman" w:cs="Times New Roman"/>
          <w:sz w:val="28"/>
          <w:szCs w:val="28"/>
        </w:rPr>
        <w:t>от 06.08.2021 №</w:t>
      </w:r>
      <w:r w:rsidR="0023452C">
        <w:rPr>
          <w:rFonts w:ascii="Times New Roman" w:hAnsi="Times New Roman" w:cs="Times New Roman"/>
          <w:sz w:val="28"/>
          <w:szCs w:val="28"/>
        </w:rPr>
        <w:t xml:space="preserve"> </w:t>
      </w:r>
      <w:r w:rsidR="00B04E8E" w:rsidRPr="00B60DAC">
        <w:rPr>
          <w:rFonts w:ascii="Times New Roman" w:hAnsi="Times New Roman" w:cs="Times New Roman"/>
          <w:sz w:val="28"/>
          <w:szCs w:val="28"/>
        </w:rPr>
        <w:t>197 «О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133/П от 26.05.2020г</w:t>
      </w:r>
      <w:r w:rsidRPr="00B60DAC">
        <w:rPr>
          <w:rFonts w:ascii="Times New Roman" w:hAnsi="Times New Roman" w:cs="Times New Roman"/>
          <w:sz w:val="28"/>
          <w:szCs w:val="28"/>
        </w:rPr>
        <w:t>.</w:t>
      </w:r>
      <w:r w:rsidR="00B04E8E" w:rsidRPr="00B60DAC">
        <w:rPr>
          <w:rFonts w:ascii="Times New Roman" w:hAnsi="Times New Roman" w:cs="Times New Roman"/>
          <w:sz w:val="28"/>
          <w:szCs w:val="28"/>
        </w:rPr>
        <w:t>».</w:t>
      </w:r>
    </w:p>
    <w:p w:rsidR="006C03A6" w:rsidRPr="00B60DAC" w:rsidRDefault="00B60DAC" w:rsidP="00B60DAC">
      <w:pPr>
        <w:pStyle w:val="a5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03A6" w:rsidRPr="00B60DA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6C03A6" w:rsidRPr="00B60DAC" w:rsidRDefault="00B60DAC" w:rsidP="00B60D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3A6" w:rsidRPr="00B60DA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6C03A6" w:rsidRPr="00B60DAC" w:rsidRDefault="00B60DAC" w:rsidP="00B60DA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3A6" w:rsidRPr="00B60DA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ЖКХ и благоустройств</w:t>
      </w:r>
      <w:r w:rsidR="00A06828" w:rsidRPr="00B60DAC">
        <w:rPr>
          <w:rFonts w:ascii="Times New Roman" w:hAnsi="Times New Roman" w:cs="Times New Roman"/>
          <w:sz w:val="28"/>
          <w:szCs w:val="28"/>
        </w:rPr>
        <w:t>а</w:t>
      </w:r>
      <w:r w:rsidR="006C03A6" w:rsidRPr="00B60DAC">
        <w:rPr>
          <w:rFonts w:ascii="Times New Roman" w:hAnsi="Times New Roman" w:cs="Times New Roman"/>
          <w:sz w:val="28"/>
          <w:szCs w:val="28"/>
        </w:rPr>
        <w:t xml:space="preserve"> Лопухина С.А.</w:t>
      </w:r>
    </w:p>
    <w:p w:rsidR="006C03A6" w:rsidRPr="00B60DAC" w:rsidRDefault="006C03A6" w:rsidP="00B60DA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6C03A6" w:rsidRDefault="006C03A6" w:rsidP="006C03A6">
      <w:pPr>
        <w:pStyle w:val="a4"/>
        <w:ind w:firstLine="567"/>
        <w:jc w:val="left"/>
        <w:rPr>
          <w:sz w:val="28"/>
          <w:szCs w:val="28"/>
        </w:rPr>
      </w:pPr>
    </w:p>
    <w:p w:rsidR="006C03A6" w:rsidRDefault="006C03A6" w:rsidP="006C03A6">
      <w:pPr>
        <w:pStyle w:val="a4"/>
        <w:ind w:firstLine="567"/>
        <w:jc w:val="left"/>
        <w:rPr>
          <w:sz w:val="28"/>
          <w:szCs w:val="28"/>
        </w:rPr>
      </w:pPr>
    </w:p>
    <w:p w:rsidR="00C4063F" w:rsidRDefault="006C03A6" w:rsidP="00B04E8E">
      <w:pPr>
        <w:pStyle w:val="a4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</w:t>
      </w:r>
      <w:r w:rsidR="00A06828">
        <w:rPr>
          <w:sz w:val="28"/>
          <w:szCs w:val="28"/>
        </w:rPr>
        <w:t xml:space="preserve">     </w:t>
      </w:r>
      <w:r w:rsidR="00B04E8E">
        <w:rPr>
          <w:sz w:val="28"/>
          <w:szCs w:val="28"/>
        </w:rPr>
        <w:t xml:space="preserve"> </w:t>
      </w:r>
      <w:r>
        <w:rPr>
          <w:sz w:val="28"/>
          <w:szCs w:val="28"/>
        </w:rPr>
        <w:t>А.Ю. Белов</w:t>
      </w:r>
    </w:p>
    <w:p w:rsidR="00C4063F" w:rsidRDefault="00C4063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9F7" w:rsidRDefault="00EE69F7" w:rsidP="00EE69F7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hAnsi="Times New Roman CYR" w:cs="Times New Roman CYR"/>
          <w:bCs/>
          <w:color w:val="26282F"/>
        </w:rPr>
        <w:sectPr w:rsidR="00EE69F7" w:rsidSect="00C916D8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EE69F7" w:rsidRPr="00BE0809" w:rsidRDefault="00EE69F7" w:rsidP="00EE69F7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</w:pPr>
      <w:r w:rsidRPr="00BE0809">
        <w:rPr>
          <w:rFonts w:ascii="Times New Roman CYR" w:hAnsi="Times New Roman CYR" w:cs="Times New Roman CYR"/>
          <w:bCs/>
          <w:color w:val="26282F"/>
        </w:rPr>
        <w:lastRenderedPageBreak/>
        <w:t>Приложение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к постановлению администрации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МО "Муринское городское поселение"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Всеволожского муниципального района </w:t>
      </w:r>
      <w:r w:rsidRPr="00BE0809">
        <w:rPr>
          <w:rFonts w:ascii="Times New Roman CYR" w:hAnsi="Times New Roman CYR" w:cs="Times New Roman CYR"/>
          <w:bCs/>
          <w:color w:val="26282F"/>
        </w:rPr>
        <w:br/>
        <w:t>Ленинградской области</w:t>
      </w:r>
      <w:r w:rsidRPr="00BE0809">
        <w:rPr>
          <w:rFonts w:ascii="Times New Roman CYR" w:hAnsi="Times New Roman CYR" w:cs="Times New Roman CYR"/>
          <w:bCs/>
          <w:color w:val="26282F"/>
        </w:rPr>
        <w:br/>
        <w:t xml:space="preserve">                                           </w:t>
      </w:r>
      <w:proofErr w:type="gramStart"/>
      <w:r w:rsidRPr="00BE0809">
        <w:rPr>
          <w:rFonts w:ascii="Times New Roman CYR" w:hAnsi="Times New Roman CYR" w:cs="Times New Roman CYR"/>
          <w:bCs/>
          <w:color w:val="26282F"/>
        </w:rPr>
        <w:t xml:space="preserve">от </w:t>
      </w:r>
      <w:r w:rsidRPr="00BE0809">
        <w:t xml:space="preserve"> _</w:t>
      </w:r>
      <w:proofErr w:type="gramEnd"/>
      <w:r w:rsidRPr="00BE0809">
        <w:t xml:space="preserve">_______ </w:t>
      </w:r>
      <w:r w:rsidRPr="00BE0809">
        <w:rPr>
          <w:rFonts w:ascii="Times New Roman CYR" w:hAnsi="Times New Roman CYR" w:cs="Times New Roman CYR"/>
          <w:bCs/>
          <w:color w:val="26282F"/>
        </w:rPr>
        <w:t xml:space="preserve"> № _____</w:t>
      </w:r>
      <w:r w:rsidRPr="00BE0809">
        <w:tab/>
      </w:r>
    </w:p>
    <w:p w:rsidR="00EE69F7" w:rsidRPr="00C45CA3" w:rsidRDefault="00EE69F7" w:rsidP="00EE69F7">
      <w:pPr>
        <w:pStyle w:val="a5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CA3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отходов, расположенных на территории города Мурино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45CA3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tbl>
      <w:tblPr>
        <w:tblStyle w:val="aa"/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"/>
        <w:gridCol w:w="1236"/>
        <w:gridCol w:w="1309"/>
        <w:gridCol w:w="6"/>
        <w:gridCol w:w="1412"/>
        <w:gridCol w:w="1134"/>
        <w:gridCol w:w="6"/>
        <w:gridCol w:w="1695"/>
        <w:gridCol w:w="6"/>
        <w:gridCol w:w="1411"/>
        <w:gridCol w:w="7"/>
        <w:gridCol w:w="1694"/>
        <w:gridCol w:w="2552"/>
      </w:tblGrid>
      <w:tr w:rsidR="00EE69F7" w:rsidRPr="00F45467" w:rsidTr="00EE69F7">
        <w:tc>
          <w:tcPr>
            <w:tcW w:w="568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F4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  <w:gridSpan w:val="4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нахождения мест (площадок) накопления ТКО</w:t>
            </w:r>
          </w:p>
        </w:tc>
        <w:tc>
          <w:tcPr>
            <w:tcW w:w="5670" w:type="dxa"/>
            <w:gridSpan w:val="7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EE69F7" w:rsidRPr="00F45467" w:rsidTr="00EE69F7">
        <w:trPr>
          <w:trHeight w:val="1472"/>
        </w:trPr>
        <w:tc>
          <w:tcPr>
            <w:tcW w:w="568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551" w:type="dxa"/>
            <w:gridSpan w:val="3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площадь (м2)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кол-во размещенных контейнеров, бункеров/ объем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кол-во планируемых к размещению контейнеров, бункеров/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объем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Pr="00F454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7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Парковая,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60,052396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30,456827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 \ 1.98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«Дом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Парковая, д.8</w:t>
            </w:r>
          </w:p>
        </w:tc>
      </w:tr>
      <w:tr w:rsidR="00EE69F7" w:rsidRPr="00F45467" w:rsidTr="00EE69F7">
        <w:trPr>
          <w:trHeight w:val="74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д.33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30,454131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 \ 2,64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«Дом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д.33</w:t>
            </w:r>
          </w:p>
        </w:tc>
      </w:tr>
      <w:tr w:rsidR="00EE69F7" w:rsidRPr="00F45467" w:rsidTr="00EE69F7">
        <w:trPr>
          <w:trHeight w:val="83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д.13/10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60,058514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30,428013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Шувалова,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д.13/10 </w:t>
            </w:r>
          </w:p>
        </w:tc>
      </w:tr>
      <w:tr w:rsidR="00EE69F7" w:rsidRPr="00F45467" w:rsidTr="00EE69F7">
        <w:trPr>
          <w:trHeight w:val="68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60,060345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30,429898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8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д.17</w:t>
            </w:r>
          </w:p>
        </w:tc>
      </w:tr>
      <w:tr w:rsidR="00EE69F7" w:rsidRPr="00F45467" w:rsidTr="00EE69F7">
        <w:trPr>
          <w:trHeight w:val="126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 д.12 к 1 и д. 12, к. 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60,059418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30,427578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12 шт.  Контейнер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 – 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Оптима 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д.15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Петровский бульвар д.12 к.1 и 2</w:t>
            </w:r>
          </w:p>
        </w:tc>
      </w:tr>
      <w:tr w:rsidR="00EE69F7" w:rsidRPr="00F45467" w:rsidTr="00EE69F7">
        <w:trPr>
          <w:trHeight w:val="9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д.10, к1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30,431678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2шт.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д.10, к.1</w:t>
            </w:r>
          </w:p>
        </w:tc>
      </w:tr>
      <w:tr w:rsidR="00EE69F7" w:rsidRPr="00F45467" w:rsidTr="00EE69F7">
        <w:trPr>
          <w:trHeight w:val="84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д.3,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60,050126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30,433145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-камеры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 xml:space="preserve">2шт.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д.3, корп.1</w:t>
            </w:r>
          </w:p>
        </w:tc>
      </w:tr>
      <w:tr w:rsidR="00EE69F7" w:rsidRPr="00F45467" w:rsidTr="00EE69F7">
        <w:trPr>
          <w:trHeight w:val="109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Авиаторов Балтики д.11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60,054562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30,439444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«Лидер 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д.11 к.1, Петровский бул. д.3, к.2</w:t>
            </w:r>
          </w:p>
        </w:tc>
      </w:tr>
      <w:tr w:rsidR="00EE69F7" w:rsidRPr="00F45467" w:rsidTr="00EE69F7">
        <w:trPr>
          <w:trHeight w:val="126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 д.3,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30,438775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1контейнер 7куб. Ежедневный вывоз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«УК «Лидер 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пр-т Авиаторов Балтики д.11к.1, Петровский бул. д.3, к.2</w:t>
            </w:r>
          </w:p>
        </w:tc>
      </w:tr>
      <w:tr w:rsidR="00EE69F7" w:rsidRPr="00F45467" w:rsidTr="00EE69F7">
        <w:trPr>
          <w:trHeight w:val="431"/>
        </w:trPr>
        <w:tc>
          <w:tcPr>
            <w:tcW w:w="568" w:type="dxa"/>
            <w:vMerge w:val="restart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 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60,054037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30,422021</w:t>
            </w:r>
          </w:p>
        </w:tc>
        <w:tc>
          <w:tcPr>
            <w:tcW w:w="141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 д.6</w:t>
            </w:r>
          </w:p>
        </w:tc>
      </w:tr>
      <w:tr w:rsidR="00EE69F7" w:rsidRPr="00F45467" w:rsidTr="00EE69F7">
        <w:trPr>
          <w:trHeight w:val="623"/>
        </w:trPr>
        <w:tc>
          <w:tcPr>
            <w:tcW w:w="568" w:type="dxa"/>
            <w:vMerge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60,053223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30,421511</w:t>
            </w:r>
          </w:p>
        </w:tc>
        <w:tc>
          <w:tcPr>
            <w:tcW w:w="1412" w:type="dxa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12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60,055081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30,422160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бульвар Менделеева д.22, Воронцовский бульвар д.8 </w:t>
            </w:r>
          </w:p>
        </w:tc>
      </w:tr>
      <w:tr w:rsidR="00EE69F7" w:rsidRPr="00F45467" w:rsidTr="00EE69F7">
        <w:trPr>
          <w:trHeight w:val="105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60,053181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30,424093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-2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д.5,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 Менделеева д.13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60,054426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30,424756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 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р Менделеева д.20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 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60,055212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30,426158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EE69F7" w:rsidRPr="00F45467" w:rsidTr="003F1F40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60,057227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30,427353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Шувалова, д.11, Петровский бульвар, д.11к.1</w:t>
            </w:r>
          </w:p>
        </w:tc>
      </w:tr>
      <w:tr w:rsidR="00EE69F7" w:rsidRPr="00F45467" w:rsidTr="00EE69F7">
        <w:trPr>
          <w:trHeight w:val="7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д.11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60,058084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30,424336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оборонная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Петровский, д.11к.1</w:t>
            </w:r>
          </w:p>
        </w:tc>
      </w:tr>
      <w:tr w:rsidR="00EE69F7" w:rsidRPr="00F45467" w:rsidTr="00EE69F7">
        <w:trPr>
          <w:trHeight w:val="75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д.11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60,057242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30,425692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бульвар, д.11к.2</w:t>
            </w:r>
          </w:p>
        </w:tc>
      </w:tr>
      <w:tr w:rsidR="00EE69F7" w:rsidRPr="00F45467" w:rsidTr="00EE69F7">
        <w:trPr>
          <w:trHeight w:val="9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д.10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60,056052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30,421857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(по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д.10</w:t>
            </w:r>
          </w:p>
        </w:tc>
      </w:tr>
      <w:tr w:rsidR="00EE69F7" w:rsidRPr="00F45467" w:rsidTr="00EE69F7">
        <w:trPr>
          <w:trHeight w:val="78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д.12 – у 1 парадной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60,057180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30,423007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д.12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д.12 – у 5 парадной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60,058272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30,423227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«Эрмитаж»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д.12</w:t>
            </w:r>
          </w:p>
        </w:tc>
      </w:tr>
      <w:tr w:rsidR="00EE69F7" w:rsidRPr="00F45467" w:rsidTr="00EE69F7">
        <w:trPr>
          <w:trHeight w:val="119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60,064373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30,428020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д.18; ул. Графская, д.12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.1 и2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д.27/7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60,065549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30,433543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д.27/7</w:t>
            </w:r>
          </w:p>
        </w:tc>
      </w:tr>
      <w:tr w:rsidR="00EE69F7" w:rsidRPr="00F45467" w:rsidTr="00EE69F7">
        <w:trPr>
          <w:trHeight w:val="57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60,065480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д.20 к.1</w:t>
            </w:r>
          </w:p>
        </w:tc>
      </w:tr>
      <w:tr w:rsidR="00EE69F7" w:rsidRPr="00F45467" w:rsidTr="00EE69F7">
        <w:trPr>
          <w:trHeight w:val="43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60,065933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30,430688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д.20 к.2 и 3</w:t>
            </w:r>
          </w:p>
        </w:tc>
      </w:tr>
      <w:tr w:rsidR="00EE69F7" w:rsidRPr="00F45467" w:rsidTr="00EE69F7">
        <w:trPr>
          <w:trHeight w:val="83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60,063307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30,431933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д.23, ул. Графская, д.8</w:t>
            </w:r>
          </w:p>
        </w:tc>
      </w:tr>
      <w:tr w:rsidR="00EE69F7" w:rsidRPr="00F45467" w:rsidTr="00EE69F7">
        <w:trPr>
          <w:trHeight w:val="71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д.25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60,064694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30,433173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«Диал»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д.25 к.1 и 2</w:t>
            </w:r>
          </w:p>
        </w:tc>
      </w:tr>
      <w:tr w:rsidR="00EE69F7" w:rsidRPr="00F45467" w:rsidTr="00EE69F7">
        <w:trPr>
          <w:trHeight w:val="7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д.74 к.1,2,3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60,061455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30,456566</w:t>
            </w:r>
          </w:p>
        </w:tc>
        <w:tc>
          <w:tcPr>
            <w:tcW w:w="1412" w:type="dxa"/>
            <w:vAlign w:val="center"/>
          </w:tcPr>
          <w:p w:rsidR="00EE69F7" w:rsidRPr="00D350F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5">
              <w:rPr>
                <w:rFonts w:ascii="Times New Roman" w:hAnsi="Times New Roman" w:cs="Times New Roman"/>
                <w:sz w:val="20"/>
                <w:szCs w:val="20"/>
              </w:rPr>
              <w:t>Плиты ПАГ (аэродромные)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Комсети»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г. Мурино уд. Шоссе в Лаврики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д.74 к.1,2,3</w:t>
            </w:r>
          </w:p>
        </w:tc>
      </w:tr>
      <w:tr w:rsidR="00EE69F7" w:rsidRPr="00F45467" w:rsidTr="00EE69F7">
        <w:trPr>
          <w:trHeight w:val="8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д.83</w:t>
            </w:r>
          </w:p>
        </w:tc>
      </w:tr>
      <w:tr w:rsidR="00EE69F7" w:rsidRPr="00F45467" w:rsidTr="00EE69F7">
        <w:trPr>
          <w:trHeight w:val="9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60,064486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 Мурино, ул. Шоссе в Лаврики, д.85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Лаврики, д.87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60,066006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30,456609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д.87</w:t>
            </w:r>
          </w:p>
        </w:tc>
      </w:tr>
      <w:tr w:rsidR="00EE69F7" w:rsidRPr="00F45467" w:rsidTr="00EE69F7">
        <w:trPr>
          <w:trHeight w:val="83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Шоссе в Лаврики, д.89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60,067297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30,456064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7/0,75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«ОКС»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д.89</w:t>
            </w:r>
          </w:p>
        </w:tc>
      </w:tr>
      <w:tr w:rsidR="00EE69F7" w:rsidRPr="00F45467" w:rsidTr="00EE69F7">
        <w:trPr>
          <w:trHeight w:val="57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Привокзальная пл. д.5-А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60,050976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30,447876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пл. д.5-А, к.1,2,3,4,5,6</w:t>
            </w:r>
          </w:p>
        </w:tc>
      </w:tr>
      <w:tr w:rsidR="00EE69F7" w:rsidRPr="00F45467" w:rsidTr="00EE69F7">
        <w:trPr>
          <w:trHeight w:val="86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Привокзальная пл. д.1-А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60,049828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30,446567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пл. д.1-А к.1,2</w:t>
            </w:r>
          </w:p>
        </w:tc>
      </w:tr>
      <w:tr w:rsidR="00EE69F7" w:rsidRPr="00F45467" w:rsidTr="00EE69F7">
        <w:trPr>
          <w:trHeight w:val="75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Боровая, д.16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60,049633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30,449498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Сервис+»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Боровая д.16</w:t>
            </w:r>
          </w:p>
        </w:tc>
      </w:tr>
      <w:tr w:rsidR="00EE69F7" w:rsidRPr="00F45467" w:rsidTr="00EE69F7">
        <w:trPr>
          <w:trHeight w:val="91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Оборонная, д.26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60,041762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30,467090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621CF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1CF">
              <w:rPr>
                <w:rFonts w:ascii="Times New Roman" w:hAnsi="Times New Roman" w:cs="Times New Roman"/>
                <w:sz w:val="20"/>
                <w:szCs w:val="20"/>
              </w:rPr>
              <w:t>Контейнеры ТКО -2/6 Бункер КГО – 1/16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«ВОИН-МС»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д.26</w:t>
            </w:r>
          </w:p>
        </w:tc>
      </w:tr>
      <w:tr w:rsidR="00EE69F7" w:rsidRPr="00F45467" w:rsidTr="00EE69F7">
        <w:trPr>
          <w:trHeight w:val="7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Шувалова, д.10/18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60,054975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30,428521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Десяткино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д.10/18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10/18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60,054057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30,428870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Десяткино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д.10/18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30,423493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/ 3х1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д.3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60,051519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30,422640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д.1</w:t>
            </w:r>
          </w:p>
        </w:tc>
      </w:tr>
      <w:tr w:rsidR="00EE69F7" w:rsidRPr="00F45467" w:rsidTr="00EE69F7">
        <w:trPr>
          <w:trHeight w:val="53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60,051770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/ 2 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/ 1х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г.Мурино, Воронцовский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бул.,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9F7" w:rsidRPr="00F45467" w:rsidTr="00EE69F7">
        <w:trPr>
          <w:trHeight w:val="71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60,052167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30,421140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«Содружество»</w:t>
            </w:r>
          </w:p>
          <w:p w:rsidR="00EE69F7" w:rsidRPr="00F45467" w:rsidRDefault="00EE69F7" w:rsidP="008D7A21">
            <w:pPr>
              <w:pStyle w:val="a5"/>
              <w:ind w:left="-109"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</w:tc>
      </w:tr>
      <w:tr w:rsidR="00EE69F7" w:rsidRPr="00F45467" w:rsidTr="00EE69F7">
        <w:trPr>
          <w:trHeight w:val="4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60,060763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30,429567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 w:rsidRPr="00F454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и 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 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Шувалова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д.19 к. 2</w:t>
            </w:r>
          </w:p>
        </w:tc>
      </w:tr>
      <w:tr w:rsidR="00EE69F7" w:rsidRPr="00F45467" w:rsidTr="00EE69F7">
        <w:trPr>
          <w:trHeight w:val="46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д.19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30,430474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1/6, 5/0.66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д.19 к.1</w:t>
            </w:r>
          </w:p>
        </w:tc>
      </w:tr>
      <w:tr w:rsidR="00EE69F7" w:rsidRPr="00F45467" w:rsidTr="00EE69F7">
        <w:trPr>
          <w:trHeight w:val="77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60,061961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30,431271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  , 5/0.66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 д.9 и 11 ул. Шувалова, д.21</w:t>
            </w:r>
          </w:p>
        </w:tc>
      </w:tr>
      <w:tr w:rsidR="00EE69F7" w:rsidRPr="00F45467" w:rsidTr="00EE69F7">
        <w:trPr>
          <w:trHeight w:val="63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1-3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60,060729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30,424937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 Охта»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б-р д.14 к.1,2,3</w:t>
            </w:r>
          </w:p>
        </w:tc>
      </w:tr>
      <w:tr w:rsidR="00EE69F7" w:rsidRPr="00F45467" w:rsidTr="00EE69F7">
        <w:trPr>
          <w:trHeight w:val="90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Воронцовский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 3-5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60,060452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30,426421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 Охта»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б-р д.14 к.3,4,5</w:t>
            </w:r>
          </w:p>
        </w:tc>
      </w:tr>
      <w:tr w:rsidR="00EE69F7" w:rsidRPr="00F45467" w:rsidTr="00EE69F7">
        <w:trPr>
          <w:trHeight w:val="5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Петровский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к.1-3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60,059079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30,425546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б-р д.14 к.1,2,3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Петровский бульвар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д.14 к.3-5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30,424075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 – Центр»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Петровский б-р д.14 к.3,4,5</w:t>
            </w:r>
          </w:p>
        </w:tc>
      </w:tr>
      <w:tr w:rsidR="00EE69F7" w:rsidRPr="00F45467" w:rsidTr="00EE69F7">
        <w:trPr>
          <w:trHeight w:val="396"/>
        </w:trPr>
        <w:tc>
          <w:tcPr>
            <w:tcW w:w="568" w:type="dxa"/>
            <w:vMerge w:val="restart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60,048703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30,428716</w:t>
            </w:r>
          </w:p>
        </w:tc>
        <w:tc>
          <w:tcPr>
            <w:tcW w:w="141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Merge w:val="restart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«КС-СПб»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Merge w:val="restart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д14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Merge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60,049722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30,428105</w:t>
            </w:r>
          </w:p>
        </w:tc>
        <w:tc>
          <w:tcPr>
            <w:tcW w:w="1412" w:type="dxa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F7" w:rsidRPr="00F45467" w:rsidTr="00EE69F7">
        <w:trPr>
          <w:trHeight w:val="54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д.8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60,048398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30,433857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д.2,4,6,8</w:t>
            </w:r>
          </w:p>
        </w:tc>
      </w:tr>
      <w:tr w:rsidR="00EE69F7" w:rsidRPr="00F45467" w:rsidTr="00EE69F7">
        <w:trPr>
          <w:trHeight w:val="28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бульвар Менделеева,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60,050767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30,433440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бульвар Менделеева, д.3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Балтики, д.3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60,049214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30,435187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="000E3FBF" w:rsidRPr="00F45467">
              <w:rPr>
                <w:rFonts w:ascii="Times New Roman" w:hAnsi="Times New Roman" w:cs="Times New Roman"/>
                <w:sz w:val="24"/>
                <w:szCs w:val="24"/>
              </w:rPr>
              <w:t>г.Мурино, пр.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 </w:t>
            </w:r>
            <w:r w:rsidR="000E3FBF" w:rsidRPr="00F45467">
              <w:rPr>
                <w:rFonts w:ascii="Times New Roman" w:hAnsi="Times New Roman" w:cs="Times New Roman"/>
                <w:sz w:val="24"/>
                <w:szCs w:val="24"/>
              </w:rPr>
              <w:t>Балтики, 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9F7" w:rsidRPr="00F45467" w:rsidTr="00EE69F7">
        <w:trPr>
          <w:trHeight w:val="58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Балтики, д.1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60,050012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30,437111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Балтики, д.1 к.1</w:t>
            </w:r>
          </w:p>
        </w:tc>
      </w:tr>
      <w:tr w:rsidR="00EE69F7" w:rsidRPr="00F45467" w:rsidTr="00EE69F7">
        <w:trPr>
          <w:trHeight w:val="73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Охтинская аллея, д.16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60,050036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30,426058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д.4к.1 Охтинская аллея, д.16</w:t>
            </w:r>
          </w:p>
        </w:tc>
      </w:tr>
      <w:tr w:rsidR="00EE69F7" w:rsidRPr="00F45467" w:rsidTr="00EE69F7">
        <w:trPr>
          <w:trHeight w:val="73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60,050798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30,424205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«КС-Петровский»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Шувалова, д.2 и 4</w:t>
            </w:r>
          </w:p>
        </w:tc>
      </w:tr>
      <w:tr w:rsidR="00EE69F7" w:rsidRPr="00F45467" w:rsidTr="00EE69F7">
        <w:trPr>
          <w:trHeight w:val="12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Охтинская аллея, д.12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60,048178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30,430722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«КС-Мурино»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Охтинская аллея, д.12 и 10.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60,056545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30,440095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д.13</w:t>
            </w:r>
          </w:p>
        </w:tc>
      </w:tr>
      <w:tr w:rsidR="00EE69F7" w:rsidRPr="00F45467" w:rsidTr="00EE69F7">
        <w:trPr>
          <w:trHeight w:val="57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60,057206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30,441760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д.15</w:t>
            </w:r>
          </w:p>
        </w:tc>
      </w:tr>
      <w:tr w:rsidR="00EE69F7" w:rsidRPr="00F45467" w:rsidTr="00EE69F7">
        <w:trPr>
          <w:trHeight w:val="7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60,058183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30,441658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1/6;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1/1,1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д.17</w:t>
            </w:r>
          </w:p>
        </w:tc>
      </w:tr>
      <w:tr w:rsidR="00EE69F7" w:rsidRPr="00F45467" w:rsidTr="00EE69F7">
        <w:trPr>
          <w:trHeight w:val="18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д.19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60,059450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30,442362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д.19</w:t>
            </w:r>
          </w:p>
        </w:tc>
      </w:tr>
      <w:tr w:rsidR="00EE69F7" w:rsidRPr="00F45467" w:rsidTr="00EE69F7">
        <w:trPr>
          <w:trHeight w:val="49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пр. Авиаторов Балтики д.21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60,060383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30,443827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пр. Авиаторов Балтики д.21</w:t>
            </w:r>
          </w:p>
        </w:tc>
      </w:tr>
      <w:tr w:rsidR="00EE69F7" w:rsidRPr="00F45467" w:rsidTr="00EE69F7">
        <w:trPr>
          <w:trHeight w:val="65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Графская, д.2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60,060772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30,441877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Графская, д.2</w:t>
            </w:r>
          </w:p>
        </w:tc>
      </w:tr>
      <w:tr w:rsidR="00EE69F7" w:rsidRPr="00F45467" w:rsidTr="00EE69F7">
        <w:trPr>
          <w:trHeight w:val="51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Графская, д.4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60,061286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30,439362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антропшино»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Графская, д.4</w:t>
            </w:r>
          </w:p>
        </w:tc>
      </w:tr>
      <w:tr w:rsidR="00EE69F7" w:rsidRPr="00F45467" w:rsidTr="00EE69F7">
        <w:trPr>
          <w:trHeight w:val="80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60,046269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30,466264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«Охта-Сервис ЖЭУ-1»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д.2,4,6,8,10,12,18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д.24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60,044521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30,465831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«Охта-Сервис ЖЭУ-1»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д.14, 20, 22, 24</w:t>
            </w:r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д.36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30,465435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«Охта-Сервис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д.36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60,036984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30,464472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д.53,55</w:t>
            </w:r>
          </w:p>
        </w:tc>
      </w:tr>
      <w:tr w:rsidR="00EE69F7" w:rsidRPr="00F45467" w:rsidTr="00EE69F7">
        <w:trPr>
          <w:trHeight w:val="43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47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60,039624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30,463203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 / 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,  д.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</w:p>
        </w:tc>
      </w:tr>
      <w:tr w:rsidR="00EE69F7" w:rsidRPr="00F45467" w:rsidTr="00EE69F7">
        <w:trPr>
          <w:trHeight w:val="43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ул.Оборонная, д. 51/1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60,035638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30,463752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-Сервис ЖЭУ-1»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д.51/1</w:t>
            </w:r>
          </w:p>
        </w:tc>
      </w:tr>
      <w:tr w:rsidR="00EE69F7" w:rsidRPr="00F45467" w:rsidTr="00EE69F7">
        <w:trPr>
          <w:trHeight w:val="918"/>
        </w:trPr>
        <w:tc>
          <w:tcPr>
            <w:tcW w:w="568" w:type="dxa"/>
            <w:shd w:val="clear" w:color="auto" w:fill="auto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ул. Ш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 в Лаврики д.42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1шт. 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д.42</w:t>
            </w:r>
          </w:p>
        </w:tc>
      </w:tr>
      <w:tr w:rsidR="00EE69F7" w:rsidRPr="00F45467" w:rsidTr="00EE69F7">
        <w:trPr>
          <w:trHeight w:val="6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 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60,060966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30,437001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шт.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 шт. –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«ХК Жилищный Сервис»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 7 к.1 и д.9</w:t>
            </w:r>
          </w:p>
        </w:tc>
      </w:tr>
      <w:tr w:rsidR="00EE69F7" w:rsidRPr="00F45467" w:rsidTr="00EE69F7">
        <w:trPr>
          <w:trHeight w:val="116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60,061357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30,422973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ОДИ МКД 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Воронцовский бульвар, д.17</w:t>
            </w:r>
          </w:p>
        </w:tc>
      </w:tr>
      <w:tr w:rsidR="00EE69F7" w:rsidRPr="00F45467" w:rsidTr="00EE69F7">
        <w:trPr>
          <w:trHeight w:val="98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д.17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60,062224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30,423305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 шт.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ОДИ МКД 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Воронцовский бульвар, д.17</w:t>
            </w:r>
          </w:p>
        </w:tc>
      </w:tr>
      <w:tr w:rsidR="00EE69F7" w:rsidRPr="00F45467" w:rsidTr="00EE69F7">
        <w:trPr>
          <w:trHeight w:val="56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60,055734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30,432376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2 шт. - 0,36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20 шт. – 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«Северная»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Петровский бульвар, д.7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60,047862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30,464558</w:t>
            </w:r>
          </w:p>
        </w:tc>
        <w:tc>
          <w:tcPr>
            <w:tcW w:w="1412" w:type="dxa"/>
            <w:vAlign w:val="center"/>
          </w:tcPr>
          <w:p w:rsidR="00EE69F7" w:rsidRPr="00061A26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Мусоро</w:t>
            </w:r>
            <w:proofErr w:type="spellEnd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 xml:space="preserve">-камеры (пол </w:t>
            </w:r>
            <w:proofErr w:type="spellStart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кер.плитка</w:t>
            </w:r>
            <w:proofErr w:type="spellEnd"/>
            <w:r w:rsidRPr="00061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Мусоро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-камеры 4шт. 12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660л – 4шт.,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330л – 8шт.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«Оборонная 2/4»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 к.4</w:t>
            </w:r>
          </w:p>
        </w:tc>
      </w:tr>
      <w:tr w:rsidR="00EE69F7" w:rsidRPr="00F45467" w:rsidTr="00EE69F7">
        <w:trPr>
          <w:trHeight w:val="9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к.5</w:t>
            </w:r>
          </w:p>
        </w:tc>
        <w:tc>
          <w:tcPr>
            <w:tcW w:w="1236" w:type="dxa"/>
            <w:vAlign w:val="center"/>
          </w:tcPr>
          <w:p w:rsidR="00EE69F7" w:rsidRPr="00D70377" w:rsidRDefault="00EE69F7" w:rsidP="008D7A21">
            <w:pPr>
              <w:rPr>
                <w:color w:val="000000"/>
              </w:rPr>
            </w:pPr>
            <w:r>
              <w:rPr>
                <w:color w:val="000000"/>
              </w:rPr>
              <w:t>60,047128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D70377" w:rsidRDefault="00EE69F7" w:rsidP="008D7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Pr="00903A97">
              <w:rPr>
                <w:color w:val="000000"/>
              </w:rPr>
              <w:t>466904</w:t>
            </w:r>
          </w:p>
        </w:tc>
        <w:tc>
          <w:tcPr>
            <w:tcW w:w="1412" w:type="dxa"/>
            <w:vAlign w:val="center"/>
          </w:tcPr>
          <w:p w:rsidR="00EE69F7" w:rsidRPr="00D70377" w:rsidRDefault="00EE69F7" w:rsidP="008D7A21">
            <w:pPr>
              <w:jc w:val="center"/>
              <w:rPr>
                <w:sz w:val="20"/>
                <w:szCs w:val="20"/>
              </w:rPr>
            </w:pPr>
            <w:proofErr w:type="spellStart"/>
            <w:r w:rsidRPr="00D70377">
              <w:rPr>
                <w:sz w:val="20"/>
                <w:szCs w:val="20"/>
              </w:rPr>
              <w:t>Мусоро</w:t>
            </w:r>
            <w:proofErr w:type="spellEnd"/>
            <w:r w:rsidRPr="00D70377">
              <w:rPr>
                <w:sz w:val="20"/>
                <w:szCs w:val="20"/>
              </w:rPr>
              <w:t xml:space="preserve">-камеры (пол </w:t>
            </w:r>
            <w:proofErr w:type="spellStart"/>
            <w:r w:rsidRPr="00D70377">
              <w:rPr>
                <w:sz w:val="20"/>
                <w:szCs w:val="20"/>
              </w:rPr>
              <w:t>кер.плитка</w:t>
            </w:r>
            <w:proofErr w:type="spellEnd"/>
            <w:r w:rsidRPr="00D70377">
              <w:rPr>
                <w:sz w:val="20"/>
                <w:szCs w:val="20"/>
              </w:rPr>
              <w:t>)</w:t>
            </w:r>
          </w:p>
          <w:p w:rsidR="00EE69F7" w:rsidRPr="00D7037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E69F7" w:rsidRPr="00D70377" w:rsidRDefault="00EE69F7" w:rsidP="008D7A21">
            <w:pPr>
              <w:jc w:val="center"/>
            </w:pPr>
            <w:proofErr w:type="spellStart"/>
            <w:r w:rsidRPr="00D70377">
              <w:t>Мусоро</w:t>
            </w:r>
            <w:proofErr w:type="spellEnd"/>
            <w:r w:rsidRPr="00D70377">
              <w:t>-камеры 2шт. 6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jc w:val="center"/>
            </w:pPr>
            <w:r w:rsidRPr="00D70377">
              <w:t>660л – 2шт.,</w:t>
            </w:r>
          </w:p>
          <w:p w:rsidR="00EE69F7" w:rsidRPr="00D70377" w:rsidRDefault="00EE69F7" w:rsidP="008D7A21">
            <w:pPr>
              <w:jc w:val="center"/>
            </w:pPr>
            <w:r w:rsidRPr="00D70377">
              <w:t>330л – 4шт.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D7037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r w:rsidRPr="00D70377">
              <w:t>ТСН «Оборонная 2/5»</w:t>
            </w:r>
            <w:r>
              <w:t xml:space="preserve"> </w:t>
            </w:r>
          </w:p>
          <w:p w:rsidR="00EE69F7" w:rsidRPr="00D70377" w:rsidRDefault="00EE69F7" w:rsidP="008D7A21">
            <w:r w:rsidRPr="00D70377">
              <w:t>ОДИ МКД</w:t>
            </w:r>
          </w:p>
        </w:tc>
        <w:tc>
          <w:tcPr>
            <w:tcW w:w="2552" w:type="dxa"/>
            <w:vAlign w:val="center"/>
          </w:tcPr>
          <w:p w:rsidR="00EE69F7" w:rsidRPr="00D7037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Оборонная, д.2 к.5</w:t>
            </w:r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Оборонная,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д.37,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60,042221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30,462122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4/0,66 2/4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«Домсервис-С»</w:t>
            </w:r>
          </w:p>
          <w:p w:rsidR="00EE69F7" w:rsidRPr="00F45467" w:rsidRDefault="00EE69F7" w:rsidP="008D7A21">
            <w:pPr>
              <w:pStyle w:val="a5"/>
              <w:ind w:left="-109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Оборонная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E69F7" w:rsidRPr="00F45467" w:rsidTr="00EE69F7">
        <w:trPr>
          <w:trHeight w:val="5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ул. Оборонная,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д.37, к.2.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60,040681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30,463385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Грунт, 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6/0,66 2/4 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«Домсервис-С»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Оборонная д.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E69F7" w:rsidRPr="00F45467" w:rsidTr="00EE69F7">
        <w:trPr>
          <w:trHeight w:val="3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д.63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60,063956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30,460529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(временно)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/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10 / 1.1  +  2 / 0,75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ЖСК «Муринское-1»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д.63</w:t>
            </w:r>
          </w:p>
        </w:tc>
      </w:tr>
      <w:tr w:rsidR="00EE69F7" w:rsidRPr="00F45467" w:rsidTr="00EE69F7">
        <w:trPr>
          <w:trHeight w:val="3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г.Мурино, ул.Оборонная, </w:t>
            </w:r>
          </w:p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д.2, к.2</w:t>
            </w:r>
          </w:p>
        </w:tc>
        <w:tc>
          <w:tcPr>
            <w:tcW w:w="1236" w:type="dxa"/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60,046325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63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461692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Мусоро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-камеры (пол </w:t>
            </w: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кер.плитка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Мусоро</w:t>
            </w:r>
            <w:proofErr w:type="spellEnd"/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-камеры 3шт.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330л – 12 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7" w:rsidRPr="002A3C1E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МКД по адресу: г.Мурино, ул. Оборонная, д.2 к.2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 контейнеров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 к.3</w:t>
            </w:r>
          </w:p>
        </w:tc>
      </w:tr>
      <w:tr w:rsidR="00EE69F7" w:rsidRPr="00F45467" w:rsidTr="00EE69F7">
        <w:trPr>
          <w:trHeight w:val="61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бункер (раздельный сбор мусора)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 к.3</w:t>
            </w:r>
          </w:p>
        </w:tc>
      </w:tr>
      <w:tr w:rsidR="00EE69F7" w:rsidRPr="00F45467" w:rsidTr="00EE69F7">
        <w:trPr>
          <w:trHeight w:val="78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ул.Оборонная,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60,047380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30,463344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бункер по сбору вещей «Лепта»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«Мурино-2»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ул.Оборонная, д.2 к.3</w:t>
            </w:r>
          </w:p>
        </w:tc>
      </w:tr>
      <w:tr w:rsidR="00EE69F7" w:rsidRPr="00F45467" w:rsidTr="00EE69F7">
        <w:trPr>
          <w:trHeight w:val="66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Шоссе в Лаврики д.76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60,061532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30,455420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 /0,66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МСК»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д.76</w:t>
            </w:r>
          </w:p>
        </w:tc>
      </w:tr>
      <w:tr w:rsidR="00EE69F7" w:rsidRPr="00F45467" w:rsidTr="00EE69F7">
        <w:trPr>
          <w:trHeight w:val="53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 д.7,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60,041604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30,450046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1/8 1/1,1 1/0,77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Новая, д.7, к.3</w:t>
            </w:r>
          </w:p>
        </w:tc>
      </w:tr>
      <w:tr w:rsidR="00EE69F7" w:rsidRPr="00F45467" w:rsidTr="00EE69F7">
        <w:trPr>
          <w:trHeight w:val="263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 11,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60,040905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30,452937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Новая, д.11, к.3</w:t>
            </w:r>
          </w:p>
        </w:tc>
      </w:tr>
      <w:tr w:rsidR="00EE69F7" w:rsidRPr="00F45467" w:rsidTr="00EE69F7">
        <w:trPr>
          <w:trHeight w:val="26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 д.13,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60,039898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30,453184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62,05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Новая,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д.11, к.1 и д.13,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д.19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60,038904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30,457425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58.96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«УК «Новые Горизонты»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Новая,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д.17, к.1,2 и д. 19</w:t>
            </w:r>
          </w:p>
        </w:tc>
      </w:tr>
      <w:tr w:rsidR="00EE69F7" w:rsidRPr="00F45467" w:rsidTr="00EE69F7">
        <w:trPr>
          <w:trHeight w:val="39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Новая, д.15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60,039264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30,455445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д.13, к.2 и д.15</w:t>
            </w:r>
          </w:p>
        </w:tc>
      </w:tr>
      <w:tr w:rsidR="00EE69F7" w:rsidRPr="00F45467" w:rsidTr="00EE69F7">
        <w:trPr>
          <w:trHeight w:val="44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57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30,457774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д.57 к.1</w:t>
            </w:r>
          </w:p>
        </w:tc>
      </w:tr>
      <w:tr w:rsidR="00EE69F7" w:rsidRPr="00F45467" w:rsidTr="00EE69F7">
        <w:trPr>
          <w:trHeight w:val="30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д.57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60,060900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30,460100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д.57 к.1</w:t>
            </w:r>
          </w:p>
        </w:tc>
      </w:tr>
      <w:tr w:rsidR="00EE69F7" w:rsidRPr="00F45467" w:rsidTr="00EE69F7">
        <w:trPr>
          <w:trHeight w:val="19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60,058171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30,458810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д.55</w:t>
            </w:r>
          </w:p>
        </w:tc>
      </w:tr>
      <w:tr w:rsidR="00EE69F7" w:rsidRPr="00F45467" w:rsidTr="00EE69F7">
        <w:trPr>
          <w:trHeight w:val="20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д.55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60.059648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30.459961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зеленые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Лаврики, д.55</w:t>
            </w:r>
          </w:p>
        </w:tc>
      </w:tr>
      <w:tr w:rsidR="00EE69F7" w:rsidRPr="00F45467" w:rsidTr="00DE6008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(1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60,061249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30,460273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/ 3,40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/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DE60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к.1</w:t>
            </w:r>
          </w:p>
        </w:tc>
      </w:tr>
      <w:tr w:rsidR="00EE69F7" w:rsidRPr="00F45467" w:rsidTr="008D7A21">
        <w:trPr>
          <w:trHeight w:val="97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д.59 к.1 (2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60,061025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30,462043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 / 1,7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7 /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 1</w:t>
            </w:r>
          </w:p>
        </w:tc>
      </w:tr>
      <w:tr w:rsidR="00EE69F7" w:rsidRPr="00F45467" w:rsidTr="00EE69F7">
        <w:trPr>
          <w:trHeight w:val="80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к.1 (3 этап)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60,060803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30,463859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 /1,7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/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«Новые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к.1</w:t>
            </w:r>
          </w:p>
        </w:tc>
      </w:tr>
      <w:tr w:rsidR="00EE69F7" w:rsidRPr="00F45467" w:rsidTr="00EE69F7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Шоссе в Лаврики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д.59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60,060622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30,465544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«Северные высоты»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д.59 к.2</w:t>
            </w:r>
          </w:p>
        </w:tc>
      </w:tr>
      <w:tr w:rsidR="00EE69F7" w:rsidRPr="00F45467" w:rsidTr="00EE69F7">
        <w:trPr>
          <w:trHeight w:val="94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Авиаторов Балтики,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60,051973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30,436509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;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; 4/0,77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, ресторан Токио-Сити,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(б-р Менделеева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 Балтики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</w:tc>
      </w:tr>
      <w:tr w:rsidR="00EE69F7" w:rsidRPr="00F45467" w:rsidTr="00EE69F7">
        <w:trPr>
          <w:trHeight w:val="84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пр-т Авиаторов Балтики д.9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60,053295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30,438788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1/0,36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 Авиаторов Балтики д.9 к.1,2,3</w:t>
            </w:r>
          </w:p>
        </w:tc>
      </w:tr>
      <w:tr w:rsidR="00EE69F7" w:rsidRPr="00F45467" w:rsidTr="00EE69F7">
        <w:trPr>
          <w:trHeight w:val="7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бульвар Менделеева д.1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60,050993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30,435473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6/0,36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«Балтийский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пр-т                  Авиаторов Балтики 5; б-р Менделеева д.1</w:t>
            </w:r>
          </w:p>
        </w:tc>
      </w:tr>
      <w:tr w:rsidR="00EE69F7" w:rsidRPr="00F45467" w:rsidTr="00EE69F7">
        <w:trPr>
          <w:trHeight w:val="77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 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60,053251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30,436307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4/0,77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3/0,36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Екатерининская д.2; бульвар Менделеева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 к.2; ДОУ №3</w:t>
            </w:r>
          </w:p>
        </w:tc>
      </w:tr>
      <w:tr w:rsidR="00EE69F7" w:rsidRPr="00F45467" w:rsidTr="00EE69F7">
        <w:trPr>
          <w:trHeight w:val="65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д.6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60,054831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30,436759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д.6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Екатерининская, д.22, к.1;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60,062022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30,441192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Твердое покрытие (асфальтобетон)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Екатерининская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д.22 к.1 и 2</w:t>
            </w:r>
          </w:p>
        </w:tc>
      </w:tr>
      <w:tr w:rsidR="00EE69F7" w:rsidRPr="00F45467" w:rsidTr="00EE69F7">
        <w:trPr>
          <w:trHeight w:val="11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Березовая аллея (около д.14)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60,049137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30,456455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 Лодочка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 по 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</w:tr>
      <w:tr w:rsidR="00EE69F7" w:rsidRPr="00F45467" w:rsidTr="00EE69F7">
        <w:trPr>
          <w:trHeight w:val="88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6830">
            <w:pPr>
              <w:pStyle w:val="a5"/>
              <w:ind w:left="-109"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Привокзальная площадь д.5Б (у магазина «Пятерочка»)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60,051006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30,450239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Шоссе в Лаврики</w:t>
            </w:r>
          </w:p>
        </w:tc>
      </w:tr>
      <w:tr w:rsidR="00EE69F7" w:rsidRPr="00F45467" w:rsidTr="00EE69F7">
        <w:trPr>
          <w:trHeight w:val="487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Ясная (к д.1 – Ст. Муринское кладбище)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60,046014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30,443894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Ясная-Веселая</w:t>
            </w:r>
          </w:p>
        </w:tc>
      </w:tr>
      <w:tr w:rsidR="00EE69F7" w:rsidRPr="00F45467" w:rsidTr="00EE69F7">
        <w:trPr>
          <w:trHeight w:val="55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Гражданская, д.10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60,044871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30,454755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Гражданская</w:t>
            </w:r>
          </w:p>
        </w:tc>
      </w:tr>
      <w:tr w:rsidR="00EE69F7" w:rsidRPr="00F45467" w:rsidTr="00EE69F7">
        <w:trPr>
          <w:trHeight w:val="92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Боровая, д.39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60,048820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30,447395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Боровая</w:t>
            </w:r>
          </w:p>
        </w:tc>
      </w:tr>
      <w:tr w:rsidR="00EE69F7" w:rsidRPr="00F45467" w:rsidTr="00EE69F7">
        <w:trPr>
          <w:trHeight w:val="86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Садовая, д.37Б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60,044568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30,449779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Садовая</w:t>
            </w:r>
          </w:p>
        </w:tc>
      </w:tr>
      <w:tr w:rsidR="00EE69F7" w:rsidRPr="00F45467" w:rsidTr="00EE69F7">
        <w:trPr>
          <w:trHeight w:val="12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Шоссе в Лаврики, д.60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60,054113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30,454529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Частный сектор г.Мурино, ул. Ш. в Лаврики</w:t>
            </w:r>
          </w:p>
        </w:tc>
      </w:tr>
      <w:tr w:rsidR="00EE69F7" w:rsidRPr="00F45467" w:rsidTr="00EE69F7">
        <w:trPr>
          <w:trHeight w:val="69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Оборонная,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32А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60,040811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30,465427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 контейнер пластиковый 0,65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Администрация МО «Муринское городское поселение»</w:t>
            </w:r>
          </w:p>
        </w:tc>
      </w:tr>
      <w:tr w:rsidR="00EE69F7" w:rsidRPr="00F45467" w:rsidTr="00EE69F7">
        <w:trPr>
          <w:trHeight w:val="25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Центральная, д.60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60,043301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30,443110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Часть территории МО «Муринское городское поселение»</w:t>
            </w:r>
          </w:p>
        </w:tc>
      </w:tr>
      <w:tr w:rsidR="00EE69F7" w:rsidRPr="00F45467" w:rsidTr="008D7A21">
        <w:trPr>
          <w:trHeight w:val="40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дер. Лаврики, д.91А (около моста через </w:t>
            </w:r>
          </w:p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>р.Охта)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60,075608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30,448398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нет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8D7A21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7A21">
              <w:rPr>
                <w:rFonts w:ascii="Times New Roman" w:hAnsi="Times New Roman" w:cs="Times New Roman"/>
                <w:sz w:val="24"/>
                <w:szCs w:val="24"/>
              </w:rPr>
              <w:t>Собственность на земельные участки не разграничена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Частный сектор дер. Лаврики</w:t>
            </w:r>
          </w:p>
        </w:tc>
      </w:tr>
      <w:tr w:rsidR="00EE69F7" w:rsidRPr="00F45467" w:rsidTr="00EE69F7">
        <w:trPr>
          <w:trHeight w:val="42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Скандинавский проезд, д.4,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60,052578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30,448455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 контейнер пластиковый 0,65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«Комсети»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д.4, к.1</w:t>
            </w:r>
          </w:p>
        </w:tc>
      </w:tr>
      <w:tr w:rsidR="00EE69F7" w:rsidRPr="00F45467" w:rsidTr="00EE69F7">
        <w:trPr>
          <w:trHeight w:val="46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Скандинавский проезд, д.8,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60,053834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30,451188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«Комсети»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Скандинавский проезд, д.8, к.1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д.16/9,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пар.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60,056939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30,430351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 Шувалова д.16/9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7-10 парадная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 д. 16/9, пар.5-6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60,056672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30,429712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12/0.45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Шувалова д.16/9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1-7 парадная</w:t>
            </w:r>
          </w:p>
        </w:tc>
      </w:tr>
      <w:tr w:rsidR="00EE69F7" w:rsidRPr="00F45467" w:rsidTr="00EE69F7">
        <w:trPr>
          <w:trHeight w:val="884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rPr>
                <w:color w:val="000000"/>
              </w:rPr>
            </w:pPr>
            <w:r w:rsidRPr="000334E0">
              <w:t xml:space="preserve">г.Мурино, ул. </w:t>
            </w:r>
            <w:r w:rsidRPr="000334E0">
              <w:rPr>
                <w:color w:val="000000"/>
              </w:rPr>
              <w:t>Шувалова д.14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0334E0" w:rsidRDefault="00EE69F7" w:rsidP="008D7A21">
            <w:pPr>
              <w:jc w:val="center"/>
              <w:rPr>
                <w:color w:val="000000"/>
              </w:rPr>
            </w:pPr>
            <w:r w:rsidRPr="000334E0">
              <w:rPr>
                <w:color w:val="000000"/>
              </w:rPr>
              <w:t>60,055951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jc w:val="center"/>
              <w:rPr>
                <w:color w:val="000000"/>
              </w:rPr>
            </w:pPr>
            <w:r w:rsidRPr="000334E0">
              <w:rPr>
                <w:color w:val="000000"/>
              </w:rPr>
              <w:t>30,430902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 (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proofErr w:type="gram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шт(</w:t>
            </w:r>
            <w:proofErr w:type="gram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по 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69F7" w:rsidRPr="000334E0" w:rsidRDefault="00EE69F7" w:rsidP="008D7A21">
            <w:pPr>
              <w:pStyle w:val="a5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шт.(</w:t>
            </w:r>
            <w:proofErr w:type="gramEnd"/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«РСУ Приморского района»</w:t>
            </w:r>
          </w:p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д.14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 бульвар, 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д.16 к.1</w:t>
            </w:r>
          </w:p>
        </w:tc>
        <w:tc>
          <w:tcPr>
            <w:tcW w:w="1236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60,062855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30,426357</w:t>
            </w:r>
          </w:p>
        </w:tc>
        <w:tc>
          <w:tcPr>
            <w:tcW w:w="1412" w:type="dxa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ООО «КС-Охта»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Воронцовский бульвар, д.16 к.1, 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ул. Графская, д.15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Воронцовский бульвар, д.16 к.2</w:t>
            </w:r>
          </w:p>
        </w:tc>
        <w:tc>
          <w:tcPr>
            <w:tcW w:w="1236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60,061975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30,426281</w:t>
            </w:r>
          </w:p>
        </w:tc>
        <w:tc>
          <w:tcPr>
            <w:tcW w:w="1412" w:type="dxa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29503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ООО «КС-Охта»</w:t>
            </w:r>
          </w:p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29503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030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д.16 к.2</w:t>
            </w:r>
          </w:p>
        </w:tc>
      </w:tr>
      <w:tr w:rsidR="00EE69F7" w:rsidRPr="00F45467" w:rsidTr="00EE69F7">
        <w:trPr>
          <w:trHeight w:val="57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д.5,к.1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60,0520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д.5, к.1</w:t>
            </w:r>
          </w:p>
        </w:tc>
      </w:tr>
      <w:tr w:rsidR="00EE69F7" w:rsidRPr="00F45467" w:rsidTr="00EE69F7">
        <w:trPr>
          <w:trHeight w:val="449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д.7,к.1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60,0515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36,64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к.1</w:t>
            </w:r>
          </w:p>
        </w:tc>
      </w:tr>
      <w:tr w:rsidR="00EE69F7" w:rsidRPr="00F45467" w:rsidTr="00EE69F7">
        <w:trPr>
          <w:trHeight w:val="74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д.7,к.2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60,0522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45,36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д.7, к.2</w:t>
            </w:r>
          </w:p>
        </w:tc>
      </w:tr>
      <w:tr w:rsidR="00EE69F7" w:rsidRPr="00F45467" w:rsidTr="00EE69F7">
        <w:trPr>
          <w:trHeight w:val="21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д.9,к.2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30,4292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к.2</w:t>
            </w:r>
          </w:p>
        </w:tc>
      </w:tr>
      <w:tr w:rsidR="00EE69F7" w:rsidRPr="00F45467" w:rsidTr="00EE69F7">
        <w:trPr>
          <w:trHeight w:val="72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д.4 и д.6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д.8, 1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9F7" w:rsidRPr="00F45467" w:rsidTr="00EE69F7">
        <w:trPr>
          <w:trHeight w:val="96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д.8, 4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60,0534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30,4330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Менделеева, д.8,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9F7" w:rsidRPr="00F45467" w:rsidTr="00EE69F7">
        <w:trPr>
          <w:trHeight w:val="405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д.9,к.1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60,0526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д.9,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д.16, 1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д.16,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 парадная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д.16, 4 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60,0542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д.16, 4 парадная</w:t>
            </w:r>
          </w:p>
        </w:tc>
      </w:tr>
      <w:tr w:rsidR="00EE69F7" w:rsidRPr="00F45467" w:rsidTr="00EE69F7">
        <w:trPr>
          <w:trHeight w:val="288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д.12,к.2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60,0550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30,4306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к.2 </w:t>
            </w:r>
          </w:p>
        </w:tc>
      </w:tr>
      <w:tr w:rsidR="00EE69F7" w:rsidRPr="00F45467" w:rsidTr="00EE69F7">
        <w:trPr>
          <w:trHeight w:val="720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д.12к.1,1парадная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8/0,8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д.12.к.1, 1 парадная</w:t>
            </w:r>
          </w:p>
        </w:tc>
      </w:tr>
      <w:tr w:rsidR="00EE69F7" w:rsidRPr="00F45467" w:rsidTr="00EE69F7">
        <w:trPr>
          <w:trHeight w:val="581"/>
        </w:trPr>
        <w:tc>
          <w:tcPr>
            <w:tcW w:w="568" w:type="dxa"/>
            <w:vAlign w:val="center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д.12к.1,4парадная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60,0537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бул. Менделеева д.12, к.1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4 парадная</w:t>
            </w:r>
          </w:p>
        </w:tc>
      </w:tr>
      <w:tr w:rsidR="00EE69F7" w:rsidRPr="00F45467" w:rsidTr="00EE69F7">
        <w:trPr>
          <w:trHeight w:val="465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60,0533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30,4299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 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д.14</w:t>
            </w:r>
          </w:p>
        </w:tc>
      </w:tr>
      <w:tr w:rsidR="00EE69F7" w:rsidRPr="00F45467" w:rsidTr="00EE69F7">
        <w:trPr>
          <w:trHeight w:val="339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 д.10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60,0529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30,4317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Менделеева, д.10</w:t>
            </w:r>
          </w:p>
        </w:tc>
      </w:tr>
      <w:tr w:rsidR="00EE69F7" w:rsidRPr="00F45467" w:rsidTr="00EE69F7">
        <w:trPr>
          <w:trHeight w:val="355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 к.1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60,0531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д.11. к.1</w:t>
            </w:r>
          </w:p>
        </w:tc>
      </w:tr>
      <w:tr w:rsidR="00EE69F7" w:rsidRPr="00F45467" w:rsidTr="00EE69F7">
        <w:trPr>
          <w:trHeight w:val="8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 к.2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60,0521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30,4277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к.2</w:t>
            </w:r>
          </w:p>
        </w:tc>
      </w:tr>
      <w:tr w:rsidR="00EE69F7" w:rsidRPr="00F45467" w:rsidTr="00EE69F7">
        <w:trPr>
          <w:trHeight w:val="9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б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д.11,к.4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30,4275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бул. Менделеева д.11, к.4</w:t>
            </w:r>
          </w:p>
        </w:tc>
      </w:tr>
      <w:tr w:rsidR="00EE69F7" w:rsidRPr="00F45467" w:rsidTr="00EE69F7">
        <w:trPr>
          <w:trHeight w:val="12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Шувалова, д.6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60,0518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30,4258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 д.6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Шувалова, д.8</w:t>
            </w:r>
          </w:p>
        </w:tc>
        <w:tc>
          <w:tcPr>
            <w:tcW w:w="1236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60,0525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30,4263</w:t>
            </w:r>
          </w:p>
        </w:tc>
        <w:tc>
          <w:tcPr>
            <w:tcW w:w="1412" w:type="dxa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0334E0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ООО «УК Солнечный»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</w:p>
          <w:p w:rsidR="00EE69F7" w:rsidRPr="000334E0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0334E0">
              <w:rPr>
                <w:rFonts w:ascii="Times New Roman" w:hAnsi="Times New Roman" w:cs="Times New Roman"/>
                <w:sz w:val="24"/>
                <w:szCs w:val="24"/>
              </w:rPr>
              <w:t>ул. Шувалова д.8</w:t>
            </w:r>
          </w:p>
        </w:tc>
      </w:tr>
      <w:tr w:rsidR="00EE69F7" w:rsidRPr="00F45467" w:rsidTr="00EE69F7">
        <w:trPr>
          <w:trHeight w:val="860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ул. Шувалова, 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д.22 к.2</w:t>
            </w: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60,060013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30,432838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2х20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16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"Муринский квартал"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ул. Шувалова, д.22 к.1,2,3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к.1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60,057148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30,436768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8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к.1, Екатерининская ул., д.8, к.1,2</w:t>
            </w:r>
          </w:p>
        </w:tc>
      </w:tr>
      <w:tr w:rsidR="00EE69F7" w:rsidRPr="00F45467" w:rsidTr="00EE69F7">
        <w:trPr>
          <w:trHeight w:val="956"/>
        </w:trPr>
        <w:tc>
          <w:tcPr>
            <w:tcW w:w="568" w:type="dxa"/>
          </w:tcPr>
          <w:p w:rsidR="00EE69F7" w:rsidRPr="007C4454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Екатерининская ул., д.8, к.2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60,056916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30,438380</w:t>
            </w:r>
          </w:p>
        </w:tc>
        <w:tc>
          <w:tcPr>
            <w:tcW w:w="1412" w:type="dxa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1 х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8 х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7C4454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д.2, к.2,3,</w:t>
            </w:r>
          </w:p>
          <w:p w:rsidR="00EE69F7" w:rsidRPr="007C4454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4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Екатерининская ул., д.8, к.2</w:t>
            </w:r>
          </w:p>
        </w:tc>
      </w:tr>
      <w:tr w:rsidR="00EE69F7" w:rsidRPr="00F45467" w:rsidTr="00EE69F7">
        <w:trPr>
          <w:trHeight w:val="42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д.3, к.1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055627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437159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45606C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Мусоро-приемн.камеры</w:t>
            </w:r>
            <w:proofErr w:type="spellEnd"/>
            <w:r w:rsidRPr="0045606C">
              <w:rPr>
                <w:rFonts w:ascii="Times New Roman" w:hAnsi="Times New Roman" w:cs="Times New Roman"/>
                <w:sz w:val="20"/>
                <w:szCs w:val="20"/>
              </w:rPr>
              <w:t xml:space="preserve"> 2шт. (общая пл.20 </w:t>
            </w:r>
            <w:bookmarkStart w:id="1" w:name="_GoBack1"/>
            <w:bookmarkEnd w:id="1"/>
            <w:r w:rsidRPr="00456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5606C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²</w:t>
            </w:r>
            <w:r w:rsidRPr="004560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 шт.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«Лидер Мурино»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Петровский бульвар, д.3, к.1</w:t>
            </w:r>
          </w:p>
        </w:tc>
      </w:tr>
      <w:tr w:rsidR="00EE69F7" w:rsidRPr="00F45467" w:rsidTr="00EE69F7">
        <w:trPr>
          <w:trHeight w:val="35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д.23/11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067790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426961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(по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«Наш дом -</w:t>
            </w:r>
            <w:r w:rsidR="00726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егион»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Воронцовский бульвар, д.23/11</w:t>
            </w:r>
            <w:r w:rsidR="0072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6AFD" w:rsidRPr="00726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Ручьевский пр. д. 13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л. Шоссе в Лаврики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д.57, к.3</w:t>
            </w:r>
          </w:p>
        </w:tc>
        <w:tc>
          <w:tcPr>
            <w:tcW w:w="1236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060011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457774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Всеволожского района»</w:t>
            </w:r>
          </w:p>
          <w:p w:rsidR="00EE69F7" w:rsidRPr="00F45467" w:rsidRDefault="00EE69F7" w:rsidP="008D7A21">
            <w:pPr>
              <w:pStyle w:val="a5"/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57, к.3</w:t>
            </w:r>
          </w:p>
        </w:tc>
      </w:tr>
      <w:tr w:rsidR="00EE69F7" w:rsidRPr="00F45467" w:rsidTr="00EE69F7">
        <w:trPr>
          <w:trHeight w:val="8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060900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460100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"Инвест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Капитал"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058073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458886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по 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«УК «Лаврики»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к.3</w:t>
            </w:r>
          </w:p>
        </w:tc>
        <w:tc>
          <w:tcPr>
            <w:tcW w:w="1236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058073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458896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 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по 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"Инвест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Капитал"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г.Мурино, у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л. Шоссе в Лаврики д.68 к.3</w:t>
            </w:r>
          </w:p>
        </w:tc>
      </w:tr>
      <w:tr w:rsidR="00EE69F7" w:rsidRPr="00F45467" w:rsidTr="00EE69F7">
        <w:trPr>
          <w:trHeight w:val="6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041258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447173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-18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13,55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</w:t>
            </w:r>
          </w:p>
        </w:tc>
      </w:tr>
      <w:tr w:rsidR="00EE69F7" w:rsidRPr="00F45467" w:rsidTr="00EE69F7">
        <w:trPr>
          <w:trHeight w:val="531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д.7,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042100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448085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0,8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 7, к.2</w:t>
            </w:r>
          </w:p>
        </w:tc>
      </w:tr>
      <w:tr w:rsidR="00EE69F7" w:rsidRPr="00F45467" w:rsidTr="00EE69F7">
        <w:trPr>
          <w:trHeight w:val="13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д.7, к.4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040131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450950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Евробаки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-8 шт.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Всего 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«ЖЭС № 4»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Новая, д. 7, к.4</w:t>
            </w:r>
          </w:p>
        </w:tc>
      </w:tr>
      <w:tr w:rsidR="00EE69F7" w:rsidRPr="00F45467" w:rsidTr="00EE69F7">
        <w:trPr>
          <w:trHeight w:val="172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Воронцовский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бульвар, д.22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066756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429980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(1/1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«Диал»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Воронцовский бульвар, д.22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Ручьевский проспект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066559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431056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(1/1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«Диал»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Ручьевский проспект, д. 9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 Мурино, Воронцовский б-р, д.19,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065653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423530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Северная»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Воронцовский, д.</w:t>
            </w:r>
            <w:proofErr w:type="gramStart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19,к.</w:t>
            </w:r>
            <w:proofErr w:type="gramEnd"/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 Мурино, Петровский б-р, д.5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055429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435765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 шт. - 14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«УК Северная»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 Мурино, б-р Петровский, д.5</w:t>
            </w:r>
          </w:p>
        </w:tc>
      </w:tr>
      <w:tr w:rsidR="00EE69F7" w:rsidRPr="00F45467" w:rsidTr="00EE69F7">
        <w:trPr>
          <w:trHeight w:val="101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площадь д.3/1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60,</w:t>
            </w: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 xml:space="preserve">052452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,</w:t>
            </w: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6F6F6"/>
              </w:rPr>
              <w:t>446753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д.3/1</w:t>
            </w:r>
          </w:p>
        </w:tc>
      </w:tr>
      <w:tr w:rsidR="00EE69F7" w:rsidRPr="00F45467" w:rsidTr="00EE69F7">
        <w:trPr>
          <w:trHeight w:val="70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Привокзальная площадь д.3/2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05232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447947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Мусор-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оприемн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 камеры 3 шт. пл.6м2</w:t>
            </w:r>
          </w:p>
        </w:tc>
        <w:tc>
          <w:tcPr>
            <w:tcW w:w="1701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д.3/2</w:t>
            </w:r>
          </w:p>
        </w:tc>
      </w:tr>
      <w:tr w:rsidR="00EE69F7" w:rsidRPr="00F45467" w:rsidTr="00EE69F7">
        <w:trPr>
          <w:trHeight w:val="82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Привокзальная площадь д.3/3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05192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449061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Мусоро-приемн</w:t>
            </w:r>
            <w:proofErr w:type="spellEnd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камеры 3 шт. пл.6м2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6/2,76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Привокзальная площадь д.3/3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 д.3/2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60,052566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448449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E57FE2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FE2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spellStart"/>
            <w:r w:rsidRPr="00E57FE2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Привокзальная площадь дд.3/2, 3/1, 3/3,3/4,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Скандинавский проезд д.2 и 4к.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F7" w:rsidRPr="00F45467" w:rsidTr="00EE69F7">
        <w:trPr>
          <w:trHeight w:val="848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  Привокзальная площадь д.3/4</w:t>
            </w:r>
          </w:p>
        </w:tc>
        <w:tc>
          <w:tcPr>
            <w:tcW w:w="1236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051517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450238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Мусороприемные камеры 1 шт. пл.4м2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г.Мурино, Привокзальная площадь д.3/4</w:t>
            </w:r>
          </w:p>
        </w:tc>
      </w:tr>
      <w:tr w:rsidR="00EE69F7" w:rsidRPr="00F45467" w:rsidTr="00EE69F7">
        <w:trPr>
          <w:trHeight w:val="266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 д.2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05318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447220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Мусороприемн.камеры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 1 шт. пл. 4 м2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г.Мурино, Скандинавский проезд д.2 </w:t>
            </w:r>
          </w:p>
        </w:tc>
      </w:tr>
      <w:tr w:rsidR="00EE69F7" w:rsidRPr="00F45467" w:rsidTr="00EE69F7">
        <w:trPr>
          <w:trHeight w:val="108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 д.4 к.1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05310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448361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. камеры 1 шт. пл. 4м</w:t>
            </w:r>
            <w:r w:rsidRPr="006E52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2/1,32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МКД по адресу: г.Мурино   Скандинавский проезд д.4 к.1</w:t>
            </w:r>
          </w:p>
        </w:tc>
      </w:tr>
      <w:tr w:rsidR="00EE69F7" w:rsidRPr="00F45467" w:rsidTr="00EE69F7">
        <w:trPr>
          <w:trHeight w:val="92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Скандинавский проезд д.8к.1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60,053822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451043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Контейнертная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 для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проезд, д.8 к.2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053256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450561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. камеры 1шт. 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3/1,08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4/1,44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  Скандинавский проезд, д.8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053521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451639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камеры 1шт. 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3/1,08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4/1,44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Скандинавский проезд д.8 к.1 и 2</w:t>
            </w:r>
          </w:p>
        </w:tc>
      </w:tr>
      <w:tr w:rsidR="00EE69F7" w:rsidRPr="00F45467" w:rsidTr="00EE69F7">
        <w:trPr>
          <w:trHeight w:val="712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 Привокзальная пл.3/4</w:t>
            </w:r>
          </w:p>
        </w:tc>
        <w:tc>
          <w:tcPr>
            <w:tcW w:w="1236" w:type="dxa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05151</w:t>
            </w:r>
          </w:p>
        </w:tc>
        <w:tc>
          <w:tcPr>
            <w:tcW w:w="1315" w:type="dxa"/>
            <w:gridSpan w:val="2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450238</w:t>
            </w:r>
          </w:p>
        </w:tc>
        <w:tc>
          <w:tcPr>
            <w:tcW w:w="1412" w:type="dxa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  <w:tc>
          <w:tcPr>
            <w:tcW w:w="1701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12/4,32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</w:tcPr>
          <w:p w:rsidR="00EE69F7" w:rsidRPr="00B91724" w:rsidRDefault="00EE69F7" w:rsidP="008D7A21">
            <w:pPr>
              <w:pStyle w:val="a5"/>
              <w:ind w:left="-108"/>
              <w:rPr>
                <w:rFonts w:ascii="Times New Roman" w:hAnsi="Times New Roman" w:cs="Times New Roman"/>
              </w:rPr>
            </w:pPr>
            <w:r w:rsidRPr="00B91724">
              <w:rPr>
                <w:rFonts w:ascii="Times New Roman" w:hAnsi="Times New Roman" w:cs="Times New Roman"/>
              </w:rPr>
              <w:t xml:space="preserve">проектом предусмотрено, но застройщиком не установлена </w:t>
            </w:r>
          </w:p>
        </w:tc>
      </w:tr>
      <w:tr w:rsidR="00EE69F7" w:rsidRPr="00F45467" w:rsidTr="00EE69F7">
        <w:trPr>
          <w:trHeight w:val="217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ул. Шоссе в Лаврики д.34 к.1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60.052402  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451891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D36AF3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Мусороприемн</w:t>
            </w:r>
            <w:proofErr w:type="spellEnd"/>
            <w:r w:rsidRPr="00D36AF3">
              <w:rPr>
                <w:rFonts w:ascii="Times New Roman" w:hAnsi="Times New Roman" w:cs="Times New Roman"/>
                <w:sz w:val="20"/>
                <w:szCs w:val="20"/>
              </w:rPr>
              <w:t>. камеры 6 пл.12 м2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12/ 4,32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18/6,48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МКД по адресу: г.Мурино,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оссе Лаврики, д.34 к.1</w:t>
            </w:r>
          </w:p>
        </w:tc>
      </w:tr>
      <w:tr w:rsidR="00EE69F7" w:rsidRPr="00F45467" w:rsidTr="00EE69F7">
        <w:trPr>
          <w:trHeight w:val="92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Лаврики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д.34 к.2 и к.3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60,052001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452884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6D2DC5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Конт.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 xml:space="preserve">-ка в проекте для </w:t>
            </w:r>
            <w:proofErr w:type="spellStart"/>
            <w:r w:rsidRPr="006D2DC5">
              <w:rPr>
                <w:rFonts w:ascii="Times New Roman" w:hAnsi="Times New Roman" w:cs="Times New Roman"/>
                <w:sz w:val="20"/>
                <w:szCs w:val="20"/>
              </w:rPr>
              <w:t>пухто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94" w:type="dxa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УК «Комсети» 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шоссе Лаврики,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д.34 к.2 и 3</w:t>
            </w:r>
          </w:p>
        </w:tc>
      </w:tr>
      <w:tr w:rsidR="00EE69F7" w:rsidRPr="00F45467" w:rsidTr="00EE69F7">
        <w:trPr>
          <w:trHeight w:val="70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г.Мурино, ул. Ш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 в Лаврики д.42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60,052964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30,452844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1шт. (по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«Мустанг»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Шоссе в Лаврики д.42</w:t>
            </w:r>
          </w:p>
        </w:tc>
      </w:tr>
      <w:tr w:rsidR="00EE69F7" w:rsidRPr="00F45467" w:rsidTr="00EE69F7">
        <w:trPr>
          <w:trHeight w:val="108"/>
        </w:trPr>
        <w:tc>
          <w:tcPr>
            <w:tcW w:w="568" w:type="dxa"/>
            <w:shd w:val="clear" w:color="auto" w:fill="auto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Авиаторов Балтики, д.31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60,069121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30,449474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и д.</w:t>
            </w: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пр. Авиаторов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алтики д.31</w:t>
            </w:r>
          </w:p>
        </w:tc>
      </w:tr>
      <w:tr w:rsidR="00EE69F7" w:rsidRPr="00F45467" w:rsidTr="00EE69F7">
        <w:trPr>
          <w:trHeight w:val="234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г.Мурино,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Шувалова, д.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36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60,068764</w:t>
            </w:r>
          </w:p>
        </w:tc>
        <w:tc>
          <w:tcPr>
            <w:tcW w:w="1315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30,447139</w:t>
            </w:r>
          </w:p>
        </w:tc>
        <w:tc>
          <w:tcPr>
            <w:tcW w:w="1412" w:type="dxa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40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E69F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 xml:space="preserve">1/14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ООО «Приморский Дом»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МКД по адресу: г.Мурино, ул. Шувалова д.46, 44, 48</w:t>
            </w:r>
          </w:p>
        </w:tc>
      </w:tr>
      <w:tr w:rsidR="00EE69F7" w:rsidRPr="00F45467" w:rsidTr="00EE69F7">
        <w:trPr>
          <w:trHeight w:val="217"/>
        </w:trPr>
        <w:tc>
          <w:tcPr>
            <w:tcW w:w="568" w:type="dxa"/>
          </w:tcPr>
          <w:p w:rsidR="00EE69F7" w:rsidRPr="00F45467" w:rsidRDefault="00EE69F7" w:rsidP="00EE69F7">
            <w:pPr>
              <w:pStyle w:val="a5"/>
              <w:numPr>
                <w:ilvl w:val="0"/>
                <w:numId w:val="8"/>
              </w:numPr>
              <w:ind w:left="70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Мурино, Ручьевский пр. д. 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064779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443643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Бетонные плиты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1шт (14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1F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E69F7" w:rsidRDefault="00EE69F7" w:rsidP="008D7A2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"Этажи"</w:t>
            </w:r>
          </w:p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68CF">
              <w:rPr>
                <w:rFonts w:ascii="Times New Roman" w:hAnsi="Times New Roman" w:cs="Times New Roman"/>
                <w:sz w:val="24"/>
                <w:szCs w:val="24"/>
              </w:rPr>
              <w:t>ОДИ МКД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9F7" w:rsidRPr="00F45467" w:rsidRDefault="00EE69F7" w:rsidP="008D7A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МКД по адресу: г. Мурино, Ручьевский пр. д.2, и д.4/26</w:t>
            </w:r>
          </w:p>
        </w:tc>
      </w:tr>
    </w:tbl>
    <w:p w:rsidR="00EE69F7" w:rsidRDefault="00EE69F7" w:rsidP="00EE69F7"/>
    <w:p w:rsidR="00EE69F7" w:rsidRDefault="00EE69F7" w:rsidP="00EE69F7"/>
    <w:p w:rsidR="006C03A6" w:rsidRDefault="006C03A6" w:rsidP="00B04E8E">
      <w:pPr>
        <w:pStyle w:val="a4"/>
        <w:ind w:firstLine="709"/>
        <w:jc w:val="left"/>
        <w:rPr>
          <w:sz w:val="28"/>
          <w:szCs w:val="28"/>
        </w:rPr>
      </w:pPr>
    </w:p>
    <w:p w:rsidR="00801508" w:rsidRDefault="00801508"/>
    <w:sectPr w:rsidR="00801508" w:rsidSect="003F1F40">
      <w:pgSz w:w="16838" w:h="11906" w:orient="landscape"/>
      <w:pgMar w:top="567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6C8"/>
    <w:multiLevelType w:val="hybridMultilevel"/>
    <w:tmpl w:val="56821166"/>
    <w:lvl w:ilvl="0" w:tplc="29A02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354578"/>
    <w:multiLevelType w:val="hybridMultilevel"/>
    <w:tmpl w:val="38FA4B2E"/>
    <w:lvl w:ilvl="0" w:tplc="97D20386">
      <w:start w:val="1"/>
      <w:numFmt w:val="decimal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E6878"/>
    <w:multiLevelType w:val="hybridMultilevel"/>
    <w:tmpl w:val="FCEA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C2773"/>
    <w:multiLevelType w:val="hybridMultilevel"/>
    <w:tmpl w:val="BD702A40"/>
    <w:lvl w:ilvl="0" w:tplc="CA52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C13F4E"/>
    <w:multiLevelType w:val="hybridMultilevel"/>
    <w:tmpl w:val="A34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0921"/>
    <w:multiLevelType w:val="hybridMultilevel"/>
    <w:tmpl w:val="B1AA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55BD"/>
    <w:multiLevelType w:val="hybridMultilevel"/>
    <w:tmpl w:val="0FB4B4D4"/>
    <w:lvl w:ilvl="0" w:tplc="05D282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2EB7"/>
    <w:multiLevelType w:val="hybridMultilevel"/>
    <w:tmpl w:val="DED0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A6"/>
    <w:rsid w:val="000200FA"/>
    <w:rsid w:val="000C08ED"/>
    <w:rsid w:val="000E3FBF"/>
    <w:rsid w:val="00136020"/>
    <w:rsid w:val="0023452C"/>
    <w:rsid w:val="003F1F40"/>
    <w:rsid w:val="00481A72"/>
    <w:rsid w:val="005B5BA2"/>
    <w:rsid w:val="00605B82"/>
    <w:rsid w:val="006C03A6"/>
    <w:rsid w:val="00726AFD"/>
    <w:rsid w:val="00801508"/>
    <w:rsid w:val="008D028F"/>
    <w:rsid w:val="008D6830"/>
    <w:rsid w:val="008D7A21"/>
    <w:rsid w:val="0097674A"/>
    <w:rsid w:val="00A06828"/>
    <w:rsid w:val="00B04E8E"/>
    <w:rsid w:val="00B60DAC"/>
    <w:rsid w:val="00C4063F"/>
    <w:rsid w:val="00C916D8"/>
    <w:rsid w:val="00DE6008"/>
    <w:rsid w:val="00EC3D58"/>
    <w:rsid w:val="00E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0B78-AEF0-4AC3-BE44-7A048C2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03A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6C03A6"/>
    <w:pPr>
      <w:spacing w:before="120"/>
      <w:ind w:firstLine="720"/>
      <w:jc w:val="both"/>
    </w:pPr>
    <w:rPr>
      <w:sz w:val="26"/>
    </w:rPr>
  </w:style>
  <w:style w:type="paragraph" w:styleId="a5">
    <w:name w:val="No Spacing"/>
    <w:uiPriority w:val="1"/>
    <w:qFormat/>
    <w:rsid w:val="006C03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69F7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69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EE69F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E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EE69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69F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69F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9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Арина</cp:lastModifiedBy>
  <cp:revision>2</cp:revision>
  <dcterms:created xsi:type="dcterms:W3CDTF">2021-08-23T05:37:00Z</dcterms:created>
  <dcterms:modified xsi:type="dcterms:W3CDTF">2021-08-23T05:37:00Z</dcterms:modified>
</cp:coreProperties>
</file>